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92" w:rsidRDefault="007C1B92" w:rsidP="00013183">
      <w:pPr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7C1B92" w:rsidRDefault="00425462" w:rsidP="00065900">
      <w:pPr>
        <w:jc w:val="center"/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oundrect id="_x0000_s1038" style="position:absolute;left:0;text-align:left;margin-left:-66.6pt;margin-top:17.55pt;width:153.95pt;height:128.95pt;z-index:251655168" arcsize="10923f">
            <v:shadow on="t" opacity=".5" offset="-6pt,-6pt"/>
            <v:textbox style="mso-next-textbox:#_x0000_s1038">
              <w:txbxContent>
                <w:p w:rsidR="008170D2" w:rsidRPr="001B6D31" w:rsidRDefault="008170D2" w:rsidP="0001318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01318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01318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01318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الاولى</w:t>
                  </w:r>
                </w:p>
                <w:p w:rsidR="008170D2" w:rsidRPr="001B6D31" w:rsidRDefault="008170D2" w:rsidP="0001318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وسام نجم الدين عبد</w:t>
                  </w:r>
                </w:p>
                <w:p w:rsidR="008170D2" w:rsidRPr="001B6D31" w:rsidRDefault="008170D2" w:rsidP="006A1B7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</w:t>
                  </w:r>
                </w:p>
                <w:p w:rsidR="008170D2" w:rsidRPr="001B6D31" w:rsidRDefault="008170D2" w:rsidP="0001318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013183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</w:p>
              </w:txbxContent>
            </v:textbox>
            <w10:wrap anchorx="page"/>
          </v:roundrect>
        </w:pict>
      </w:r>
    </w:p>
    <w:p w:rsidR="007C1B92" w:rsidRDefault="00023F34" w:rsidP="005719DF">
      <w:pPr>
        <w:jc w:val="both"/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079875" cy="1668145"/>
            <wp:effectExtent l="0" t="0" r="0" b="0"/>
            <wp:docPr id="1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065900">
      <w:pPr>
        <w:jc w:val="center"/>
        <w:outlineLvl w:val="0"/>
        <w:rPr>
          <w:b/>
          <w:bCs/>
          <w:sz w:val="32"/>
          <w:szCs w:val="32"/>
          <w:rtl/>
        </w:rPr>
      </w:pPr>
    </w:p>
    <w:p w:rsidR="002506B6" w:rsidRDefault="002506B6" w:rsidP="0006590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9543ED">
        <w:rPr>
          <w:rFonts w:hint="cs"/>
          <w:b/>
          <w:bCs/>
          <w:sz w:val="32"/>
          <w:szCs w:val="32"/>
          <w:rtl/>
        </w:rPr>
        <w:t>استمارة</w:t>
      </w:r>
      <w:r>
        <w:rPr>
          <w:rFonts w:hint="cs"/>
          <w:b/>
          <w:bCs/>
          <w:sz w:val="32"/>
          <w:szCs w:val="32"/>
          <w:rtl/>
        </w:rPr>
        <w:t xml:space="preserve"> الخطة التدريسية السنوية ))</w:t>
      </w:r>
    </w:p>
    <w:p w:rsidR="002506B6" w:rsidRDefault="002506B6" w:rsidP="002506B6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978"/>
        <w:gridCol w:w="1681"/>
        <w:gridCol w:w="2055"/>
      </w:tblGrid>
      <w:tr w:rsidR="002506B6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2506B6" w:rsidRPr="00392E8E" w:rsidRDefault="00013183" w:rsidP="002506B6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وسام نجم الدين عبد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2506B6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2506B6" w:rsidRPr="00392E8E" w:rsidRDefault="00013183" w:rsidP="0001318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wisam_alobaidee</w:t>
            </w:r>
            <w:r w:rsidR="00F25395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8867A3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867A3" w:rsidRDefault="008867A3" w:rsidP="008867A3">
            <w:pPr>
              <w:bidi w:val="0"/>
              <w:jc w:val="center"/>
            </w:pPr>
            <w:r w:rsidRPr="003458ED">
              <w:t>Electrical Engineering</w:t>
            </w:r>
          </w:p>
          <w:p w:rsidR="008867A3" w:rsidRPr="003458ED" w:rsidRDefault="008867A3" w:rsidP="008867A3">
            <w:pPr>
              <w:bidi w:val="0"/>
              <w:jc w:val="center"/>
            </w:pPr>
            <w:r w:rsidRPr="003458ED">
              <w:t>Fundamentals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867A3" w:rsidRPr="00392E8E" w:rsidRDefault="008867A3" w:rsidP="008867A3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these subjects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Default="00F81B00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Electrical Technology by Theraja</w:t>
            </w:r>
          </w:p>
          <w:p w:rsidR="00F81B00" w:rsidRPr="00392E8E" w:rsidRDefault="00F81B00" w:rsidP="00F81B0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Electrical Engineering by Boylested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FE3BD3" w:rsidRDefault="00F81B00" w:rsidP="008867A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FE3BD3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Fundemetal 0f Electrical Engineering</w:t>
            </w:r>
            <w:r w:rsidR="00FE3BD3" w:rsidRPr="00FE3BD3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by Hayt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473934" w:rsidRPr="001F2168" w:rsidTr="00473934">
        <w:trPr>
          <w:trHeight w:val="848"/>
        </w:trPr>
        <w:tc>
          <w:tcPr>
            <w:tcW w:w="1545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978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</w:p>
        </w:tc>
        <w:tc>
          <w:tcPr>
            <w:tcW w:w="1681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473934" w:rsidRPr="001F2168" w:rsidTr="00473934">
        <w:trPr>
          <w:trHeight w:val="553"/>
        </w:trPr>
        <w:tc>
          <w:tcPr>
            <w:tcW w:w="1545" w:type="dxa"/>
          </w:tcPr>
          <w:p w:rsidR="00473934" w:rsidRPr="00392E8E" w:rsidRDefault="00473934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473934" w:rsidRPr="00392E8E" w:rsidRDefault="00473934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978" w:type="dxa"/>
          </w:tcPr>
          <w:p w:rsidR="00473934" w:rsidRPr="00392E8E" w:rsidRDefault="00473934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681" w:type="dxa"/>
          </w:tcPr>
          <w:p w:rsidR="00473934" w:rsidRPr="00392E8E" w:rsidRDefault="00473934" w:rsidP="008867A3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8867A3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2506B6" w:rsidRDefault="002506B6" w:rsidP="002506B6">
      <w:pPr>
        <w:bidi w:val="0"/>
        <w:rPr>
          <w:rtl/>
          <w:lang w:bidi="ar-SY"/>
        </w:rPr>
      </w:pPr>
    </w:p>
    <w:p w:rsidR="0053570F" w:rsidRDefault="0053570F" w:rsidP="002506B6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BD184D" w:rsidRDefault="00BD184D" w:rsidP="002506B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2506B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513A7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2506B6" w:rsidRPr="00363109" w:rsidRDefault="002506B6" w:rsidP="002506B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</w:t>
      </w:r>
      <w:r w:rsidR="00C24258">
        <w:rPr>
          <w:rFonts w:hint="cs"/>
          <w:b/>
          <w:bCs/>
          <w:sz w:val="32"/>
          <w:szCs w:val="32"/>
          <w:rtl/>
          <w:lang w:bidi="ar-IQ"/>
        </w:rPr>
        <w:t>الأول</w:t>
      </w:r>
    </w:p>
    <w:p w:rsidR="002506B6" w:rsidRDefault="002506B6" w:rsidP="002506B6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539"/>
        <w:gridCol w:w="2892"/>
        <w:gridCol w:w="1834"/>
        <w:gridCol w:w="628"/>
      </w:tblGrid>
      <w:tr w:rsidR="002506B6" w:rsidRPr="00392E8E">
        <w:trPr>
          <w:cantSplit/>
          <w:trHeight w:val="1134"/>
        </w:trPr>
        <w:tc>
          <w:tcPr>
            <w:tcW w:w="1629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539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92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834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28" w:type="dxa"/>
            <w:shd w:val="clear" w:color="auto" w:fill="B3B3B3"/>
            <w:textDirection w:val="btLr"/>
          </w:tcPr>
          <w:p w:rsidR="002506B6" w:rsidRPr="00392E8E" w:rsidRDefault="002506B6" w:rsidP="002506B6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System of units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6A1B7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8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voltage and current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circuit element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lang w:bidi="ar-SY"/>
              </w:rPr>
            </w:pPr>
            <w:r>
              <w:t>Resistances in series and parallel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lang w:bidi="ar-SY"/>
              </w:rPr>
            </w:pPr>
            <w:r>
              <w:t>Resistances in series and parallel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lang w:bidi="ar-SY"/>
              </w:rPr>
            </w:pPr>
            <w:r>
              <w:t>Basic terminology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the loop current method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the node voltage method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8F3A45" w:rsidP="007C5C40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superposition theorem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8F3A45" w:rsidP="007C5C40">
            <w:pPr>
              <w:bidi w:val="0"/>
              <w:jc w:val="center"/>
              <w:rPr>
                <w:lang w:bidi="ar-SY"/>
              </w:rPr>
            </w:pPr>
            <w:r>
              <w:t>thevenin's theorem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163F63" w:rsidP="007C5C40">
            <w:pPr>
              <w:bidi w:val="0"/>
              <w:jc w:val="center"/>
              <w:rPr>
                <w:lang w:bidi="ar-SY"/>
              </w:rPr>
            </w:pPr>
            <w:r>
              <w:t>Norton's theorem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163F63" w:rsidRDefault="004C576E" w:rsidP="00163F63">
            <w:pPr>
              <w:bidi w:val="0"/>
              <w:jc w:val="lowKashida"/>
            </w:pPr>
            <w:r>
              <w:t>reciprocity, and</w:t>
            </w:r>
            <w:r w:rsidR="00163F63">
              <w:t xml:space="preserve"> maximum power transfer.</w:t>
            </w:r>
          </w:p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A72261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RMS and average values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A72261" w:rsidRDefault="00A72261" w:rsidP="00A72261">
            <w:pPr>
              <w:bidi w:val="0"/>
              <w:jc w:val="lowKashida"/>
            </w:pPr>
            <w:r>
              <w:t>circuit elements in the pharos domain , power factors.</w:t>
            </w:r>
          </w:p>
          <w:p w:rsidR="002506B6" w:rsidRPr="00392E8E" w:rsidRDefault="002506B6" w:rsidP="00A7226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A72261" w:rsidP="002506B6">
            <w:pPr>
              <w:bidi w:val="0"/>
              <w:rPr>
                <w:lang w:bidi="ar-SY"/>
              </w:rPr>
            </w:pPr>
            <w:r>
              <w:t>Ac current through various circuit elements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A72261" w:rsidRDefault="00A72261" w:rsidP="004C576E">
            <w:pPr>
              <w:bidi w:val="0"/>
              <w:jc w:val="lowKashida"/>
            </w:pPr>
            <w:r>
              <w:t>operations with complex numbers,</w:t>
            </w:r>
            <w:r w:rsidR="004C576E">
              <w:t xml:space="preserve"> </w:t>
            </w:r>
            <w:r>
              <w:t>phasor diagrams.</w:t>
            </w:r>
          </w:p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834" w:type="dxa"/>
          </w:tcPr>
          <w:p w:rsidR="002506B6" w:rsidRPr="00392E8E" w:rsidRDefault="00F009CF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FC1AEE" w:rsidRPr="00392E8E">
        <w:trPr>
          <w:trHeight w:val="555"/>
        </w:trPr>
        <w:tc>
          <w:tcPr>
            <w:tcW w:w="6060" w:type="dxa"/>
            <w:gridSpan w:val="3"/>
            <w:tcBorders>
              <w:bottom w:val="single" w:sz="4" w:space="0" w:color="auto"/>
            </w:tcBorders>
          </w:tcPr>
          <w:p w:rsidR="00FC1AEE" w:rsidRPr="00FF3CB0" w:rsidRDefault="006A1B7E" w:rsidP="006A1B7E">
            <w:pPr>
              <w:tabs>
                <w:tab w:val="left" w:pos="1931"/>
                <w:tab w:val="center" w:pos="2922"/>
              </w:tabs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</w:tcPr>
          <w:p w:rsidR="00FC1AEE" w:rsidRPr="0024030D" w:rsidRDefault="00046614" w:rsidP="00FC1AE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24030D"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 w:rsidRPr="0024030D">
              <w:rPr>
                <w:sz w:val="28"/>
                <w:szCs w:val="28"/>
                <w:lang w:bidi="ar-IQ"/>
              </w:rPr>
              <w:t xml:space="preserve"> to</w:t>
            </w:r>
          </w:p>
          <w:p w:rsidR="00046614" w:rsidRPr="00FF3CB0" w:rsidRDefault="00046614" w:rsidP="0004661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4030D"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2506B6" w:rsidRDefault="002506B6" w:rsidP="002506B6">
      <w:pPr>
        <w:rPr>
          <w:rFonts w:hint="cs"/>
          <w:rtl/>
          <w:lang w:bidi="ar-IQ"/>
        </w:rPr>
      </w:pPr>
    </w:p>
    <w:p w:rsidR="002506B6" w:rsidRDefault="002506B6" w:rsidP="002506B6">
      <w:pPr>
        <w:rPr>
          <w:rtl/>
          <w:lang w:bidi="ar-IQ"/>
        </w:rPr>
      </w:pPr>
    </w:p>
    <w:p w:rsidR="002506B6" w:rsidRPr="007863DA" w:rsidRDefault="002506B6" w:rsidP="002506B6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 xml:space="preserve">توقيع الأستاذ:                        </w:t>
      </w:r>
      <w:r w:rsidR="007B096C" w:rsidRPr="007863DA">
        <w:rPr>
          <w:rFonts w:hint="cs"/>
          <w:b/>
          <w:bCs/>
          <w:rtl/>
          <w:lang w:bidi="ar-SY"/>
        </w:rPr>
        <w:t>توقيع رئيس القسم</w:t>
      </w:r>
      <w:r w:rsidRPr="007863DA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2506B6" w:rsidRPr="007863DA" w:rsidRDefault="002506B6" w:rsidP="002506B6">
      <w:pPr>
        <w:jc w:val="center"/>
        <w:rPr>
          <w:b/>
          <w:bCs/>
          <w:rtl/>
          <w:lang w:bidi="ar-SY"/>
        </w:rPr>
      </w:pPr>
    </w:p>
    <w:p w:rsidR="002506B6" w:rsidRDefault="002506B6" w:rsidP="002506B6">
      <w:pPr>
        <w:jc w:val="center"/>
        <w:rPr>
          <w:b/>
          <w:bCs/>
          <w:rtl/>
          <w:lang w:bidi="ar-SY"/>
        </w:rPr>
      </w:pPr>
    </w:p>
    <w:p w:rsidR="002506B6" w:rsidRDefault="002506B6" w:rsidP="002506B6">
      <w:pPr>
        <w:jc w:val="center"/>
        <w:rPr>
          <w:b/>
          <w:bCs/>
          <w:rtl/>
          <w:lang w:bidi="ar-SY"/>
        </w:rPr>
      </w:pPr>
    </w:p>
    <w:p w:rsidR="002506B6" w:rsidRDefault="002506B6" w:rsidP="002506B6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065900" w:rsidRPr="00204A98" w:rsidRDefault="00065900" w:rsidP="002506B6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70"/>
        <w:gridCol w:w="2975"/>
        <w:gridCol w:w="1767"/>
        <w:gridCol w:w="616"/>
      </w:tblGrid>
      <w:tr w:rsidR="002506B6" w:rsidRPr="00392E8E">
        <w:trPr>
          <w:cantSplit/>
          <w:trHeight w:val="1134"/>
        </w:trPr>
        <w:tc>
          <w:tcPr>
            <w:tcW w:w="1908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2028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732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76" w:type="dxa"/>
            <w:shd w:val="clear" w:color="auto" w:fill="B3B3B3"/>
            <w:textDirection w:val="btLr"/>
          </w:tcPr>
          <w:p w:rsidR="002506B6" w:rsidRPr="00392E8E" w:rsidRDefault="002506B6" w:rsidP="002506B6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Active, reactive and apparent power</w:t>
            </w:r>
            <w:r w:rsidRPr="00392E8E">
              <w:rPr>
                <w:rFonts w:ascii="Courier New" w:hAnsi="Courier New" w:cs="Courier New"/>
                <w:b/>
                <w:bCs/>
                <w:color w:val="333399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8A0C0B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power, power in a complex form , the power triangle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8A0C0B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Frequency response of various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r>
              <w:t>resonance in series and parallel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8A0C0B" w:rsidRDefault="008A0C0B" w:rsidP="009E20F1">
            <w:pPr>
              <w:bidi w:val="0"/>
              <w:jc w:val="lowKashida"/>
            </w:pPr>
            <w:r>
              <w:t>quality factor, the half –power frequencies.</w:t>
            </w:r>
          </w:p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smartTag w:uri="urn:schemas-microsoft-com:office:smarttags" w:element="place">
              <w:r>
                <w:t>Loop</w:t>
              </w:r>
            </w:smartTag>
            <w:r>
              <w:t xml:space="preserve"> and node voltage methods in ac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circuit theorems in ac circuits.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Magnetic field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characteristics of lines of magnetic flux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r>
              <w:t>magnetic field due to an electrical current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r>
              <w:t>mmf, magnetic field strength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r>
              <w:t>magnetic constants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reluctance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663B38" w:rsidP="002506B6">
            <w:pPr>
              <w:bidi w:val="0"/>
              <w:rPr>
                <w:lang w:bidi="ar-SY"/>
              </w:rPr>
            </w:pPr>
            <w:r>
              <w:t>kirchoffs laws for magnetic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663B38" w:rsidP="002506B6">
            <w:pPr>
              <w:bidi w:val="0"/>
              <w:rPr>
                <w:lang w:bidi="ar-SY"/>
              </w:rPr>
            </w:pPr>
            <w:r>
              <w:t>series and parallel magnetic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  <w:tcBorders>
              <w:bottom w:val="single" w:sz="4" w:space="0" w:color="auto"/>
            </w:tcBorders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2506B6" w:rsidRPr="00392E8E" w:rsidRDefault="00663B38" w:rsidP="002506B6">
            <w:pPr>
              <w:bidi w:val="0"/>
              <w:rPr>
                <w:lang w:bidi="ar-SY"/>
              </w:rPr>
            </w:pPr>
            <w:r>
              <w:t>series and parallel magnetic circuits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06B6" w:rsidRPr="00392E8E" w:rsidRDefault="00983CBA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2506B6" w:rsidRDefault="002506B6" w:rsidP="002506B6">
      <w:pPr>
        <w:rPr>
          <w:rFonts w:hint="cs"/>
          <w:b/>
          <w:bCs/>
          <w:rtl/>
          <w:lang w:bidi="ar-IQ"/>
        </w:rPr>
      </w:pPr>
    </w:p>
    <w:p w:rsidR="002506B6" w:rsidRDefault="002506B6" w:rsidP="002506B6">
      <w:pPr>
        <w:rPr>
          <w:b/>
          <w:bCs/>
          <w:rtl/>
          <w:lang w:bidi="ar-SY"/>
        </w:rPr>
      </w:pPr>
    </w:p>
    <w:p w:rsidR="002506B6" w:rsidRDefault="002506B6" w:rsidP="002506B6">
      <w:pPr>
        <w:rPr>
          <w:b/>
          <w:bCs/>
          <w:rtl/>
          <w:lang w:bidi="ar-SY"/>
        </w:rPr>
      </w:pPr>
    </w:p>
    <w:p w:rsidR="007B096C" w:rsidRDefault="007B096C" w:rsidP="007B096C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7B096C" w:rsidRDefault="007B096C" w:rsidP="007B096C">
      <w:pPr>
        <w:jc w:val="center"/>
        <w:rPr>
          <w:b/>
          <w:bCs/>
          <w:rtl/>
          <w:lang w:bidi="ar-SY"/>
        </w:rPr>
      </w:pPr>
    </w:p>
    <w:p w:rsidR="001352C9" w:rsidRDefault="001352C9" w:rsidP="006F3E38">
      <w:pPr>
        <w:outlineLvl w:val="0"/>
        <w:rPr>
          <w:b/>
          <w:bCs/>
          <w:sz w:val="32"/>
          <w:szCs w:val="32"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7C1B92" w:rsidRDefault="00425462" w:rsidP="006F3E38">
      <w:pPr>
        <w:outlineLvl w:val="0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lastRenderedPageBreak/>
        <w:pict>
          <v:roundrect id="_x0000_s1039" style="position:absolute;left:0;text-align:left;margin-left:-70.2pt;margin-top:4.25pt;width:169.55pt;height:128.95pt;z-index:251656192" arcsize="10923f">
            <v:shadow on="t" opacity=".5" offset="-6pt,-6pt"/>
            <v:textbox style="mso-next-textbox:#_x0000_s1039">
              <w:txbxContent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الاولى</w:t>
                  </w:r>
                </w:p>
                <w:p w:rsidR="008170D2" w:rsidRPr="00F075D5" w:rsidRDefault="008170D2" w:rsidP="00F075D5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F075D5">
                    <w:rPr>
                      <w:rFonts w:ascii="Arial" w:hAnsi="Arial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اسم المحاضر الثلاثي:</w:t>
                  </w:r>
                  <w:r w:rsidRPr="00F075D5">
                    <w:rPr>
                      <w:rFonts w:ascii="Arial" w:hAnsi="Arial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Arial Black" w:hAnsi="Arial Black" w:cs="Arabic Transparent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صلاح حسن ا</w:t>
                  </w:r>
                  <w:r w:rsidRPr="00F075D5">
                    <w:rPr>
                      <w:rFonts w:ascii="Arial Black" w:hAnsi="Arial Black" w:cs="Arabic Transparent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براهيم</w:t>
                  </w:r>
                </w:p>
                <w:p w:rsidR="008170D2" w:rsidRDefault="008170D2" w:rsidP="00F075D5">
                  <w:pP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</w:t>
                  </w:r>
                </w:p>
                <w:p w:rsidR="008170D2" w:rsidRPr="001B6D31" w:rsidRDefault="008170D2" w:rsidP="00F075D5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دكتوراه</w:t>
                  </w:r>
                </w:p>
                <w:p w:rsidR="008170D2" w:rsidRPr="00191B0D" w:rsidRDefault="008170D2" w:rsidP="006F3E38">
                  <w:pPr>
                    <w:rPr>
                      <w:b/>
                      <w:bCs/>
                      <w:rtl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78910" cy="1668145"/>
            <wp:effectExtent l="0" t="0" r="2540" b="0"/>
            <wp:docPr id="2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513A7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978"/>
        <w:gridCol w:w="1681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F075D5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صلاح حسن ابراهيم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 w:hint="cs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F075D5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Salah.hi</w:t>
            </w:r>
            <w:r w:rsidR="00A1629F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@yahoo.com.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8867A3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867A3" w:rsidRPr="003458ED" w:rsidRDefault="00E45AEF" w:rsidP="008867A3">
            <w:pPr>
              <w:bidi w:val="0"/>
              <w:jc w:val="center"/>
            </w:pPr>
            <w:r>
              <w:rPr>
                <w:lang w:bidi="ar-AE"/>
              </w:rPr>
              <w:t>Digital Logic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867A3" w:rsidRPr="00392E8E" w:rsidRDefault="008867A3" w:rsidP="008867A3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The aim of these subjects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A1629F" w:rsidP="005516AD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 xml:space="preserve">Digital fundamentals </w:t>
            </w:r>
            <w:r w:rsidR="005516AD">
              <w:rPr>
                <w:rFonts w:cs="Simplified Arabic"/>
                <w:lang w:bidi="ar-SY"/>
              </w:rPr>
              <w:t>9</w:t>
            </w:r>
            <w:r w:rsidR="005516AD">
              <w:rPr>
                <w:rFonts w:cs="Simplified Arabic"/>
                <w:vertAlign w:val="superscript"/>
                <w:lang w:bidi="ar-SY"/>
              </w:rPr>
              <w:t>th</w:t>
            </w:r>
            <w:r w:rsidR="005516AD">
              <w:rPr>
                <w:rFonts w:cs="Simplified Arabic"/>
                <w:lang w:bidi="ar-SY"/>
              </w:rPr>
              <w:t xml:space="preserve"> </w:t>
            </w:r>
            <w:r>
              <w:rPr>
                <w:rFonts w:cs="Simplified Arabic"/>
                <w:lang w:bidi="ar-SY"/>
              </w:rPr>
              <w:t xml:space="preserve"> edition by FLO</w:t>
            </w:r>
            <w:r w:rsidR="005516AD">
              <w:rPr>
                <w:rFonts w:cs="Simplified Arabic"/>
                <w:lang w:bidi="ar-SY"/>
              </w:rPr>
              <w:t>Y</w:t>
            </w:r>
            <w:r>
              <w:rPr>
                <w:rFonts w:cs="Simplified Arabic"/>
                <w:lang w:bidi="ar-SY"/>
              </w:rPr>
              <w:t>D.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392E8E" w:rsidRDefault="00A1629F" w:rsidP="005516AD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Digital fundamentals </w:t>
            </w:r>
            <w:r w:rsidR="005516AD">
              <w:rPr>
                <w:rFonts w:cs="Simplified Arabic"/>
                <w:lang w:bidi="ar-SY"/>
              </w:rPr>
              <w:t>9</w:t>
            </w:r>
            <w:r w:rsidR="005516AD">
              <w:rPr>
                <w:rFonts w:cs="Simplified Arabic"/>
                <w:vertAlign w:val="superscript"/>
                <w:lang w:bidi="ar-SY"/>
              </w:rPr>
              <w:t>th</w:t>
            </w:r>
            <w:r w:rsidR="005516AD">
              <w:rPr>
                <w:rFonts w:cs="Simplified Arabic"/>
                <w:lang w:bidi="ar-SY"/>
              </w:rPr>
              <w:t xml:space="preserve"> </w:t>
            </w:r>
            <w:r>
              <w:rPr>
                <w:rFonts w:cs="Simplified Arabic"/>
                <w:lang w:bidi="ar-SY"/>
              </w:rPr>
              <w:t xml:space="preserve"> edition by </w:t>
            </w:r>
            <w:r w:rsidR="005516AD">
              <w:rPr>
                <w:rFonts w:cs="Simplified Arabic"/>
                <w:lang w:bidi="ar-SY"/>
              </w:rPr>
              <w:t>FLOYD.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473934" w:rsidRPr="001F2168" w:rsidTr="00473934">
        <w:trPr>
          <w:trHeight w:val="1023"/>
        </w:trPr>
        <w:tc>
          <w:tcPr>
            <w:tcW w:w="1545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978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</w:p>
        </w:tc>
        <w:tc>
          <w:tcPr>
            <w:tcW w:w="1681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473934" w:rsidRPr="001F2168" w:rsidTr="00473934">
        <w:trPr>
          <w:trHeight w:val="553"/>
        </w:trPr>
        <w:tc>
          <w:tcPr>
            <w:tcW w:w="1545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978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681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8867A3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 w:hint="cs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jc w:val="center"/>
        <w:rPr>
          <w:rtl/>
          <w:lang w:bidi="ar-SY"/>
        </w:rPr>
      </w:pPr>
    </w:p>
    <w:p w:rsidR="00BD184D" w:rsidRDefault="00BD184D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EE7134" w:rsidRDefault="00EE7134" w:rsidP="001352C9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EE7134" w:rsidRDefault="00EE71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72"/>
        <w:gridCol w:w="2815"/>
        <w:gridCol w:w="6"/>
        <w:gridCol w:w="1634"/>
        <w:gridCol w:w="633"/>
      </w:tblGrid>
      <w:tr w:rsidR="0045659F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45659F" w:rsidRPr="00392E8E" w:rsidRDefault="0045659F" w:rsidP="00D47ED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93521F" w:rsidP="00BC2E46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>Introduction to Digital Te</w:t>
            </w:r>
            <w:r>
              <w:rPr>
                <w:b/>
                <w:bCs/>
              </w:rPr>
              <w:t>chniques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075D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F075D5">
              <w:rPr>
                <w:rFonts w:ascii="Century Gothic" w:hAnsi="Century Gothic"/>
                <w:b/>
                <w:bCs/>
                <w:color w:val="333399"/>
                <w:lang w:bidi="ar-SY"/>
              </w:rPr>
              <w:t>8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93521F" w:rsidP="00BC2E46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>Introduction to Digital Te</w:t>
            </w:r>
            <w:r>
              <w:rPr>
                <w:b/>
                <w:bCs/>
              </w:rPr>
              <w:t>chniques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93521F" w:rsidP="00BC2E46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 xml:space="preserve">Basic </w:t>
            </w: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>efinition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93521F" w:rsidP="00BC2E4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Basic </w:t>
            </w: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>efinition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BC2E46" w:rsidP="00BC2E4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System of </w:t>
            </w:r>
            <w:r>
              <w:rPr>
                <w:b/>
                <w:bCs/>
              </w:rPr>
              <w:t>N</w:t>
            </w:r>
            <w:r w:rsidRPr="00957602">
              <w:rPr>
                <w:b/>
                <w:bCs/>
              </w:rPr>
              <w:t>umbers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BC2E46" w:rsidP="00BC2E4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System of </w:t>
            </w:r>
            <w:r>
              <w:rPr>
                <w:b/>
                <w:bCs/>
              </w:rPr>
              <w:t>N</w:t>
            </w:r>
            <w:r w:rsidRPr="00957602">
              <w:rPr>
                <w:b/>
                <w:bCs/>
              </w:rPr>
              <w:t>umbers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BC2E46" w:rsidP="00BC2E4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 xml:space="preserve">System of </w:t>
            </w:r>
            <w:r>
              <w:rPr>
                <w:b/>
                <w:bCs/>
              </w:rPr>
              <w:t>N</w:t>
            </w:r>
            <w:r w:rsidRPr="00957602">
              <w:rPr>
                <w:b/>
                <w:bCs/>
              </w:rPr>
              <w:t>umbers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BC2E46" w:rsidP="00BC2E4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Numbers Base Conversion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BC2E46" w:rsidP="00BC2E4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Numbers Base Conversion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BC2E46" w:rsidP="00BC2E46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Numbers Base Conversion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BC2E46" w:rsidP="00BC2E46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Boolean Algebra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BC2E46" w:rsidP="00BC2E46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Boolean Algebra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BC2E46" w:rsidP="00BC2E46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Boolean Algebra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3E6662" w:rsidP="003E6662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 xml:space="preserve">igital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 xml:space="preserve">ogic </w:t>
            </w:r>
            <w:r>
              <w:rPr>
                <w:b/>
                <w:bCs/>
              </w:rPr>
              <w:t>G</w:t>
            </w:r>
            <w:r w:rsidRPr="00957602">
              <w:rPr>
                <w:b/>
                <w:bCs/>
              </w:rPr>
              <w:t>ates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3E6662" w:rsidP="003E6662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 xml:space="preserve">igital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 xml:space="preserve">ogic </w:t>
            </w:r>
            <w:r>
              <w:rPr>
                <w:b/>
                <w:bCs/>
              </w:rPr>
              <w:t>G</w:t>
            </w:r>
            <w:r w:rsidRPr="00957602">
              <w:rPr>
                <w:b/>
                <w:bCs/>
              </w:rPr>
              <w:t>ates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3E6662" w:rsidP="003E6662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 xml:space="preserve">igital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 xml:space="preserve">ogic </w:t>
            </w:r>
            <w:r>
              <w:rPr>
                <w:b/>
                <w:bCs/>
              </w:rPr>
              <w:t>G</w:t>
            </w:r>
            <w:r w:rsidRPr="00957602">
              <w:rPr>
                <w:b/>
                <w:bCs/>
              </w:rPr>
              <w:t>ates</w:t>
            </w:r>
          </w:p>
        </w:tc>
        <w:tc>
          <w:tcPr>
            <w:tcW w:w="1640" w:type="dxa"/>
            <w:gridSpan w:val="2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F075D5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F075D5" w:rsidRPr="00FF3CB0" w:rsidRDefault="00F075D5" w:rsidP="00767255">
            <w:pPr>
              <w:tabs>
                <w:tab w:val="left" w:pos="1931"/>
                <w:tab w:val="center" w:pos="2922"/>
              </w:tabs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075D5" w:rsidRDefault="00F075D5" w:rsidP="00D47ED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F075D5" w:rsidRPr="00FF3CB0" w:rsidRDefault="00F075D5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1352C9" w:rsidRDefault="001352C9" w:rsidP="001352C9">
      <w:pPr>
        <w:rPr>
          <w:rFonts w:hint="cs"/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6F3E38" w:rsidRDefault="006F3E38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IQ"/>
        </w:rPr>
      </w:pPr>
    </w:p>
    <w:p w:rsidR="009E20F1" w:rsidRDefault="009E20F1" w:rsidP="001352C9">
      <w:pPr>
        <w:jc w:val="center"/>
        <w:rPr>
          <w:b/>
          <w:bCs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42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Default="003E6662" w:rsidP="003E6662">
            <w:pPr>
              <w:bidi w:val="0"/>
              <w:jc w:val="center"/>
            </w:pPr>
            <w:r>
              <w:rPr>
                <w:b/>
                <w:bCs/>
              </w:rPr>
              <w:t>A</w:t>
            </w:r>
            <w:r w:rsidRPr="00957602">
              <w:rPr>
                <w:b/>
                <w:bCs/>
              </w:rPr>
              <w:t xml:space="preserve">rithmetic </w:t>
            </w:r>
            <w:r>
              <w:rPr>
                <w:b/>
                <w:bCs/>
              </w:rPr>
              <w:t>O</w:t>
            </w:r>
            <w:r w:rsidRPr="00957602">
              <w:rPr>
                <w:b/>
                <w:bCs/>
              </w:rPr>
              <w:t>peration</w:t>
            </w:r>
          </w:p>
          <w:p w:rsidR="0059610A" w:rsidRPr="00392E8E" w:rsidRDefault="0059610A" w:rsidP="003E666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E6662" w:rsidRDefault="003E6662" w:rsidP="003E6662">
            <w:pPr>
              <w:bidi w:val="0"/>
              <w:jc w:val="center"/>
            </w:pPr>
            <w:r>
              <w:rPr>
                <w:b/>
                <w:bCs/>
              </w:rPr>
              <w:t>A</w:t>
            </w:r>
            <w:r w:rsidRPr="00957602">
              <w:rPr>
                <w:b/>
                <w:bCs/>
              </w:rPr>
              <w:t xml:space="preserve">rithmetic </w:t>
            </w:r>
            <w:r>
              <w:rPr>
                <w:b/>
                <w:bCs/>
              </w:rPr>
              <w:t>O</w:t>
            </w:r>
            <w:r w:rsidRPr="00957602">
              <w:rPr>
                <w:b/>
                <w:bCs/>
              </w:rPr>
              <w:t>peration</w:t>
            </w:r>
          </w:p>
          <w:p w:rsidR="0059610A" w:rsidRPr="00392E8E" w:rsidRDefault="0059610A" w:rsidP="003E666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E6662" w:rsidRDefault="003E6662" w:rsidP="003E6662">
            <w:pPr>
              <w:bidi w:val="0"/>
              <w:jc w:val="center"/>
            </w:pPr>
            <w:r>
              <w:rPr>
                <w:b/>
                <w:bCs/>
              </w:rPr>
              <w:t>A</w:t>
            </w:r>
            <w:r w:rsidRPr="00957602">
              <w:rPr>
                <w:b/>
                <w:bCs/>
              </w:rPr>
              <w:t xml:space="preserve">rithmetic </w:t>
            </w:r>
            <w:r>
              <w:rPr>
                <w:b/>
                <w:bCs/>
              </w:rPr>
              <w:t>O</w:t>
            </w:r>
            <w:r w:rsidRPr="00957602">
              <w:rPr>
                <w:b/>
                <w:bCs/>
              </w:rPr>
              <w:t>peration</w:t>
            </w:r>
          </w:p>
          <w:p w:rsidR="0059610A" w:rsidRPr="00392E8E" w:rsidRDefault="0059610A" w:rsidP="003E666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E6662" w:rsidP="003E6662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Code </w:t>
            </w:r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E6662" w:rsidP="003E6662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Code </w:t>
            </w:r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E6662" w:rsidP="003E6662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Code </w:t>
            </w:r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E6662" w:rsidP="003E666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 xml:space="preserve">Code </w:t>
            </w:r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9345DE" w:rsidRPr="00392E8E">
        <w:trPr>
          <w:trHeight w:val="555"/>
        </w:trPr>
        <w:tc>
          <w:tcPr>
            <w:tcW w:w="1662" w:type="dxa"/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9345DE" w:rsidRPr="00392E8E" w:rsidRDefault="009345DE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9345DE" w:rsidRPr="00392E8E" w:rsidRDefault="009345DE" w:rsidP="009345DE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 xml:space="preserve">anaugh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640" w:type="dxa"/>
            <w:vAlign w:val="center"/>
          </w:tcPr>
          <w:p w:rsidR="009345DE" w:rsidRPr="00392E8E" w:rsidRDefault="009345DE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345DE" w:rsidRPr="00392E8E" w:rsidRDefault="009345DE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9345DE" w:rsidRPr="00392E8E">
        <w:trPr>
          <w:trHeight w:val="555"/>
        </w:trPr>
        <w:tc>
          <w:tcPr>
            <w:tcW w:w="1662" w:type="dxa"/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9345DE" w:rsidRPr="00392E8E" w:rsidRDefault="009345D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9345DE" w:rsidRPr="00392E8E" w:rsidRDefault="009345DE" w:rsidP="009345DE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 xml:space="preserve">anaugh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640" w:type="dxa"/>
            <w:vAlign w:val="center"/>
          </w:tcPr>
          <w:p w:rsidR="009345DE" w:rsidRPr="00392E8E" w:rsidRDefault="009345DE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345DE" w:rsidRPr="00392E8E" w:rsidRDefault="009345DE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9345DE" w:rsidRPr="00392E8E">
        <w:trPr>
          <w:trHeight w:val="555"/>
        </w:trPr>
        <w:tc>
          <w:tcPr>
            <w:tcW w:w="1662" w:type="dxa"/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9345DE" w:rsidRPr="00392E8E" w:rsidRDefault="009345D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9345DE" w:rsidRPr="00392E8E" w:rsidRDefault="009345DE" w:rsidP="009345DE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 xml:space="preserve">anaugh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640" w:type="dxa"/>
            <w:vAlign w:val="center"/>
          </w:tcPr>
          <w:p w:rsidR="009345DE" w:rsidRPr="00392E8E" w:rsidRDefault="009345DE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345DE" w:rsidRPr="00392E8E" w:rsidRDefault="009345DE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9345DE" w:rsidRPr="00392E8E">
        <w:trPr>
          <w:trHeight w:val="555"/>
        </w:trPr>
        <w:tc>
          <w:tcPr>
            <w:tcW w:w="1662" w:type="dxa"/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9345DE" w:rsidRPr="00392E8E" w:rsidRDefault="009345D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9345DE" w:rsidRPr="00392E8E" w:rsidRDefault="009345DE" w:rsidP="009345DE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 xml:space="preserve">anaugh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640" w:type="dxa"/>
            <w:vAlign w:val="center"/>
          </w:tcPr>
          <w:p w:rsidR="009345DE" w:rsidRPr="00392E8E" w:rsidRDefault="009345DE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345DE" w:rsidRPr="00392E8E" w:rsidRDefault="009345DE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107BA6" w:rsidP="00107BA6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Sequentional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>ogic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9345DE" w:rsidRPr="00392E8E">
        <w:trPr>
          <w:trHeight w:val="555"/>
        </w:trPr>
        <w:tc>
          <w:tcPr>
            <w:tcW w:w="1662" w:type="dxa"/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9345DE" w:rsidRPr="00392E8E" w:rsidRDefault="009345DE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9345DE" w:rsidRDefault="009345DE" w:rsidP="009345DE">
            <w:pPr>
              <w:jc w:val="center"/>
            </w:pPr>
            <w:r w:rsidRPr="006E662F">
              <w:rPr>
                <w:b/>
                <w:bCs/>
              </w:rPr>
              <w:t>Sequentional Logic</w:t>
            </w:r>
          </w:p>
        </w:tc>
        <w:tc>
          <w:tcPr>
            <w:tcW w:w="1640" w:type="dxa"/>
            <w:vAlign w:val="center"/>
          </w:tcPr>
          <w:p w:rsidR="009345DE" w:rsidRPr="00392E8E" w:rsidRDefault="009345DE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345DE" w:rsidRPr="00392E8E" w:rsidRDefault="009345DE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9345DE" w:rsidRPr="00392E8E">
        <w:trPr>
          <w:trHeight w:val="555"/>
        </w:trPr>
        <w:tc>
          <w:tcPr>
            <w:tcW w:w="1662" w:type="dxa"/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9345DE" w:rsidRPr="00392E8E" w:rsidRDefault="009345D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9345DE" w:rsidRDefault="009345DE" w:rsidP="009345DE">
            <w:pPr>
              <w:jc w:val="center"/>
            </w:pPr>
            <w:r w:rsidRPr="006E662F">
              <w:rPr>
                <w:b/>
                <w:bCs/>
              </w:rPr>
              <w:t>Sequentional Logic</w:t>
            </w:r>
          </w:p>
        </w:tc>
        <w:tc>
          <w:tcPr>
            <w:tcW w:w="1640" w:type="dxa"/>
            <w:vAlign w:val="center"/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345DE" w:rsidRPr="00392E8E" w:rsidRDefault="009345DE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9345DE" w:rsidRPr="00392E8E">
        <w:trPr>
          <w:trHeight w:val="555"/>
        </w:trPr>
        <w:tc>
          <w:tcPr>
            <w:tcW w:w="1662" w:type="dxa"/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9345DE" w:rsidRPr="00392E8E" w:rsidRDefault="009345D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9345DE" w:rsidRDefault="009345DE" w:rsidP="009345DE">
            <w:pPr>
              <w:jc w:val="center"/>
            </w:pPr>
            <w:r w:rsidRPr="006E662F">
              <w:rPr>
                <w:b/>
                <w:bCs/>
              </w:rPr>
              <w:t>Sequentional Logic</w:t>
            </w:r>
          </w:p>
        </w:tc>
        <w:tc>
          <w:tcPr>
            <w:tcW w:w="1640" w:type="dxa"/>
            <w:vAlign w:val="center"/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345DE" w:rsidRPr="00392E8E" w:rsidRDefault="009345DE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9345DE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345DE" w:rsidRPr="00392E8E" w:rsidRDefault="009345D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9345DE" w:rsidRDefault="00EE7134" w:rsidP="009345DE">
            <w:pPr>
              <w:jc w:val="center"/>
              <w:rPr>
                <w:lang w:bidi="ar-AE"/>
              </w:rPr>
            </w:pPr>
            <w:r>
              <w:rPr>
                <w:b/>
                <w:bCs/>
              </w:rPr>
              <w:t>Latch and flip flops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9345DE" w:rsidRPr="00392E8E" w:rsidRDefault="009345DE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C24258" w:rsidRDefault="00C24258" w:rsidP="007B096C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7C1B92" w:rsidRDefault="007C1B92" w:rsidP="00513A7F">
      <w:pPr>
        <w:outlineLvl w:val="0"/>
        <w:rPr>
          <w:b/>
          <w:bCs/>
          <w:sz w:val="32"/>
          <w:szCs w:val="32"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7C1B92" w:rsidRDefault="00425462" w:rsidP="006F3E38">
      <w:pPr>
        <w:outlineLvl w:val="0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pict>
          <v:roundrect id="_x0000_s1040" style="position:absolute;left:0;text-align:left;margin-left:-1in;margin-top:2.55pt;width:161.85pt;height:128.95pt;z-index:251657216" arcsize="10923f">
            <v:shadow on="t" opacity=".5" offset="-6pt,-6pt"/>
            <v:textbox style="mso-next-textbox:#_x0000_s1040">
              <w:txbxContent>
                <w:p w:rsidR="008170D2" w:rsidRPr="00392E8E" w:rsidRDefault="008170D2" w:rsidP="005B0688">
                  <w:pPr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أسم </w:t>
                  </w:r>
                  <w:r w:rsidRPr="00392E8E">
                    <w:rPr>
                      <w:rFonts w:ascii="Arial Black" w:hAnsi="Arial Black" w:cs="Arabic Transparent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الجامعة</w:t>
                  </w: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: </w:t>
                  </w: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lang w:bidi="ar-IQ"/>
                    </w:rPr>
                    <w:t xml:space="preserve"> </w:t>
                  </w:r>
                  <w:r w:rsidRPr="00392E8E">
                    <w:rPr>
                      <w:rFonts w:ascii="Arial Black" w:hAnsi="Arial Black" w:cs="Arabic Transparent"/>
                      <w:b/>
                      <w:bCs/>
                      <w:rtl/>
                      <w:lang w:bidi="ar-IQ"/>
                    </w:rPr>
                    <w:t>جامعة ديالى</w:t>
                  </w:r>
                </w:p>
                <w:p w:rsidR="008170D2" w:rsidRPr="00392E8E" w:rsidRDefault="008170D2" w:rsidP="005B0688">
                  <w:pPr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أسم الكلي</w:t>
                  </w:r>
                  <w:r w:rsidRPr="00392E8E">
                    <w:rPr>
                      <w:rFonts w:ascii="Arial Black" w:hAnsi="Arial Black" w:cs="Arabic Transparent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ة</w:t>
                  </w: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: </w:t>
                  </w:r>
                  <w:r>
                    <w:rPr>
                      <w:rFonts w:ascii="Arial Black" w:hAnsi="Arial Black" w:cs="Arabic Transparent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الهندسة</w:t>
                  </w:r>
                </w:p>
                <w:p w:rsidR="008170D2" w:rsidRPr="00392E8E" w:rsidRDefault="008170D2" w:rsidP="005B0688">
                  <w:pPr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أسم القسم: </w:t>
                  </w:r>
                  <w:r>
                    <w:rPr>
                      <w:rFonts w:ascii="Arial Black" w:hAnsi="Arial Black" w:cs="Arabic Transparent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الالكترونيك</w:t>
                  </w:r>
                </w:p>
                <w:p w:rsidR="008170D2" w:rsidRPr="00392E8E" w:rsidRDefault="008170D2" w:rsidP="00F075D5">
                  <w:pPr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أسم المحاضر: </w:t>
                  </w:r>
                  <w:r>
                    <w:rPr>
                      <w:rFonts w:ascii="Arial Black" w:hAnsi="Arial Black" w:cs="Arabic Transparent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عبد الجبار سعد جمعة</w:t>
                  </w:r>
                </w:p>
                <w:p w:rsidR="008170D2" w:rsidRPr="00392E8E" w:rsidRDefault="008170D2" w:rsidP="005B0688">
                  <w:pPr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اللقب العلمي: </w:t>
                  </w:r>
                  <w:r>
                    <w:rPr>
                      <w:rFonts w:ascii="Arial Black" w:hAnsi="Arial Black" w:cs="Arabic Transparent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مدرس مساعد</w:t>
                  </w:r>
                </w:p>
                <w:p w:rsidR="008170D2" w:rsidRPr="00392E8E" w:rsidRDefault="008170D2" w:rsidP="005B0688">
                  <w:pPr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 Black" w:hAnsi="Arial Black" w:cs="Arabic Transparent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ماجستير هندسة ميكانيك</w:t>
                  </w:r>
                </w:p>
                <w:p w:rsidR="008170D2" w:rsidRPr="005B0688" w:rsidRDefault="008170D2" w:rsidP="005B0688">
                  <w:pPr>
                    <w:rPr>
                      <w:lang w:bidi="ar-IQ"/>
                    </w:rPr>
                  </w:pPr>
                  <w:r w:rsidRPr="00392E8E">
                    <w:rPr>
                      <w:rFonts w:ascii="Arial Black" w:hAnsi="Arial Black" w:cs="Arabic Transparent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مكان العمل: </w:t>
                  </w:r>
                  <w:r>
                    <w:rPr>
                      <w:rFonts w:ascii="Arial Black" w:hAnsi="Arial Black" w:cs="Arabic Transparent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كلية الهندسة /قسم الهندسة الميكانيكية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99230" cy="1668145"/>
            <wp:effectExtent l="0" t="0" r="1270" b="0"/>
            <wp:docPr id="3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1352C9" w:rsidRDefault="006F3E38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1352C9"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836"/>
        <w:gridCol w:w="1823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F075D5" w:rsidRDefault="00F075D5" w:rsidP="00F075D5">
            <w:pPr>
              <w:jc w:val="center"/>
              <w:rPr>
                <w:rFonts w:ascii="Arial Black" w:hAnsi="Arial Black" w:cs="Arabic Transparent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2"/>
                <w:szCs w:val="22"/>
                <w:rtl/>
                <w:lang w:bidi="ar-IQ"/>
              </w:rPr>
              <w:t xml:space="preserve">عبد الجبار سعد </w:t>
            </w:r>
            <w:r w:rsidRPr="00F075D5">
              <w:rPr>
                <w:rFonts w:ascii="Arial Black" w:hAnsi="Arial Black" w:cs="Arabic Transparent" w:hint="cs"/>
                <w:b/>
                <w:bCs/>
                <w:sz w:val="28"/>
                <w:szCs w:val="26"/>
                <w:rtl/>
                <w:lang w:bidi="ar-IQ"/>
              </w:rPr>
              <w:t>جمعة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 w:hint="cs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F075D5" w:rsidP="005719DF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Abd-gommah</w:t>
            </w:r>
            <w:r w:rsidR="005B0688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8867A3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867A3" w:rsidRPr="003458ED" w:rsidRDefault="008867A3" w:rsidP="008867A3">
            <w:pPr>
              <w:bidi w:val="0"/>
              <w:jc w:val="center"/>
              <w:rPr>
                <w:lang w:bidi="ar-AE"/>
              </w:rPr>
            </w:pPr>
            <w:r w:rsidRPr="003458ED">
              <w:rPr>
                <w:lang w:bidi="ar-AE"/>
              </w:rPr>
              <w:br w:type="page"/>
              <w:t>Engineering  Drawing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867A3" w:rsidRPr="00392E8E" w:rsidRDefault="008867A3" w:rsidP="008867A3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The aim of th</w:t>
            </w: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is</w:t>
            </w:r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5B0688" w:rsidP="008867A3">
            <w:pPr>
              <w:bidi w:val="0"/>
              <w:jc w:val="center"/>
              <w:rPr>
                <w:rFonts w:cs="Simplified Arabic"/>
                <w:rtl/>
                <w:lang w:bidi="ar-IQ"/>
              </w:rPr>
            </w:pPr>
            <w:r w:rsidRPr="00CC037C">
              <w:rPr>
                <w:rFonts w:ascii="Courier New" w:hAnsi="Courier New" w:cs="Simplified Arabic" w:hint="cs"/>
                <w:b/>
                <w:bCs/>
                <w:color w:val="333399"/>
                <w:sz w:val="22"/>
                <w:szCs w:val="22"/>
                <w:rtl/>
                <w:lang w:bidi="ar-SY"/>
              </w:rPr>
              <w:t>الرسم الهندسي والتصميم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392E8E" w:rsidRDefault="005B0688" w:rsidP="008867A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Engineering drawing and design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473934" w:rsidRPr="001F2168" w:rsidTr="00473934">
        <w:trPr>
          <w:trHeight w:val="1023"/>
        </w:trPr>
        <w:tc>
          <w:tcPr>
            <w:tcW w:w="1545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836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</w:p>
        </w:tc>
        <w:tc>
          <w:tcPr>
            <w:tcW w:w="1823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473934" w:rsidRPr="001F2168" w:rsidTr="00473934">
        <w:trPr>
          <w:trHeight w:val="553"/>
        </w:trPr>
        <w:tc>
          <w:tcPr>
            <w:tcW w:w="1545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836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823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8867A3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DF2BC9" w:rsidRDefault="00DF2BC9" w:rsidP="00513A7F">
      <w:pPr>
        <w:outlineLvl w:val="0"/>
        <w:rPr>
          <w:b/>
          <w:bCs/>
          <w:sz w:val="32"/>
          <w:szCs w:val="32"/>
          <w:rtl/>
        </w:rPr>
      </w:pPr>
    </w:p>
    <w:p w:rsidR="009E20F1" w:rsidRDefault="009E20F1" w:rsidP="00513A7F">
      <w:pPr>
        <w:outlineLvl w:val="0"/>
        <w:rPr>
          <w:b/>
          <w:bCs/>
          <w:sz w:val="32"/>
          <w:szCs w:val="32"/>
        </w:rPr>
      </w:pPr>
    </w:p>
    <w:p w:rsidR="00DF2BC9" w:rsidRDefault="00DF2BC9" w:rsidP="001352C9">
      <w:pPr>
        <w:jc w:val="center"/>
        <w:outlineLvl w:val="0"/>
        <w:rPr>
          <w:b/>
          <w:bCs/>
          <w:sz w:val="32"/>
          <w:szCs w:val="32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72"/>
        <w:gridCol w:w="2815"/>
        <w:gridCol w:w="6"/>
        <w:gridCol w:w="1634"/>
        <w:gridCol w:w="633"/>
      </w:tblGrid>
      <w:tr w:rsidR="0045659F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  <w:r w:rsidR="00A811E2">
              <w:rPr>
                <w:rFonts w:hint="cs"/>
                <w:b/>
                <w:bCs/>
                <w:rtl/>
                <w:lang w:bidi="ar-SY"/>
              </w:rPr>
              <w:t>/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45659F" w:rsidRPr="00392E8E" w:rsidRDefault="0045659F" w:rsidP="00D47ED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8D1093" w:rsidP="008D1093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63444">
              <w:rPr>
                <w:b/>
                <w:bCs/>
                <w:lang w:bidi="ar-AE"/>
              </w:rPr>
              <w:t>B</w:t>
            </w:r>
            <w:r>
              <w:rPr>
                <w:b/>
                <w:bCs/>
                <w:lang w:bidi="ar-AE"/>
              </w:rPr>
              <w:t xml:space="preserve">asic </w:t>
            </w:r>
            <w:r w:rsidRPr="00C63444">
              <w:rPr>
                <w:b/>
                <w:bCs/>
                <w:lang w:bidi="ar-AE"/>
              </w:rPr>
              <w:t>C</w:t>
            </w:r>
            <w:r>
              <w:rPr>
                <w:b/>
                <w:bCs/>
                <w:lang w:bidi="ar-AE"/>
              </w:rPr>
              <w:t>oncepts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8D1093" w:rsidP="008D1093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63444">
              <w:rPr>
                <w:b/>
                <w:bCs/>
                <w:lang w:bidi="ar-AE"/>
              </w:rPr>
              <w:t>B</w:t>
            </w:r>
            <w:r>
              <w:rPr>
                <w:b/>
                <w:bCs/>
                <w:lang w:bidi="ar-AE"/>
              </w:rPr>
              <w:t xml:space="preserve">asic </w:t>
            </w:r>
            <w:r w:rsidRPr="00C63444">
              <w:rPr>
                <w:b/>
                <w:bCs/>
                <w:lang w:bidi="ar-AE"/>
              </w:rPr>
              <w:t>C</w:t>
            </w:r>
            <w:r>
              <w:rPr>
                <w:b/>
                <w:bCs/>
                <w:lang w:bidi="ar-AE"/>
              </w:rPr>
              <w:t>oncepts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8D1093" w:rsidP="008D1093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63444">
              <w:rPr>
                <w:b/>
                <w:bCs/>
                <w:lang w:bidi="ar-AE"/>
              </w:rPr>
              <w:t>L</w:t>
            </w:r>
            <w:r>
              <w:rPr>
                <w:b/>
                <w:bCs/>
                <w:lang w:bidi="ar-AE"/>
              </w:rPr>
              <w:t>ettering</w:t>
            </w:r>
            <w:r w:rsidRPr="00C63444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and</w:t>
            </w:r>
            <w:r w:rsidRPr="00C63444">
              <w:rPr>
                <w:b/>
                <w:bCs/>
                <w:lang w:bidi="ar-AE"/>
              </w:rPr>
              <w:t xml:space="preserve"> N</w:t>
            </w:r>
            <w:r>
              <w:rPr>
                <w:b/>
                <w:bCs/>
                <w:lang w:bidi="ar-AE"/>
              </w:rPr>
              <w:t>umerals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8D1093" w:rsidP="008D1093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Drawing various types of geometrical patterns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8D1093" w:rsidP="008D1093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Drawing various types of geometrical patterns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D1093" w:rsidRDefault="008D1093" w:rsidP="008D1093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various methods of ellipses drawing,</w:t>
            </w:r>
          </w:p>
          <w:p w:rsidR="0045659F" w:rsidRPr="00392E8E" w:rsidRDefault="0045659F" w:rsidP="008D1093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8D1093" w:rsidRDefault="008D1093" w:rsidP="008D1093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various methods of ellipses drawing,</w:t>
            </w:r>
          </w:p>
          <w:p w:rsidR="0045659F" w:rsidRPr="00392E8E" w:rsidRDefault="0045659F" w:rsidP="008D1093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8D1093" w:rsidP="008D1093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F3E43">
              <w:rPr>
                <w:b/>
                <w:bCs/>
                <w:lang w:bidi="ar-AE"/>
              </w:rPr>
              <w:t>D</w:t>
            </w:r>
            <w:r>
              <w:rPr>
                <w:b/>
                <w:bCs/>
                <w:lang w:bidi="ar-AE"/>
              </w:rPr>
              <w:t>rawing</w:t>
            </w:r>
            <w:r w:rsidRPr="00BF3E43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of</w:t>
            </w:r>
            <w:r w:rsidRPr="00BF3E43">
              <w:rPr>
                <w:b/>
                <w:bCs/>
                <w:lang w:bidi="ar-AE"/>
              </w:rPr>
              <w:t xml:space="preserve"> S</w:t>
            </w:r>
            <w:r>
              <w:rPr>
                <w:b/>
                <w:bCs/>
                <w:lang w:bidi="ar-AE"/>
              </w:rPr>
              <w:t>ectional</w:t>
            </w:r>
            <w:r w:rsidRPr="00BF3E43">
              <w:rPr>
                <w:b/>
                <w:bCs/>
                <w:lang w:bidi="ar-AE"/>
              </w:rPr>
              <w:t xml:space="preserve"> V</w:t>
            </w:r>
            <w:r>
              <w:rPr>
                <w:b/>
                <w:bCs/>
                <w:lang w:bidi="ar-AE"/>
              </w:rPr>
              <w:t>iews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8D1093" w:rsidP="008D1093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F3E43">
              <w:rPr>
                <w:b/>
                <w:bCs/>
                <w:lang w:bidi="ar-AE"/>
              </w:rPr>
              <w:t>D</w:t>
            </w:r>
            <w:r>
              <w:rPr>
                <w:b/>
                <w:bCs/>
                <w:lang w:bidi="ar-AE"/>
              </w:rPr>
              <w:t>rawing</w:t>
            </w:r>
            <w:r w:rsidRPr="00BF3E43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of</w:t>
            </w:r>
            <w:r w:rsidRPr="00BF3E43">
              <w:rPr>
                <w:b/>
                <w:bCs/>
                <w:lang w:bidi="ar-AE"/>
              </w:rPr>
              <w:t xml:space="preserve"> S</w:t>
            </w:r>
            <w:r>
              <w:rPr>
                <w:b/>
                <w:bCs/>
                <w:lang w:bidi="ar-AE"/>
              </w:rPr>
              <w:t>ectional</w:t>
            </w:r>
            <w:r w:rsidRPr="00BF3E43">
              <w:rPr>
                <w:b/>
                <w:bCs/>
                <w:lang w:bidi="ar-AE"/>
              </w:rPr>
              <w:t xml:space="preserve"> V</w:t>
            </w:r>
            <w:r>
              <w:rPr>
                <w:b/>
                <w:bCs/>
                <w:lang w:bidi="ar-AE"/>
              </w:rPr>
              <w:t>iews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8D1093" w:rsidP="008D1093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D</w:t>
            </w:r>
            <w:r>
              <w:rPr>
                <w:b/>
                <w:bCs/>
                <w:lang w:bidi="ar-AE"/>
              </w:rPr>
              <w:t>rawing</w:t>
            </w:r>
            <w:r w:rsidRPr="00BF3E43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of</w:t>
            </w:r>
            <w:r w:rsidRPr="00BF3E43">
              <w:rPr>
                <w:b/>
                <w:bCs/>
                <w:lang w:bidi="ar-AE"/>
              </w:rPr>
              <w:t xml:space="preserve"> S</w:t>
            </w:r>
            <w:r>
              <w:rPr>
                <w:b/>
                <w:bCs/>
                <w:lang w:bidi="ar-AE"/>
              </w:rPr>
              <w:t>ectional</w:t>
            </w:r>
            <w:r w:rsidRPr="00BF3E43">
              <w:rPr>
                <w:b/>
                <w:bCs/>
                <w:lang w:bidi="ar-AE"/>
              </w:rPr>
              <w:t xml:space="preserve"> T</w:t>
            </w:r>
            <w:r>
              <w:rPr>
                <w:b/>
                <w:bCs/>
                <w:lang w:bidi="ar-AE"/>
              </w:rPr>
              <w:t>angents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8D1093" w:rsidP="008D1093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D</w:t>
            </w:r>
            <w:r>
              <w:rPr>
                <w:b/>
                <w:bCs/>
                <w:lang w:bidi="ar-AE"/>
              </w:rPr>
              <w:t>rawing</w:t>
            </w:r>
            <w:r w:rsidRPr="00BF3E43">
              <w:rPr>
                <w:b/>
                <w:bCs/>
                <w:lang w:bidi="ar-AE"/>
              </w:rPr>
              <w:t xml:space="preserve"> </w:t>
            </w:r>
            <w:r>
              <w:rPr>
                <w:b/>
                <w:bCs/>
                <w:lang w:bidi="ar-AE"/>
              </w:rPr>
              <w:t>of</w:t>
            </w:r>
            <w:r w:rsidRPr="00BF3E43">
              <w:rPr>
                <w:b/>
                <w:bCs/>
                <w:lang w:bidi="ar-AE"/>
              </w:rPr>
              <w:t xml:space="preserve"> S</w:t>
            </w:r>
            <w:r>
              <w:rPr>
                <w:b/>
                <w:bCs/>
                <w:lang w:bidi="ar-AE"/>
              </w:rPr>
              <w:t>ectional</w:t>
            </w:r>
            <w:r w:rsidRPr="00BF3E43">
              <w:rPr>
                <w:b/>
                <w:bCs/>
                <w:lang w:bidi="ar-AE"/>
              </w:rPr>
              <w:t xml:space="preserve"> T</w:t>
            </w:r>
            <w:r>
              <w:rPr>
                <w:b/>
                <w:bCs/>
                <w:lang w:bidi="ar-AE"/>
              </w:rPr>
              <w:t>angents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783A95" w:rsidP="00783A95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783A95" w:rsidP="00783A95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783A95" w:rsidP="00783A95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783A95" w:rsidP="00783A95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783A95" w:rsidP="00783A95">
            <w:pPr>
              <w:bidi w:val="0"/>
              <w:jc w:val="center"/>
              <w:rPr>
                <w:lang w:bidi="ar-SY"/>
              </w:rPr>
            </w:pPr>
            <w:r w:rsidRPr="00BF3E43">
              <w:rPr>
                <w:b/>
                <w:bCs/>
                <w:lang w:bidi="ar-AE"/>
              </w:rPr>
              <w:t>I</w:t>
            </w:r>
            <w:r>
              <w:rPr>
                <w:b/>
                <w:bCs/>
                <w:lang w:bidi="ar-AE"/>
              </w:rPr>
              <w:t>sometric</w:t>
            </w:r>
            <w:r w:rsidRPr="00BF3E43">
              <w:rPr>
                <w:b/>
                <w:bCs/>
                <w:lang w:bidi="ar-AE"/>
              </w:rPr>
              <w:t xml:space="preserve"> P</w:t>
            </w:r>
            <w:r>
              <w:rPr>
                <w:b/>
                <w:bCs/>
                <w:lang w:bidi="ar-AE"/>
              </w:rPr>
              <w:t>rojection</w:t>
            </w:r>
          </w:p>
        </w:tc>
        <w:tc>
          <w:tcPr>
            <w:tcW w:w="1640" w:type="dxa"/>
            <w:gridSpan w:val="2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45659F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45659F" w:rsidRPr="00FF3CB0" w:rsidRDefault="00F075D5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45659F" w:rsidRDefault="0045659F" w:rsidP="00D47ED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45659F" w:rsidRPr="00FF3CB0" w:rsidRDefault="0045659F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8D1093" w:rsidRDefault="008D1093" w:rsidP="001352C9">
      <w:pPr>
        <w:jc w:val="center"/>
        <w:rPr>
          <w:b/>
          <w:bCs/>
          <w:rtl/>
          <w:lang w:bidi="ar-SY"/>
        </w:rPr>
      </w:pPr>
    </w:p>
    <w:p w:rsidR="008D1093" w:rsidRDefault="008D1093" w:rsidP="001352C9">
      <w:pPr>
        <w:jc w:val="center"/>
        <w:rPr>
          <w:b/>
          <w:bCs/>
          <w:rtl/>
          <w:lang w:bidi="ar-SY"/>
        </w:rPr>
      </w:pPr>
    </w:p>
    <w:p w:rsidR="008D1093" w:rsidRDefault="008D1093" w:rsidP="001352C9">
      <w:pPr>
        <w:jc w:val="center"/>
        <w:rPr>
          <w:b/>
          <w:bCs/>
          <w:rtl/>
          <w:lang w:bidi="ar-SY"/>
        </w:rPr>
      </w:pPr>
    </w:p>
    <w:p w:rsidR="001352C9" w:rsidRPr="007863DA" w:rsidRDefault="008D1093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</w:t>
      </w:r>
      <w:r w:rsidR="001352C9" w:rsidRPr="007863DA">
        <w:rPr>
          <w:rFonts w:hint="cs"/>
          <w:b/>
          <w:bCs/>
          <w:rtl/>
          <w:lang w:bidi="ar-SY"/>
        </w:rPr>
        <w:t>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IQ"/>
        </w:rPr>
      </w:pPr>
    </w:p>
    <w:p w:rsidR="004B0977" w:rsidRDefault="004B0977" w:rsidP="001352C9">
      <w:pPr>
        <w:jc w:val="center"/>
        <w:rPr>
          <w:b/>
          <w:bCs/>
          <w:sz w:val="32"/>
          <w:szCs w:val="32"/>
        </w:rPr>
      </w:pPr>
    </w:p>
    <w:p w:rsidR="004B0977" w:rsidRDefault="004B0977" w:rsidP="001352C9">
      <w:pPr>
        <w:jc w:val="center"/>
        <w:rPr>
          <w:b/>
          <w:bCs/>
          <w:sz w:val="32"/>
          <w:szCs w:val="32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Default="0059610A" w:rsidP="00CC1782">
            <w:pPr>
              <w:bidi w:val="0"/>
              <w:jc w:val="center"/>
            </w:pPr>
            <w:r>
              <w:t>.</w:t>
            </w:r>
          </w:p>
          <w:p w:rsidR="0059610A" w:rsidRPr="00392E8E" w:rsidRDefault="00CC1782" w:rsidP="00CC178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The use of AutoCAD  in engineering drawing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C1782" w:rsidP="00CC178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The use of AutoCAD  in engineering drawing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C1782" w:rsidP="00CC178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The use of AutoCAD  in engineering drawing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C1782" w:rsidP="00CC178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. Description of menu bar ad toolbars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C1782" w:rsidP="00CC178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. Description of menu bar ad toolbars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C1782" w:rsidP="00CC178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. Description of menu bar ad toolbars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C1782" w:rsidP="00CC178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ellipse rectangle , line , ray ,circle , point , arc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CC1782" w:rsidRPr="00392E8E">
        <w:trPr>
          <w:trHeight w:val="555"/>
        </w:trPr>
        <w:tc>
          <w:tcPr>
            <w:tcW w:w="1662" w:type="dxa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C1782" w:rsidRPr="00392E8E" w:rsidRDefault="00CC178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C1782" w:rsidRPr="00392E8E" w:rsidRDefault="00CC1782" w:rsidP="00CC178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ellipse rectangle , line , ray ,circle , point , arc</w:t>
            </w:r>
          </w:p>
        </w:tc>
        <w:tc>
          <w:tcPr>
            <w:tcW w:w="1640" w:type="dxa"/>
            <w:vAlign w:val="center"/>
          </w:tcPr>
          <w:p w:rsidR="00CC1782" w:rsidRPr="00392E8E" w:rsidRDefault="00CC1782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C1782" w:rsidRPr="00392E8E" w:rsidRDefault="00CC1782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CC1782" w:rsidRPr="00392E8E">
        <w:trPr>
          <w:trHeight w:val="555"/>
        </w:trPr>
        <w:tc>
          <w:tcPr>
            <w:tcW w:w="1662" w:type="dxa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C1782" w:rsidRPr="00392E8E" w:rsidRDefault="00CC178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C1782" w:rsidRPr="00392E8E" w:rsidRDefault="00CC1782" w:rsidP="00CC178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ellipse rectangle , line , ray ,circle , point , arc</w:t>
            </w:r>
          </w:p>
        </w:tc>
        <w:tc>
          <w:tcPr>
            <w:tcW w:w="1640" w:type="dxa"/>
            <w:vAlign w:val="center"/>
          </w:tcPr>
          <w:p w:rsidR="00CC1782" w:rsidRPr="00392E8E" w:rsidRDefault="00CC1782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C1782" w:rsidRPr="00392E8E" w:rsidRDefault="00CC1782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CC1782" w:rsidRPr="00392E8E">
        <w:trPr>
          <w:trHeight w:val="555"/>
        </w:trPr>
        <w:tc>
          <w:tcPr>
            <w:tcW w:w="1662" w:type="dxa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C1782" w:rsidRPr="00392E8E" w:rsidRDefault="00CC178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C1782" w:rsidRPr="00392E8E" w:rsidRDefault="00CC1782" w:rsidP="00CC178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The use of various layers</w:t>
            </w:r>
          </w:p>
        </w:tc>
        <w:tc>
          <w:tcPr>
            <w:tcW w:w="1640" w:type="dxa"/>
            <w:vAlign w:val="center"/>
          </w:tcPr>
          <w:p w:rsidR="00CC1782" w:rsidRPr="00392E8E" w:rsidRDefault="00CC1782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C1782" w:rsidRPr="00392E8E" w:rsidRDefault="00CC1782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CC1782" w:rsidRPr="00392E8E">
        <w:trPr>
          <w:trHeight w:val="555"/>
        </w:trPr>
        <w:tc>
          <w:tcPr>
            <w:tcW w:w="1662" w:type="dxa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C1782" w:rsidRPr="00392E8E" w:rsidRDefault="00CC178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C1782" w:rsidRPr="00392E8E" w:rsidRDefault="00CC1782" w:rsidP="00CC178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The use of various layers</w:t>
            </w:r>
          </w:p>
        </w:tc>
        <w:tc>
          <w:tcPr>
            <w:tcW w:w="1640" w:type="dxa"/>
            <w:vAlign w:val="center"/>
          </w:tcPr>
          <w:p w:rsidR="00CC1782" w:rsidRPr="00392E8E" w:rsidRDefault="00CC1782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C1782" w:rsidRPr="00392E8E" w:rsidRDefault="00CC1782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CC1782" w:rsidRPr="00392E8E">
        <w:trPr>
          <w:trHeight w:val="555"/>
        </w:trPr>
        <w:tc>
          <w:tcPr>
            <w:tcW w:w="1662" w:type="dxa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C1782" w:rsidRPr="00392E8E" w:rsidRDefault="00CC178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C1782" w:rsidRPr="00392E8E" w:rsidRDefault="00CC1782" w:rsidP="00CC1782">
            <w:pPr>
              <w:bidi w:val="0"/>
              <w:jc w:val="center"/>
              <w:rPr>
                <w:lang w:bidi="ar-SY"/>
              </w:rPr>
            </w:pPr>
            <w:r>
              <w:rPr>
                <w:lang w:bidi="ar-AE"/>
              </w:rPr>
              <w:t>The use of various layers</w:t>
            </w:r>
          </w:p>
        </w:tc>
        <w:tc>
          <w:tcPr>
            <w:tcW w:w="1640" w:type="dxa"/>
            <w:vAlign w:val="center"/>
          </w:tcPr>
          <w:p w:rsidR="00CC1782" w:rsidRPr="00392E8E" w:rsidRDefault="00CC1782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C1782" w:rsidRPr="00392E8E" w:rsidRDefault="00CC1782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CC1782" w:rsidRPr="00392E8E">
        <w:trPr>
          <w:trHeight w:val="555"/>
        </w:trPr>
        <w:tc>
          <w:tcPr>
            <w:tcW w:w="1662" w:type="dxa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C1782" w:rsidRPr="00392E8E" w:rsidRDefault="00CC178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C1782" w:rsidRPr="00392E8E" w:rsidRDefault="00CC1782" w:rsidP="00CC178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electronic symbols on simple  plans</w:t>
            </w:r>
          </w:p>
        </w:tc>
        <w:tc>
          <w:tcPr>
            <w:tcW w:w="1640" w:type="dxa"/>
            <w:vAlign w:val="center"/>
          </w:tcPr>
          <w:p w:rsidR="00CC1782" w:rsidRPr="00392E8E" w:rsidRDefault="00CC1782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C1782" w:rsidRPr="00392E8E" w:rsidRDefault="00CC1782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CC1782" w:rsidRPr="00392E8E">
        <w:trPr>
          <w:trHeight w:val="555"/>
        </w:trPr>
        <w:tc>
          <w:tcPr>
            <w:tcW w:w="1662" w:type="dxa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C1782" w:rsidRPr="00392E8E" w:rsidRDefault="00CC178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C1782" w:rsidRPr="00392E8E" w:rsidRDefault="00CC1782" w:rsidP="00CC178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electronic symbols on simple  plans</w:t>
            </w:r>
          </w:p>
        </w:tc>
        <w:tc>
          <w:tcPr>
            <w:tcW w:w="1640" w:type="dxa"/>
            <w:vAlign w:val="center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C1782" w:rsidRPr="00392E8E" w:rsidRDefault="00CC1782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CC1782" w:rsidRPr="00392E8E">
        <w:trPr>
          <w:trHeight w:val="555"/>
        </w:trPr>
        <w:tc>
          <w:tcPr>
            <w:tcW w:w="1662" w:type="dxa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C1782" w:rsidRPr="00392E8E" w:rsidRDefault="00CC178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C1782" w:rsidRPr="00392E8E" w:rsidRDefault="00CC1782" w:rsidP="00CC178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electronic symbols on simple  plans</w:t>
            </w:r>
          </w:p>
        </w:tc>
        <w:tc>
          <w:tcPr>
            <w:tcW w:w="1640" w:type="dxa"/>
            <w:vAlign w:val="center"/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C1782" w:rsidRPr="00392E8E" w:rsidRDefault="00CC1782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CC1782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C1782" w:rsidRPr="00392E8E" w:rsidRDefault="00CC178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CC1782" w:rsidRPr="00392E8E" w:rsidRDefault="00CC1782" w:rsidP="00CC178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AE"/>
              </w:rPr>
              <w:t>Drawing electronic symbols on simple  plans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1782" w:rsidRPr="00392E8E" w:rsidRDefault="00CC1782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513A7F">
      <w:pPr>
        <w:rPr>
          <w:rtl/>
          <w:lang w:bidi="ar-SY"/>
        </w:rPr>
      </w:pPr>
    </w:p>
    <w:p w:rsidR="006F3E38" w:rsidRDefault="006F3E38" w:rsidP="00513A7F">
      <w:pPr>
        <w:rPr>
          <w:rtl/>
          <w:lang w:bidi="ar-SY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425462" w:rsidP="006F3E38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pict>
          <v:roundrect id="_x0000_s1041" style="position:absolute;left:0;text-align:left;margin-left:-59.35pt;margin-top:7.5pt;width:153.95pt;height:138.25pt;z-index:251658240" arcsize="10923f">
            <v:shadow on="t" opacity=".5" offset="-6pt,-6pt"/>
            <v:textbox style="mso-next-textbox:#_x0000_s1041">
              <w:txbxContent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الاولى</w:t>
                  </w:r>
                </w:p>
                <w:p w:rsidR="008170D2" w:rsidRPr="001B6D31" w:rsidRDefault="008170D2" w:rsidP="00F075D5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F075D5">
                    <w:rPr>
                      <w:rFonts w:ascii="Arial Black" w:hAnsi="Arial Black" w:cs="Arabic Transparent" w:hint="cs"/>
                      <w:b/>
                      <w:bCs/>
                      <w:sz w:val="18"/>
                      <w:szCs w:val="20"/>
                      <w:rtl/>
                      <w:lang w:bidi="ar-IQ"/>
                    </w:rPr>
                    <w:t>ادهم هادي صالح الربيعي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6F3E38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89070" cy="1668145"/>
            <wp:effectExtent l="0" t="0" r="0" b="0"/>
            <wp:docPr id="4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6F3E38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1352C9"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695"/>
        <w:gridCol w:w="1964"/>
        <w:gridCol w:w="2055"/>
      </w:tblGrid>
      <w:tr w:rsidR="00F075D5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F075D5" w:rsidRPr="00392E8E" w:rsidRDefault="00F075D5" w:rsidP="0076725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ادهم هادي صالح الربيعي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075D5" w:rsidRPr="00392E8E" w:rsidRDefault="00F075D5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F075D5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F075D5" w:rsidRPr="00392E8E" w:rsidRDefault="00F075D5" w:rsidP="0076725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Adham.hadi@yahoo.com.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075D5" w:rsidRPr="00392E8E" w:rsidRDefault="00F075D5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8867A3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867A3" w:rsidRPr="003458ED" w:rsidRDefault="008867A3" w:rsidP="008867A3">
            <w:pPr>
              <w:bidi w:val="0"/>
              <w:jc w:val="center"/>
            </w:pPr>
            <w:r w:rsidRPr="003458ED">
              <w:rPr>
                <w:lang w:bidi="ar-AE"/>
              </w:rPr>
              <w:t>Computer Science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867A3" w:rsidRPr="00392E8E" w:rsidRDefault="008867A3" w:rsidP="008867A3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7E6FDC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Any modern references for computer science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392E8E" w:rsidRDefault="0001348D" w:rsidP="008867A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473934" w:rsidRPr="001F2168" w:rsidTr="00473934">
        <w:trPr>
          <w:trHeight w:val="1023"/>
        </w:trPr>
        <w:tc>
          <w:tcPr>
            <w:tcW w:w="1545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</w:p>
        </w:tc>
        <w:tc>
          <w:tcPr>
            <w:tcW w:w="1964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473934" w:rsidRPr="001F2168" w:rsidTr="00473934">
        <w:trPr>
          <w:trHeight w:val="553"/>
        </w:trPr>
        <w:tc>
          <w:tcPr>
            <w:tcW w:w="1545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695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964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8867A3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BD184D" w:rsidRDefault="00BD184D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6F3E38" w:rsidRDefault="006F3E38" w:rsidP="001352C9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719"/>
        <w:gridCol w:w="2712"/>
        <w:gridCol w:w="1834"/>
        <w:gridCol w:w="628"/>
      </w:tblGrid>
      <w:tr w:rsidR="0045659F" w:rsidRPr="00392E8E">
        <w:trPr>
          <w:cantSplit/>
          <w:trHeight w:val="1134"/>
        </w:trPr>
        <w:tc>
          <w:tcPr>
            <w:tcW w:w="1630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19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71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834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27" w:type="dxa"/>
            <w:shd w:val="clear" w:color="auto" w:fill="B3B3B3"/>
            <w:textDirection w:val="btLr"/>
          </w:tcPr>
          <w:p w:rsidR="0045659F" w:rsidRPr="00392E8E" w:rsidRDefault="0045659F" w:rsidP="00D47ED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226D2" w:rsidP="003226D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b/>
                <w:bCs/>
                <w:lang w:bidi="ar-SY"/>
              </w:rPr>
              <w:t>MSDOS Operating System</w:t>
            </w:r>
          </w:p>
        </w:tc>
        <w:tc>
          <w:tcPr>
            <w:tcW w:w="1834" w:type="dxa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226D2" w:rsidP="003226D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b/>
                <w:bCs/>
                <w:lang w:bidi="ar-SY"/>
              </w:rPr>
              <w:t>MSDOS Operating System</w:t>
            </w:r>
          </w:p>
        </w:tc>
        <w:tc>
          <w:tcPr>
            <w:tcW w:w="1834" w:type="dxa"/>
            <w:vAlign w:val="center"/>
          </w:tcPr>
          <w:p w:rsidR="0045659F" w:rsidRPr="00392E8E" w:rsidRDefault="00F075D5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6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226D2" w:rsidP="003226D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b/>
                <w:bCs/>
                <w:lang w:bidi="ar-SY"/>
              </w:rPr>
              <w:t>MSDOS Operating System</w:t>
            </w:r>
          </w:p>
        </w:tc>
        <w:tc>
          <w:tcPr>
            <w:tcW w:w="1834" w:type="dxa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226D2" w:rsidP="00D47ED9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Introduction to Desktop, using the mouse</w:t>
            </w:r>
          </w:p>
        </w:tc>
        <w:tc>
          <w:tcPr>
            <w:tcW w:w="1834" w:type="dxa"/>
            <w:vAlign w:val="center"/>
          </w:tcPr>
          <w:p w:rsidR="0045659F" w:rsidRPr="00392E8E" w:rsidRDefault="00F075D5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20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226D2" w:rsidP="00D47ED9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computer, closing-max-mi an open widow</w:t>
            </w:r>
          </w:p>
        </w:tc>
        <w:tc>
          <w:tcPr>
            <w:tcW w:w="1834" w:type="dxa"/>
            <w:vAlign w:val="center"/>
          </w:tcPr>
          <w:p w:rsidR="0045659F" w:rsidRPr="00392E8E" w:rsidRDefault="0045659F" w:rsidP="00F075D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F075D5"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7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226D2" w:rsidP="00D47ED9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creating new folder, selecting folders</w:t>
            </w:r>
          </w:p>
        </w:tc>
        <w:tc>
          <w:tcPr>
            <w:tcW w:w="1834" w:type="dxa"/>
            <w:vAlign w:val="center"/>
          </w:tcPr>
          <w:p w:rsidR="0045659F" w:rsidRPr="00392E8E" w:rsidRDefault="00F075D5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3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226D2" w:rsidP="00D47ED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lang w:bidi="ar-SY"/>
              </w:rPr>
              <w:t>finding folders Files copying and moving files and folder</w:t>
            </w:r>
            <w:r>
              <w:rPr>
                <w:rFonts w:ascii="Courier New" w:hAnsi="Courier New" w:cs="Courier New"/>
                <w:b/>
                <w:bCs/>
                <w:color w:val="333399"/>
              </w:rPr>
              <w:t>s</w:t>
            </w:r>
          </w:p>
        </w:tc>
        <w:tc>
          <w:tcPr>
            <w:tcW w:w="1834" w:type="dxa"/>
            <w:vAlign w:val="center"/>
          </w:tcPr>
          <w:p w:rsidR="0045659F" w:rsidRPr="00392E8E" w:rsidRDefault="00F075D5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10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D7765" w:rsidP="003D7765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b/>
                <w:bCs/>
                <w:lang w:bidi="ar-SY"/>
              </w:rPr>
              <w:t>Win Word</w:t>
            </w:r>
          </w:p>
        </w:tc>
        <w:tc>
          <w:tcPr>
            <w:tcW w:w="1834" w:type="dxa"/>
            <w:vAlign w:val="center"/>
          </w:tcPr>
          <w:p w:rsidR="0045659F" w:rsidRPr="00392E8E" w:rsidRDefault="0045659F" w:rsidP="00F075D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</w:t>
            </w:r>
            <w:r w:rsidR="00F075D5"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7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D7765" w:rsidP="003D7765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b/>
                <w:bCs/>
                <w:lang w:bidi="ar-SY"/>
              </w:rPr>
              <w:t>Win Word</w:t>
            </w:r>
          </w:p>
        </w:tc>
        <w:tc>
          <w:tcPr>
            <w:tcW w:w="1834" w:type="dxa"/>
            <w:vAlign w:val="center"/>
          </w:tcPr>
          <w:p w:rsidR="0045659F" w:rsidRPr="00392E8E" w:rsidRDefault="0045659F" w:rsidP="00F075D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F075D5"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D7765" w:rsidP="003D7765">
            <w:pPr>
              <w:bidi w:val="0"/>
              <w:jc w:val="center"/>
              <w:rPr>
                <w:lang w:bidi="ar-SY"/>
              </w:rPr>
            </w:pPr>
            <w:r w:rsidRPr="003D3BBD">
              <w:rPr>
                <w:b/>
                <w:bCs/>
                <w:lang w:bidi="ar-SY"/>
              </w:rPr>
              <w:t>Win Word</w:t>
            </w:r>
          </w:p>
        </w:tc>
        <w:tc>
          <w:tcPr>
            <w:tcW w:w="1834" w:type="dxa"/>
            <w:vAlign w:val="center"/>
          </w:tcPr>
          <w:p w:rsidR="0045659F" w:rsidRPr="00392E8E" w:rsidRDefault="00F075D5" w:rsidP="00F075D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2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D7765" w:rsidP="003D7765">
            <w:pPr>
              <w:bidi w:val="0"/>
              <w:jc w:val="center"/>
              <w:rPr>
                <w:lang w:bidi="ar-SY"/>
              </w:rPr>
            </w:pPr>
            <w:r w:rsidRPr="003D3BBD">
              <w:rPr>
                <w:b/>
                <w:bCs/>
                <w:lang w:bidi="ar-SY"/>
              </w:rPr>
              <w:t>Win Word</w:t>
            </w:r>
          </w:p>
        </w:tc>
        <w:tc>
          <w:tcPr>
            <w:tcW w:w="1834" w:type="dxa"/>
            <w:vAlign w:val="center"/>
          </w:tcPr>
          <w:p w:rsidR="0045659F" w:rsidRPr="00392E8E" w:rsidRDefault="00F075D5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8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D7765" w:rsidP="003D7765">
            <w:pPr>
              <w:bidi w:val="0"/>
              <w:jc w:val="center"/>
              <w:rPr>
                <w:lang w:bidi="ar-SY"/>
              </w:rPr>
            </w:pPr>
            <w:r w:rsidRPr="003D3BBD">
              <w:rPr>
                <w:b/>
                <w:bCs/>
                <w:lang w:bidi="ar-SY"/>
              </w:rPr>
              <w:t>Win Word</w:t>
            </w:r>
          </w:p>
        </w:tc>
        <w:tc>
          <w:tcPr>
            <w:tcW w:w="1834" w:type="dxa"/>
            <w:vAlign w:val="center"/>
          </w:tcPr>
          <w:p w:rsidR="0045659F" w:rsidRPr="00392E8E" w:rsidRDefault="0045659F" w:rsidP="00F075D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</w:t>
            </w:r>
            <w:r w:rsidR="00F075D5"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D7765" w:rsidP="003D7765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b/>
                <w:bCs/>
                <w:lang w:bidi="ar-SY"/>
              </w:rPr>
              <w:t>Excel</w:t>
            </w:r>
          </w:p>
        </w:tc>
        <w:tc>
          <w:tcPr>
            <w:tcW w:w="1834" w:type="dxa"/>
            <w:vAlign w:val="center"/>
          </w:tcPr>
          <w:p w:rsidR="0045659F" w:rsidRPr="00392E8E" w:rsidRDefault="0045659F" w:rsidP="00F075D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F075D5"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D7765" w:rsidP="003D7765">
            <w:pPr>
              <w:bidi w:val="0"/>
              <w:jc w:val="center"/>
              <w:rPr>
                <w:lang w:bidi="ar-SY"/>
              </w:rPr>
            </w:pPr>
            <w:r w:rsidRPr="003D3BBD">
              <w:rPr>
                <w:b/>
                <w:bCs/>
                <w:lang w:bidi="ar-SY"/>
              </w:rPr>
              <w:t>Excel</w:t>
            </w:r>
          </w:p>
        </w:tc>
        <w:tc>
          <w:tcPr>
            <w:tcW w:w="1834" w:type="dxa"/>
            <w:vAlign w:val="center"/>
          </w:tcPr>
          <w:p w:rsidR="0045659F" w:rsidRPr="00392E8E" w:rsidRDefault="0045659F" w:rsidP="00F075D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F075D5"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9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D7765" w:rsidP="003D7765">
            <w:pPr>
              <w:bidi w:val="0"/>
              <w:jc w:val="center"/>
              <w:rPr>
                <w:lang w:bidi="ar-SY"/>
              </w:rPr>
            </w:pPr>
            <w:r w:rsidRPr="003D3BBD">
              <w:rPr>
                <w:b/>
                <w:bCs/>
                <w:lang w:bidi="ar-SY"/>
              </w:rPr>
              <w:t>Excel</w:t>
            </w:r>
          </w:p>
        </w:tc>
        <w:tc>
          <w:tcPr>
            <w:tcW w:w="1834" w:type="dxa"/>
            <w:vAlign w:val="center"/>
          </w:tcPr>
          <w:p w:rsidR="0045659F" w:rsidRPr="00392E8E" w:rsidRDefault="00B83F0C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5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45659F" w:rsidRPr="00392E8E">
        <w:trPr>
          <w:trHeight w:val="555"/>
        </w:trPr>
        <w:tc>
          <w:tcPr>
            <w:tcW w:w="1630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19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712" w:type="dxa"/>
          </w:tcPr>
          <w:p w:rsidR="0045659F" w:rsidRPr="00392E8E" w:rsidRDefault="003D7765" w:rsidP="003D7765">
            <w:pPr>
              <w:bidi w:val="0"/>
              <w:jc w:val="center"/>
              <w:rPr>
                <w:lang w:bidi="ar-SY"/>
              </w:rPr>
            </w:pPr>
            <w:r w:rsidRPr="003D3BBD">
              <w:rPr>
                <w:b/>
                <w:bCs/>
                <w:lang w:bidi="ar-SY"/>
              </w:rPr>
              <w:t>Excel</w:t>
            </w:r>
          </w:p>
        </w:tc>
        <w:tc>
          <w:tcPr>
            <w:tcW w:w="1834" w:type="dxa"/>
          </w:tcPr>
          <w:p w:rsidR="0045659F" w:rsidRPr="00392E8E" w:rsidRDefault="00B83F0C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12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27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45659F" w:rsidRPr="00FF3CB0">
        <w:trPr>
          <w:trHeight w:val="555"/>
        </w:trPr>
        <w:tc>
          <w:tcPr>
            <w:tcW w:w="6060" w:type="dxa"/>
            <w:gridSpan w:val="3"/>
            <w:tcBorders>
              <w:bottom w:val="single" w:sz="4" w:space="0" w:color="auto"/>
            </w:tcBorders>
          </w:tcPr>
          <w:p w:rsidR="0045659F" w:rsidRPr="00FF3CB0" w:rsidRDefault="0045659F" w:rsidP="00D47ED9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</w:tcPr>
          <w:p w:rsidR="0045659F" w:rsidRDefault="0045659F" w:rsidP="00D47ED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45659F" w:rsidRPr="00FF3CB0" w:rsidRDefault="0045659F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Default="003D7765" w:rsidP="003D7765">
            <w:pPr>
              <w:bidi w:val="0"/>
              <w:jc w:val="center"/>
            </w:pPr>
            <w:r w:rsidRPr="003D3BBD">
              <w:rPr>
                <w:b/>
                <w:bCs/>
                <w:lang w:bidi="ar-SY"/>
              </w:rPr>
              <w:t>QBasic</w:t>
            </w:r>
          </w:p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B83F0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</w:t>
            </w:r>
            <w:r w:rsidR="00B83F0C"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6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D7765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lang w:bidi="ar-SY"/>
              </w:rPr>
              <w:t>Brief history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D7765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lang w:bidi="ar-SY"/>
              </w:rPr>
              <w:t>importance of basic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D7765" w:rsidP="0059610A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simple program of basic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D7765" w:rsidP="0059610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flow charts</w:t>
            </w:r>
            <w:r w:rsidRPr="003D3BBD">
              <w:rPr>
                <w:lang w:bidi="ar-SY"/>
              </w:rPr>
              <w:t>, data types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D7765" w:rsidP="0059610A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expressions, operators, arithmetic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D776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lang w:bidi="ar-SY"/>
              </w:rPr>
              <w:t>logical.</w:t>
            </w:r>
            <w:r>
              <w:rPr>
                <w:lang w:bidi="ar-SY"/>
              </w:rPr>
              <w:t xml:space="preserve"> </w:t>
            </w:r>
            <w:r w:rsidRPr="003D3BBD">
              <w:rPr>
                <w:lang w:bidi="ar-SY"/>
              </w:rPr>
              <w:t>Relation of operator bitwise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DB1A79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lang w:bidi="ar-SY"/>
              </w:rPr>
              <w:t>I/O operation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DB1A79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lang w:bidi="ar-SY"/>
              </w:rPr>
              <w:t>input ( ) statement, print ( ) statement, read statement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DB1A79" w:rsidP="0059610A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let statement.</w:t>
            </w:r>
            <w:r>
              <w:rPr>
                <w:lang w:bidi="ar-SY"/>
              </w:rPr>
              <w:t xml:space="preserve"> </w:t>
            </w:r>
            <w:r w:rsidRPr="003D3BBD">
              <w:rPr>
                <w:lang w:bidi="ar-SY"/>
              </w:rPr>
              <w:t>Control (for) statement, nesting loop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DB1A79" w:rsidP="0059610A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(while) statement, nesting (do, while) loop nesting loop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DB1A79" w:rsidP="0059610A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(if) statement, (if……else) nesting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DB1A79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D3BBD">
              <w:rPr>
                <w:lang w:bidi="ar-SY"/>
              </w:rPr>
              <w:t>switch ( ) statement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DB1A79" w:rsidP="0059610A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break, continue statement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DB1A79" w:rsidP="0059610A">
            <w:pPr>
              <w:bidi w:val="0"/>
              <w:rPr>
                <w:lang w:bidi="ar-SY"/>
              </w:rPr>
            </w:pPr>
            <w:r w:rsidRPr="003D3BBD">
              <w:rPr>
                <w:lang w:bidi="ar-SY"/>
              </w:rPr>
              <w:t>arrays, I-O arrays initialization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DB1A79" w:rsidRPr="003D3BBD" w:rsidRDefault="00DB1A79" w:rsidP="00DB1A79">
            <w:pPr>
              <w:bidi w:val="0"/>
              <w:jc w:val="lowKashida"/>
              <w:rPr>
                <w:lang w:bidi="ar-SY"/>
              </w:rPr>
            </w:pPr>
            <w:r w:rsidRPr="003D3BBD">
              <w:rPr>
                <w:lang w:bidi="ar-SY"/>
              </w:rPr>
              <w:t>Declaration</w:t>
            </w:r>
            <w:r>
              <w:rPr>
                <w:lang w:bidi="ar-SY"/>
              </w:rPr>
              <w:t xml:space="preserve"> </w:t>
            </w:r>
            <w:r w:rsidRPr="003D3BBD">
              <w:rPr>
                <w:lang w:bidi="ar-SY"/>
              </w:rPr>
              <w:t xml:space="preserve">storing multidimensional array initialization.  </w:t>
            </w:r>
          </w:p>
          <w:p w:rsidR="00DB1A79" w:rsidRPr="003D3BBD" w:rsidRDefault="00DB1A79" w:rsidP="00DB1A79">
            <w:pPr>
              <w:bidi w:val="0"/>
              <w:jc w:val="lowKashida"/>
              <w:rPr>
                <w:lang w:bidi="ar-SY"/>
              </w:rPr>
            </w:pPr>
          </w:p>
          <w:p w:rsidR="00DB1A79" w:rsidRPr="003D3BBD" w:rsidRDefault="00DB1A79" w:rsidP="00DB1A79">
            <w:pPr>
              <w:bidi w:val="0"/>
              <w:jc w:val="lowKashida"/>
              <w:rPr>
                <w:lang w:bidi="ar-SY"/>
              </w:rPr>
            </w:pPr>
          </w:p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425462" w:rsidP="006F3E38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pict>
          <v:roundrect id="_x0000_s1042" style="position:absolute;left:0;text-align:left;margin-left:-47.35pt;margin-top:8.3pt;width:153.95pt;height:153.05pt;z-index:251659264" arcsize="10923f">
            <v:shadow on="t" opacity=".5" offset="-6pt,-6pt"/>
            <v:textbox style="mso-next-textbox:#_x0000_s1042">
              <w:txbxContent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الاولى</w:t>
                  </w:r>
                </w:p>
                <w:p w:rsidR="008170D2" w:rsidRPr="001B6D31" w:rsidRDefault="008170D2" w:rsidP="00B83F0C">
                  <w:pPr>
                    <w:rPr>
                      <w:rFonts w:ascii="Arial" w:hAnsi="Arial" w:hint="cs"/>
                      <w:b/>
                      <w:bCs/>
                      <w:rtl/>
                      <w:lang w:bidi="ar-SY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B83F0C">
                    <w:rPr>
                      <w:rFonts w:cs="Simplified Arabic" w:hint="cs"/>
                      <w:b/>
                      <w:bCs/>
                      <w:sz w:val="18"/>
                      <w:szCs w:val="18"/>
                      <w:rtl/>
                      <w:lang w:bidi="ar-SY"/>
                    </w:rPr>
                    <w:t>ارشد عبد الحميد محمد</w:t>
                  </w:r>
                </w:p>
                <w:p w:rsidR="008170D2" w:rsidRDefault="008170D2" w:rsidP="00B83F0C">
                  <w:pP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</w:t>
                  </w:r>
                </w:p>
                <w:p w:rsidR="008170D2" w:rsidRPr="001B6D31" w:rsidRDefault="008170D2" w:rsidP="00B83F0C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دكتوراه</w:t>
                  </w:r>
                </w:p>
                <w:p w:rsidR="008170D2" w:rsidRPr="00191B0D" w:rsidRDefault="008170D2" w:rsidP="006F3E38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868420" cy="1668145"/>
            <wp:effectExtent l="19050" t="0" r="0" b="0"/>
            <wp:docPr id="5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513A7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F075D5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F075D5" w:rsidRPr="00392E8E" w:rsidRDefault="00F075D5" w:rsidP="00767255">
            <w:pPr>
              <w:bidi w:val="0"/>
              <w:jc w:val="center"/>
              <w:rPr>
                <w:rFonts w:cs="Simplified Arabic" w:hint="cs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SY"/>
              </w:rPr>
              <w:t>ارشد عبد الحميد محمد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075D5" w:rsidRPr="00392E8E" w:rsidRDefault="00F075D5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F075D5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F075D5" w:rsidRPr="00392E8E" w:rsidRDefault="00F075D5" w:rsidP="0076725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Arshad.ahd@gmail.com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075D5" w:rsidRPr="00392E8E" w:rsidRDefault="00F075D5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8867A3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867A3" w:rsidRPr="00AD1BE1" w:rsidRDefault="008867A3" w:rsidP="008867A3">
            <w:pPr>
              <w:bidi w:val="0"/>
              <w:jc w:val="center"/>
              <w:rPr>
                <w:sz w:val="22"/>
                <w:szCs w:val="22"/>
                <w:lang w:bidi="ar-SY"/>
              </w:rPr>
            </w:pPr>
            <w:r w:rsidRPr="00AD1BE1">
              <w:rPr>
                <w:sz w:val="22"/>
                <w:szCs w:val="22"/>
                <w:lang w:bidi="ar-SY"/>
              </w:rPr>
              <w:t>Principle of Mechanical</w:t>
            </w:r>
          </w:p>
          <w:p w:rsidR="008867A3" w:rsidRPr="003458ED" w:rsidRDefault="008867A3" w:rsidP="008867A3">
            <w:pPr>
              <w:bidi w:val="0"/>
              <w:jc w:val="center"/>
            </w:pPr>
            <w:r w:rsidRPr="00AD1BE1">
              <w:rPr>
                <w:sz w:val="22"/>
                <w:szCs w:val="22"/>
                <w:lang w:bidi="ar-SY"/>
              </w:rPr>
              <w:t>Engineering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867A3" w:rsidRPr="00392E8E" w:rsidRDefault="008867A3" w:rsidP="008867A3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01348D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392E8E" w:rsidRDefault="0001348D" w:rsidP="008867A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473934" w:rsidRPr="001F2168" w:rsidTr="00473934">
        <w:trPr>
          <w:trHeight w:val="1023"/>
        </w:trPr>
        <w:tc>
          <w:tcPr>
            <w:tcW w:w="1545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</w:p>
        </w:tc>
        <w:tc>
          <w:tcPr>
            <w:tcW w:w="2222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473934" w:rsidRPr="001F2168" w:rsidTr="00473934">
        <w:trPr>
          <w:trHeight w:val="553"/>
        </w:trPr>
        <w:tc>
          <w:tcPr>
            <w:tcW w:w="1545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8867A3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9E20F1" w:rsidRDefault="009E20F1" w:rsidP="001352C9">
      <w:pPr>
        <w:jc w:val="center"/>
        <w:outlineLvl w:val="0"/>
        <w:rPr>
          <w:rFonts w:hint="cs"/>
          <w:b/>
          <w:bCs/>
          <w:sz w:val="32"/>
          <w:szCs w:val="32"/>
          <w:lang w:bidi="ar-IQ"/>
        </w:rPr>
      </w:pPr>
    </w:p>
    <w:p w:rsidR="009E20F1" w:rsidRDefault="009E20F1" w:rsidP="001352C9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  <w:gridCol w:w="3441"/>
        <w:gridCol w:w="6"/>
        <w:gridCol w:w="1634"/>
        <w:gridCol w:w="633"/>
      </w:tblGrid>
      <w:tr w:rsidR="0045659F" w:rsidRPr="00392E8E">
        <w:trPr>
          <w:cantSplit/>
          <w:trHeight w:val="1134"/>
        </w:trPr>
        <w:tc>
          <w:tcPr>
            <w:tcW w:w="1368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440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441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45659F" w:rsidRPr="00392E8E" w:rsidRDefault="0045659F" w:rsidP="00D47ED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Force  System , units system , parallelogram law, forces + components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resultant of   coplanar forces components of force  in space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6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/10/2015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moment of a force. moment of couples equilibrium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D33002">
              <w:rPr>
                <w:lang w:bidi="ar-SY"/>
              </w:rPr>
              <w:t>Free body diagram , coplanar system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20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/10/2015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D33002">
              <w:rPr>
                <w:lang w:bidi="ar-SY"/>
              </w:rPr>
              <w:t>analysis of trusses, friction :</w:t>
            </w:r>
            <w:r>
              <w:rPr>
                <w:lang w:bidi="ar-SY"/>
              </w:rPr>
              <w:t xml:space="preserve"> </w:t>
            </w:r>
            <w:r w:rsidRPr="00D33002">
              <w:rPr>
                <w:lang w:bidi="ar-SY"/>
              </w:rPr>
              <w:t>Nature of friction , theory of friction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7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/10/2015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D33002">
              <w:rPr>
                <w:lang w:bidi="ar-SY"/>
              </w:rPr>
              <w:t>coefficient of friction, centroids &amp; center of gravity centroids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centroids determined by integration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moments of inertia: parallel axes theorem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7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moment of area by integration , radius of gyration , moment of inertia of composite area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Kinetics of particle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rectilinear motion , curvilinear motion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8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rectangular components of curvilinear motion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normal and tangential component of acceleration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jc w:val="lowKashida"/>
              <w:rPr>
                <w:lang w:bidi="ar-SY"/>
              </w:rPr>
            </w:pPr>
            <w:r w:rsidRPr="009E3D30">
              <w:rPr>
                <w:lang w:bidi="ar-SY"/>
              </w:rPr>
              <w:t>kinetics : force , mass and acceleration</w:t>
            </w: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9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Default="00B83F0C" w:rsidP="001E73D3">
            <w:pPr>
              <w:bidi w:val="0"/>
              <w:jc w:val="lowKashida"/>
              <w:rPr>
                <w:lang w:bidi="ar-SY"/>
              </w:rPr>
            </w:pPr>
            <w:r w:rsidRPr="009E3D30">
              <w:rPr>
                <w:lang w:bidi="ar-SY"/>
              </w:rPr>
              <w:t xml:space="preserve">kinetics of particle </w:t>
            </w:r>
            <w:smartTag w:uri="urn:schemas-microsoft-com:office:smarttags" w:element="City">
              <w:smartTag w:uri="urn:schemas-microsoft-com:office:smarttags" w:element="place">
                <w:r w:rsidRPr="009E3D30">
                  <w:rPr>
                    <w:lang w:bidi="ar-SY"/>
                  </w:rPr>
                  <w:t>Newton</w:t>
                </w:r>
              </w:smartTag>
            </w:smartTag>
            <w:r>
              <w:rPr>
                <w:lang w:bidi="ar-SY"/>
              </w:rPr>
              <w:t>'</w:t>
            </w:r>
            <w:r w:rsidRPr="009E3D30">
              <w:rPr>
                <w:lang w:bidi="ar-SY"/>
              </w:rPr>
              <w:t>s</w:t>
            </w:r>
            <w:r>
              <w:rPr>
                <w:lang w:bidi="ar-SY"/>
              </w:rPr>
              <w:t xml:space="preserve"> </w:t>
            </w:r>
            <w:r w:rsidRPr="009E3D30">
              <w:rPr>
                <w:lang w:bidi="ar-SY"/>
              </w:rPr>
              <w:t>2</w:t>
            </w:r>
            <w:r>
              <w:rPr>
                <w:lang w:bidi="ar-SY"/>
              </w:rPr>
              <w:t xml:space="preserve">nd </w:t>
            </w:r>
            <w:r w:rsidRPr="009E3D30">
              <w:rPr>
                <w:lang w:bidi="ar-SY"/>
              </w:rPr>
              <w:t xml:space="preserve"> law</w:t>
            </w:r>
            <w:r>
              <w:rPr>
                <w:lang w:bidi="ar-SY"/>
              </w:rPr>
              <w:t>.</w:t>
            </w:r>
          </w:p>
          <w:p w:rsidR="00B83F0C" w:rsidRPr="009E3D30" w:rsidRDefault="00B83F0C" w:rsidP="001E73D3">
            <w:pPr>
              <w:bidi w:val="0"/>
              <w:jc w:val="lowKashida"/>
              <w:rPr>
                <w:lang w:bidi="ar-SY"/>
              </w:rPr>
            </w:pPr>
            <w:r w:rsidRPr="009E3D30">
              <w:rPr>
                <w:lang w:bidi="ar-SY"/>
              </w:rPr>
              <w:t xml:space="preserve"> </w:t>
            </w:r>
          </w:p>
          <w:p w:rsidR="00B83F0C" w:rsidRPr="00392E8E" w:rsidRDefault="00B83F0C" w:rsidP="00D47ED9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9E3D30">
              <w:rPr>
                <w:b/>
                <w:bCs/>
                <w:lang w:bidi="ar-SY"/>
              </w:rPr>
              <w:t>T</w:t>
            </w:r>
            <w:r>
              <w:rPr>
                <w:b/>
                <w:bCs/>
                <w:lang w:bidi="ar-SY"/>
              </w:rPr>
              <w:t>hermodynamics</w:t>
            </w:r>
          </w:p>
        </w:tc>
        <w:tc>
          <w:tcPr>
            <w:tcW w:w="1640" w:type="dxa"/>
            <w:gridSpan w:val="2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45659F" w:rsidRPr="00392E8E">
        <w:trPr>
          <w:trHeight w:val="70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45659F" w:rsidRPr="00FF3CB0" w:rsidRDefault="0045659F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45659F" w:rsidRDefault="0045659F" w:rsidP="00D47ED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45659F" w:rsidRPr="00FF3CB0" w:rsidRDefault="0045659F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Default="000B0600" w:rsidP="0059610A">
            <w:pPr>
              <w:bidi w:val="0"/>
              <w:jc w:val="lowKashida"/>
            </w:pPr>
            <w:r w:rsidRPr="009E3D30">
              <w:rPr>
                <w:lang w:bidi="ar-SY"/>
              </w:rPr>
              <w:t>active materials &amp;their specification</w:t>
            </w:r>
          </w:p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work and heat in ideal  gasses and steam fist law of thermodynamics practical law in steam and gasses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second law f thermodynamics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90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B0600" w:rsidRPr="002D3502" w:rsidRDefault="000B0600" w:rsidP="000B0600">
            <w:pPr>
              <w:bidi w:val="0"/>
              <w:jc w:val="lowKashida"/>
              <w:rPr>
                <w:lang w:bidi="ar-SY"/>
              </w:rPr>
            </w:pPr>
            <w:r w:rsidRPr="002D3502">
              <w:rPr>
                <w:lang w:bidi="ar-SY"/>
              </w:rPr>
              <w:t xml:space="preserve">practical law in steam and </w:t>
            </w:r>
            <w:r w:rsidRPr="002D3502">
              <w:rPr>
                <w:b/>
                <w:bCs/>
                <w:lang w:bidi="ar-SY"/>
              </w:rPr>
              <w:t>gasses</w:t>
            </w:r>
            <w:r w:rsidRPr="002D3502">
              <w:rPr>
                <w:lang w:bidi="ar-SY"/>
              </w:rPr>
              <w:t>.</w:t>
            </w:r>
          </w:p>
          <w:p w:rsidR="000B0600" w:rsidRPr="009E3D30" w:rsidRDefault="000B0600" w:rsidP="000B0600">
            <w:pPr>
              <w:bidi w:val="0"/>
              <w:jc w:val="lowKashida"/>
              <w:rPr>
                <w:lang w:bidi="ar-SY"/>
              </w:rPr>
            </w:pPr>
            <w:r w:rsidRPr="009E3D30">
              <w:rPr>
                <w:lang w:bidi="ar-SY"/>
              </w:rPr>
              <w:t xml:space="preserve"> </w:t>
            </w:r>
          </w:p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EE2C4E" w:rsidRDefault="000B0600" w:rsidP="0059610A">
            <w:pPr>
              <w:bidi w:val="0"/>
              <w:rPr>
                <w:lang w:bidi="ar-SY"/>
              </w:rPr>
            </w:pPr>
            <w:r w:rsidRPr="00EE2C4E">
              <w:rPr>
                <w:lang w:bidi="ar-SY"/>
              </w:rPr>
              <w:t>Strength of Materials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Hooks law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tension and compression stress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tension and compression stress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thin-walled cylinders and spheres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thin-walled cylinders and spheres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combined stress (mohrs circle )shear and normal stress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 xml:space="preserve">combined stress 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normal stress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0B0600" w:rsidP="0059610A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normal stress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B0600" w:rsidRPr="009E3D30" w:rsidRDefault="000B0600" w:rsidP="007D5A90">
            <w:pPr>
              <w:bidi w:val="0"/>
              <w:jc w:val="lowKashida"/>
              <w:rPr>
                <w:lang w:bidi="ar-SY"/>
              </w:rPr>
            </w:pPr>
            <w:r w:rsidRPr="009E3D30">
              <w:rPr>
                <w:lang w:bidi="ar-SY"/>
              </w:rPr>
              <w:t xml:space="preserve">stresses in beams initial principal. </w:t>
            </w:r>
          </w:p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212F42" w:rsidRPr="009E3D30" w:rsidRDefault="00212F42" w:rsidP="00212F42">
            <w:pPr>
              <w:bidi w:val="0"/>
              <w:jc w:val="lowKashida"/>
              <w:rPr>
                <w:lang w:bidi="ar-SY"/>
              </w:rPr>
            </w:pPr>
            <w:r w:rsidRPr="009E3D30">
              <w:rPr>
                <w:lang w:bidi="ar-SY"/>
              </w:rPr>
              <w:t xml:space="preserve">stresses in beams initial principal. </w:t>
            </w:r>
          </w:p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7C1B92" w:rsidRDefault="001352C9" w:rsidP="00513A7F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513A7F" w:rsidRDefault="00513A7F" w:rsidP="00513A7F">
      <w:pPr>
        <w:jc w:val="center"/>
        <w:rPr>
          <w:b/>
          <w:bCs/>
          <w:rtl/>
          <w:lang w:bidi="ar-SY"/>
        </w:rPr>
      </w:pPr>
    </w:p>
    <w:p w:rsidR="007C1B92" w:rsidRDefault="00425462" w:rsidP="006F3E38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43" style="position:absolute;left:0;text-align:left;margin-left:-59.2pt;margin-top:2.75pt;width:153.95pt;height:144.8pt;z-index:251660288" arcsize="10923f">
            <v:shadow on="t" opacity=".5" offset="-6pt,-6pt"/>
            <v:textbox style="mso-next-textbox:#_x0000_s1043">
              <w:txbxContent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الاولى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ابراهيم سعدون فتاح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6F3E3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6F3E38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4059555" cy="1668145"/>
            <wp:effectExtent l="0" t="0" r="0" b="0"/>
            <wp:docPr id="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695"/>
        <w:gridCol w:w="1964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C03907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ابراهيم سعدون فتاح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A34296" w:rsidP="005719DF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IBRAHIM19</w:t>
            </w:r>
            <w:r w:rsidR="005719DF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69</w:t>
            </w: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8867A3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867A3" w:rsidRPr="003458ED" w:rsidRDefault="008867A3" w:rsidP="008867A3">
            <w:pPr>
              <w:bidi w:val="0"/>
              <w:jc w:val="center"/>
            </w:pPr>
            <w:r w:rsidRPr="003458ED">
              <w:rPr>
                <w:lang w:bidi="ar-SY"/>
              </w:rPr>
              <w:t>Mathematics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867A3" w:rsidRPr="00392E8E" w:rsidRDefault="008867A3" w:rsidP="008867A3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4C16C1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Calculus by Thomas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392E8E" w:rsidRDefault="00D56446" w:rsidP="008867A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Calculus by James Stewart ,Barbara Frank.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473934" w:rsidRPr="001F2168" w:rsidTr="00473934">
        <w:trPr>
          <w:trHeight w:val="1023"/>
        </w:trPr>
        <w:tc>
          <w:tcPr>
            <w:tcW w:w="1545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964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473934" w:rsidRPr="001F2168" w:rsidTr="00473934">
        <w:trPr>
          <w:trHeight w:val="553"/>
        </w:trPr>
        <w:tc>
          <w:tcPr>
            <w:tcW w:w="1545" w:type="dxa"/>
          </w:tcPr>
          <w:p w:rsidR="00473934" w:rsidRPr="00392E8E" w:rsidRDefault="00473934" w:rsidP="00FA695D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  <w:tc>
          <w:tcPr>
            <w:tcW w:w="1263" w:type="dxa"/>
          </w:tcPr>
          <w:p w:rsidR="00473934" w:rsidRPr="00392E8E" w:rsidRDefault="00473934" w:rsidP="00FA695D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0%</w:t>
            </w:r>
          </w:p>
        </w:tc>
        <w:tc>
          <w:tcPr>
            <w:tcW w:w="1695" w:type="dxa"/>
          </w:tcPr>
          <w:p w:rsidR="00473934" w:rsidRPr="00392E8E" w:rsidRDefault="00473934" w:rsidP="00FA695D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964" w:type="dxa"/>
          </w:tcPr>
          <w:p w:rsidR="00473934" w:rsidRPr="00392E8E" w:rsidRDefault="00473934" w:rsidP="00FA695D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8867A3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A34296" w:rsidRDefault="00A34296" w:rsidP="00B9508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9E20F1" w:rsidRDefault="009E20F1" w:rsidP="00B9508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9E20F1" w:rsidRDefault="009E20F1" w:rsidP="00B95080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A34296" w:rsidRDefault="00A34296" w:rsidP="00B95080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1352C9" w:rsidRPr="00B95080" w:rsidRDefault="001352C9" w:rsidP="00B9508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72"/>
        <w:gridCol w:w="2815"/>
        <w:gridCol w:w="6"/>
        <w:gridCol w:w="1634"/>
        <w:gridCol w:w="633"/>
      </w:tblGrid>
      <w:tr w:rsidR="0045659F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45659F" w:rsidRPr="00392E8E" w:rsidRDefault="0045659F" w:rsidP="00D47ED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69585B" w:rsidP="007A33BA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Limit &amp; Inequalities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69585B" w:rsidP="007A33BA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Trigonometry ,Analytic Geometry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69585B" w:rsidP="007A33BA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>ets</w:t>
            </w:r>
            <w:r>
              <w:rPr>
                <w:lang w:bidi="ar-SY"/>
              </w:rPr>
              <w:t>, Relations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69585B" w:rsidP="007A33BA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F</w:t>
            </w:r>
            <w:r w:rsidRPr="00E979E6">
              <w:rPr>
                <w:lang w:bidi="ar-SY"/>
              </w:rPr>
              <w:t>unction</w:t>
            </w: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 xml:space="preserve"> (algebraic and tr</w:t>
            </w:r>
            <w:r>
              <w:rPr>
                <w:lang w:bidi="ar-SY"/>
              </w:rPr>
              <w:t>igonometric</w:t>
            </w:r>
            <w:r w:rsidRPr="00E979E6">
              <w:rPr>
                <w:lang w:bidi="ar-SY"/>
              </w:rPr>
              <w:t>)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69585B" w:rsidP="007A33BA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D</w:t>
            </w:r>
            <w:r w:rsidRPr="00E979E6">
              <w:rPr>
                <w:lang w:bidi="ar-SY"/>
              </w:rPr>
              <w:t>ifferentiation</w:t>
            </w:r>
            <w:r>
              <w:rPr>
                <w:lang w:bidi="ar-SY"/>
              </w:rPr>
              <w:t xml:space="preserve"> and Integration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69585B" w:rsidRDefault="0069585B" w:rsidP="007A33BA">
            <w:pPr>
              <w:bidi w:val="0"/>
              <w:jc w:val="center"/>
              <w:rPr>
                <w:lang w:bidi="ar-SY"/>
              </w:rPr>
            </w:pPr>
            <w:r w:rsidRPr="0069585B">
              <w:rPr>
                <w:lang w:bidi="ar-SY"/>
              </w:rPr>
              <w:t>Transcendental Functions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69585B" w:rsidP="007A33BA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Inverse Trigonometric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69585B" w:rsidP="007A33BA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N</w:t>
            </w:r>
            <w:r w:rsidRPr="00E979E6">
              <w:rPr>
                <w:lang w:bidi="ar-SY"/>
              </w:rPr>
              <w:t xml:space="preserve">atural </w:t>
            </w:r>
            <w:r>
              <w:rPr>
                <w:lang w:bidi="ar-SY"/>
              </w:rPr>
              <w:t>Logarithmic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69585B" w:rsidP="007A33BA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E</w:t>
            </w:r>
            <w:r w:rsidRPr="00E979E6">
              <w:rPr>
                <w:lang w:bidi="ar-SY"/>
              </w:rPr>
              <w:t xml:space="preserve">xponential and </w:t>
            </w: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ower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AB2002" w:rsidP="007A33BA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>.</w:t>
            </w:r>
            <w:r>
              <w:rPr>
                <w:lang w:bidi="ar-SY"/>
              </w:rPr>
              <w:t>G</w:t>
            </w:r>
            <w:r w:rsidRPr="00E979E6">
              <w:rPr>
                <w:lang w:bidi="ar-SY"/>
              </w:rPr>
              <w:t>raph</w:t>
            </w:r>
            <w:r>
              <w:rPr>
                <w:lang w:bidi="ar-SY"/>
              </w:rPr>
              <w:t xml:space="preserve">s , </w:t>
            </w:r>
            <w:r w:rsidRPr="00E979E6">
              <w:rPr>
                <w:lang w:bidi="ar-SY"/>
              </w:rPr>
              <w:t xml:space="preserve"> </w:t>
            </w:r>
            <w:r>
              <w:rPr>
                <w:lang w:bidi="ar-SY"/>
              </w:rPr>
              <w:t>D</w:t>
            </w:r>
            <w:r w:rsidRPr="00E979E6">
              <w:rPr>
                <w:lang w:bidi="ar-SY"/>
              </w:rPr>
              <w:t xml:space="preserve">erivatives and </w:t>
            </w:r>
            <w:r>
              <w:rPr>
                <w:lang w:bidi="ar-SY"/>
              </w:rPr>
              <w:t>I</w:t>
            </w:r>
            <w:r w:rsidRPr="00E979E6">
              <w:rPr>
                <w:lang w:bidi="ar-SY"/>
              </w:rPr>
              <w:t>ntegrals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Default="00566964" w:rsidP="007A33BA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A</w:t>
            </w:r>
            <w:r w:rsidRPr="00E979E6">
              <w:rPr>
                <w:lang w:bidi="ar-SY"/>
              </w:rPr>
              <w:t xml:space="preserve">rea </w:t>
            </w:r>
            <w:r>
              <w:rPr>
                <w:lang w:bidi="ar-SY"/>
              </w:rPr>
              <w:t>B</w:t>
            </w:r>
            <w:r w:rsidRPr="00E979E6">
              <w:rPr>
                <w:lang w:bidi="ar-SY"/>
              </w:rPr>
              <w:t xml:space="preserve">etween </w:t>
            </w:r>
            <w:r>
              <w:rPr>
                <w:lang w:bidi="ar-SY"/>
              </w:rPr>
              <w:t>C</w:t>
            </w:r>
            <w:r w:rsidRPr="00E979E6">
              <w:rPr>
                <w:lang w:bidi="ar-SY"/>
              </w:rPr>
              <w:t>urves</w:t>
            </w:r>
          </w:p>
          <w:p w:rsidR="00566964" w:rsidRPr="00392E8E" w:rsidRDefault="00566964" w:rsidP="007A33BA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 xml:space="preserve">Volume of </w:t>
            </w:r>
            <w:r>
              <w:rPr>
                <w:lang w:bidi="ar-SY"/>
              </w:rPr>
              <w:t>R</w:t>
            </w:r>
            <w:r w:rsidRPr="00E979E6">
              <w:rPr>
                <w:lang w:bidi="ar-SY"/>
              </w:rPr>
              <w:t>evolution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Default="00566964" w:rsidP="007A33BA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 xml:space="preserve">Length of the </w:t>
            </w:r>
            <w:r>
              <w:rPr>
                <w:lang w:bidi="ar-SY"/>
              </w:rPr>
              <w:t>C</w:t>
            </w:r>
            <w:r w:rsidRPr="00E979E6">
              <w:rPr>
                <w:lang w:bidi="ar-SY"/>
              </w:rPr>
              <w:t>urve</w:t>
            </w:r>
          </w:p>
          <w:p w:rsidR="00566964" w:rsidRPr="00392E8E" w:rsidRDefault="00566964" w:rsidP="007A33BA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 xml:space="preserve">Surface </w:t>
            </w:r>
            <w:r>
              <w:rPr>
                <w:lang w:bidi="ar-SY"/>
              </w:rPr>
              <w:t>A</w:t>
            </w:r>
            <w:r w:rsidRPr="00E979E6">
              <w:rPr>
                <w:lang w:bidi="ar-SY"/>
              </w:rPr>
              <w:t>rea of</w:t>
            </w:r>
            <w:r>
              <w:rPr>
                <w:lang w:bidi="ar-SY"/>
              </w:rPr>
              <w:t xml:space="preserve"> </w:t>
            </w:r>
            <w:r w:rsidRPr="00E979E6">
              <w:rPr>
                <w:lang w:bidi="ar-SY"/>
              </w:rPr>
              <w:t xml:space="preserve"> </w:t>
            </w:r>
            <w:r>
              <w:rPr>
                <w:lang w:bidi="ar-SY"/>
              </w:rPr>
              <w:t>R</w:t>
            </w:r>
            <w:r w:rsidRPr="00E979E6">
              <w:rPr>
                <w:lang w:bidi="ar-SY"/>
              </w:rPr>
              <w:t>evolution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Default="00566964" w:rsidP="007A33BA">
            <w:pPr>
              <w:bidi w:val="0"/>
              <w:jc w:val="center"/>
              <w:rPr>
                <w:rFonts w:ascii="Courier New" w:hAnsi="Courier New" w:cs="Courier New"/>
                <w:color w:val="333399"/>
              </w:rPr>
            </w:pPr>
            <w:r w:rsidRPr="00566964">
              <w:rPr>
                <w:lang w:bidi="ar-SY"/>
              </w:rPr>
              <w:t>Hyperbolic Function</w:t>
            </w:r>
          </w:p>
          <w:p w:rsidR="00566964" w:rsidRPr="00566964" w:rsidRDefault="00566964" w:rsidP="007A33BA">
            <w:pPr>
              <w:bidi w:val="0"/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lang w:bidi="ar-SY"/>
              </w:rPr>
              <w:t>I</w:t>
            </w:r>
            <w:r w:rsidRPr="00E979E6">
              <w:rPr>
                <w:lang w:bidi="ar-SY"/>
              </w:rPr>
              <w:t xml:space="preserve">nverse </w:t>
            </w:r>
            <w:r>
              <w:rPr>
                <w:lang w:bidi="ar-SY"/>
              </w:rPr>
              <w:t>H</w:t>
            </w:r>
            <w:r w:rsidRPr="00E979E6">
              <w:rPr>
                <w:lang w:bidi="ar-SY"/>
              </w:rPr>
              <w:t>yperbolic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566964" w:rsidP="007A33BA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Differentiation and Integration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Default="00566964" w:rsidP="007A33BA">
            <w:pPr>
              <w:bidi w:val="0"/>
              <w:jc w:val="center"/>
              <w:rPr>
                <w:lang w:bidi="ar-SY"/>
              </w:rPr>
            </w:pPr>
            <w:r w:rsidRPr="00566964">
              <w:rPr>
                <w:lang w:bidi="ar-SY"/>
              </w:rPr>
              <w:t>Method  of  Integration</w:t>
            </w:r>
          </w:p>
          <w:p w:rsidR="00566964" w:rsidRPr="00566964" w:rsidRDefault="00566964" w:rsidP="007A33BA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T</w:t>
            </w:r>
            <w:r w:rsidRPr="00E979E6">
              <w:rPr>
                <w:lang w:bidi="ar-SY"/>
              </w:rPr>
              <w:t xml:space="preserve">rigonometric </w:t>
            </w: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>ubstitutions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B83F0C" w:rsidP="007A33B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566964" w:rsidP="007A33BA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>Quadratics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Partial fractions</w:t>
            </w:r>
            <w:r>
              <w:rPr>
                <w:lang w:bidi="ar-SY"/>
              </w:rPr>
              <w:t>,</w:t>
            </w:r>
            <w:r w:rsidR="007A33BA" w:rsidRPr="00E979E6">
              <w:rPr>
                <w:lang w:bidi="ar-SY"/>
              </w:rPr>
              <w:t xml:space="preserve"> by parts</w:t>
            </w:r>
            <w:r w:rsidR="007A33BA">
              <w:rPr>
                <w:lang w:bidi="ar-SY"/>
              </w:rPr>
              <w:t>,</w:t>
            </w:r>
            <w:r w:rsidR="007A33BA" w:rsidRPr="00E979E6">
              <w:rPr>
                <w:lang w:bidi="ar-SY"/>
              </w:rPr>
              <w:t xml:space="preserve"> Further substitutions</w:t>
            </w:r>
          </w:p>
        </w:tc>
        <w:tc>
          <w:tcPr>
            <w:tcW w:w="1640" w:type="dxa"/>
            <w:gridSpan w:val="2"/>
          </w:tcPr>
          <w:p w:rsidR="0045659F" w:rsidRPr="00392E8E" w:rsidRDefault="00B83F0C" w:rsidP="007A33B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</w:t>
            </w:r>
            <w:r w:rsidR="0045659F">
              <w:rPr>
                <w:rFonts w:ascii="Century Gothic" w:hAnsi="Century Gothic"/>
                <w:b/>
                <w:bCs/>
                <w:color w:val="333399"/>
                <w:lang w:bidi="ar-SY"/>
              </w:rPr>
              <w:t>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7A33B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45659F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45659F" w:rsidRPr="00FF3CB0" w:rsidRDefault="00B83F0C" w:rsidP="00B83F0C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45659F" w:rsidRDefault="0045659F" w:rsidP="00D47ED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45659F" w:rsidRPr="00FF3CB0" w:rsidRDefault="0045659F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Fonts w:hint="cs"/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D608A8" w:rsidRDefault="00D608A8" w:rsidP="001352C9">
      <w:pPr>
        <w:jc w:val="center"/>
        <w:rPr>
          <w:b/>
          <w:bCs/>
          <w:sz w:val="32"/>
          <w:szCs w:val="32"/>
          <w:rtl/>
          <w:lang w:bidi="ar-IQ"/>
        </w:rPr>
      </w:pPr>
    </w:p>
    <w:p w:rsidR="00D608A8" w:rsidRDefault="00D608A8" w:rsidP="001352C9">
      <w:pPr>
        <w:jc w:val="center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Default="007A33BA" w:rsidP="0059610A">
            <w:pPr>
              <w:bidi w:val="0"/>
              <w:jc w:val="lowKashida"/>
            </w:pPr>
            <w:r w:rsidRPr="00E979E6">
              <w:rPr>
                <w:lang w:bidi="ar-SY"/>
              </w:rPr>
              <w:t>Representation of vectors in space (</w:t>
            </w:r>
            <w:r>
              <w:rPr>
                <w:lang w:bidi="ar-SY"/>
              </w:rPr>
              <w:t>i</w:t>
            </w:r>
            <w:r w:rsidRPr="00E979E6">
              <w:rPr>
                <w:lang w:bidi="ar-SY"/>
              </w:rPr>
              <w:t>,j,k)</w:t>
            </w:r>
            <w:r>
              <w:rPr>
                <w:lang w:bidi="ar-SY"/>
              </w:rPr>
              <w:t xml:space="preserve"> </w:t>
            </w:r>
            <w:r w:rsidRPr="00E979E6">
              <w:rPr>
                <w:lang w:bidi="ar-SY"/>
              </w:rPr>
              <w:t>unit vectors</w:t>
            </w:r>
          </w:p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 xml:space="preserve">calar </w:t>
            </w: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roduct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V</w:t>
            </w:r>
            <w:r w:rsidRPr="00E979E6">
              <w:rPr>
                <w:lang w:bidi="ar-SY"/>
              </w:rPr>
              <w:t xml:space="preserve">ector </w:t>
            </w: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roduct</w:t>
            </w:r>
            <w:r>
              <w:rPr>
                <w:lang w:bidi="ar-SY"/>
              </w:rPr>
              <w:t>.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Default="007A33BA" w:rsidP="0059610A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Complex Numbers</w:t>
            </w:r>
          </w:p>
          <w:p w:rsidR="007A33BA" w:rsidRPr="007A33BA" w:rsidRDefault="007A33BA" w:rsidP="007A33B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Invented Number System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Default="007A33BA" w:rsidP="0059610A">
            <w:pPr>
              <w:bidi w:val="0"/>
              <w:rPr>
                <w:lang w:bidi="ar-SY"/>
              </w:rPr>
            </w:pPr>
            <w:r w:rsidRPr="00E979E6">
              <w:rPr>
                <w:lang w:bidi="ar-SY"/>
              </w:rPr>
              <w:t xml:space="preserve">The </w:t>
            </w:r>
            <w:r>
              <w:rPr>
                <w:lang w:bidi="ar-SY"/>
              </w:rPr>
              <w:t>A</w:t>
            </w:r>
            <w:r w:rsidRPr="00E979E6">
              <w:rPr>
                <w:lang w:bidi="ar-SY"/>
              </w:rPr>
              <w:t xml:space="preserve">rgent </w:t>
            </w:r>
            <w:r>
              <w:rPr>
                <w:lang w:bidi="ar-SY"/>
              </w:rPr>
              <w:t>D</w:t>
            </w:r>
            <w:r w:rsidRPr="00E979E6">
              <w:rPr>
                <w:lang w:bidi="ar-SY"/>
              </w:rPr>
              <w:t>iagram</w:t>
            </w:r>
          </w:p>
          <w:p w:rsidR="007A33BA" w:rsidRPr="00392E8E" w:rsidRDefault="007A33BA" w:rsidP="007A33BA">
            <w:pPr>
              <w:bidi w:val="0"/>
              <w:rPr>
                <w:lang w:bidi="ar-SY"/>
              </w:rPr>
            </w:pPr>
            <w:r w:rsidRPr="00E979E6">
              <w:rPr>
                <w:lang w:bidi="ar-SY"/>
              </w:rPr>
              <w:t xml:space="preserve">Addition, </w:t>
            </w: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>ubtraction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roduct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</w:t>
            </w:r>
            <w:r>
              <w:rPr>
                <w:lang w:bidi="ar-SY"/>
              </w:rPr>
              <w:t>Q</w:t>
            </w:r>
            <w:r w:rsidRPr="00C81BAE">
              <w:rPr>
                <w:lang w:bidi="ar-SY"/>
              </w:rPr>
              <w:t>uo</w:t>
            </w:r>
            <w:r>
              <w:rPr>
                <w:lang w:bidi="ar-SY"/>
              </w:rPr>
              <w:t>t</w:t>
            </w:r>
            <w:r w:rsidRPr="00C81BAE">
              <w:rPr>
                <w:lang w:bidi="ar-SY"/>
              </w:rPr>
              <w:t xml:space="preserve">ient,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ower and </w:t>
            </w:r>
            <w:r>
              <w:rPr>
                <w:lang w:bidi="ar-SY"/>
              </w:rPr>
              <w:t>R</w:t>
            </w:r>
            <w:r w:rsidRPr="00C81BAE">
              <w:rPr>
                <w:lang w:bidi="ar-SY"/>
              </w:rPr>
              <w:t>oots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81BAE">
              <w:rPr>
                <w:lang w:bidi="ar-SY"/>
              </w:rPr>
              <w:t xml:space="preserve">Polar </w:t>
            </w:r>
            <w:r>
              <w:rPr>
                <w:lang w:bidi="ar-SY"/>
              </w:rPr>
              <w:t>C</w:t>
            </w:r>
            <w:r w:rsidRPr="00C81BAE">
              <w:rPr>
                <w:lang w:bidi="ar-SY"/>
              </w:rPr>
              <w:t xml:space="preserve">oordinate </w:t>
            </w:r>
            <w:r>
              <w:rPr>
                <w:lang w:bidi="ar-SY"/>
              </w:rPr>
              <w:t>S</w:t>
            </w:r>
            <w:r w:rsidRPr="00C81BAE">
              <w:rPr>
                <w:lang w:bidi="ar-SY"/>
              </w:rPr>
              <w:t>ystem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B83F0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81BAE">
              <w:rPr>
                <w:lang w:bidi="ar-SY"/>
              </w:rPr>
              <w:t xml:space="preserve">Polar </w:t>
            </w:r>
            <w:r>
              <w:rPr>
                <w:lang w:bidi="ar-SY"/>
              </w:rPr>
              <w:t>C</w:t>
            </w:r>
            <w:r w:rsidRPr="00C81BAE">
              <w:rPr>
                <w:lang w:bidi="ar-SY"/>
              </w:rPr>
              <w:t xml:space="preserve">oordinate </w:t>
            </w:r>
            <w:r>
              <w:rPr>
                <w:lang w:bidi="ar-SY"/>
              </w:rPr>
              <w:t>S</w:t>
            </w:r>
            <w:r w:rsidRPr="00C81BAE">
              <w:rPr>
                <w:lang w:bidi="ar-SY"/>
              </w:rPr>
              <w:t>ystem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81BAE">
              <w:rPr>
                <w:lang w:bidi="ar-SY"/>
              </w:rPr>
              <w:t xml:space="preserve">Graphs </w:t>
            </w:r>
            <w:r>
              <w:rPr>
                <w:lang w:bidi="ar-SY"/>
              </w:rPr>
              <w:t>of P</w:t>
            </w:r>
            <w:r w:rsidRPr="00C81BAE">
              <w:rPr>
                <w:lang w:bidi="ar-SY"/>
              </w:rPr>
              <w:t xml:space="preserve">olar </w:t>
            </w:r>
            <w:r>
              <w:rPr>
                <w:lang w:bidi="ar-SY"/>
              </w:rPr>
              <w:t>E</w:t>
            </w:r>
            <w:r w:rsidRPr="00C81BAE">
              <w:rPr>
                <w:lang w:bidi="ar-SY"/>
              </w:rPr>
              <w:t>quation</w:t>
            </w:r>
            <w:r>
              <w:rPr>
                <w:lang w:bidi="ar-SY"/>
              </w:rPr>
              <w:t>s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rPr>
                <w:lang w:bidi="ar-SY"/>
              </w:rPr>
            </w:pPr>
            <w:r w:rsidRPr="00C81BAE">
              <w:rPr>
                <w:lang w:bidi="ar-SY"/>
              </w:rPr>
              <w:t xml:space="preserve">Graphs </w:t>
            </w:r>
            <w:r>
              <w:rPr>
                <w:lang w:bidi="ar-SY"/>
              </w:rPr>
              <w:t>of P</w:t>
            </w:r>
            <w:r w:rsidRPr="00C81BAE">
              <w:rPr>
                <w:lang w:bidi="ar-SY"/>
              </w:rPr>
              <w:t xml:space="preserve">olar </w:t>
            </w:r>
            <w:r>
              <w:rPr>
                <w:lang w:bidi="ar-SY"/>
              </w:rPr>
              <w:t>E</w:t>
            </w:r>
            <w:r w:rsidRPr="00C81BAE">
              <w:rPr>
                <w:lang w:bidi="ar-SY"/>
              </w:rPr>
              <w:t>quation</w:t>
            </w:r>
            <w:r>
              <w:rPr>
                <w:lang w:bidi="ar-SY"/>
              </w:rPr>
              <w:t>s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lane </w:t>
            </w:r>
            <w:r>
              <w:rPr>
                <w:lang w:bidi="ar-SY"/>
              </w:rPr>
              <w:t>A</w:t>
            </w:r>
            <w:r w:rsidRPr="00C81BAE">
              <w:rPr>
                <w:lang w:bidi="ar-SY"/>
              </w:rPr>
              <w:t xml:space="preserve">rea in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>olar</w:t>
            </w:r>
            <w:r>
              <w:rPr>
                <w:lang w:bidi="ar-SY"/>
              </w:rPr>
              <w:t xml:space="preserve"> coordinates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B83F0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lane </w:t>
            </w:r>
            <w:r>
              <w:rPr>
                <w:lang w:bidi="ar-SY"/>
              </w:rPr>
              <w:t>A</w:t>
            </w:r>
            <w:r w:rsidRPr="00C81BAE">
              <w:rPr>
                <w:lang w:bidi="ar-SY"/>
              </w:rPr>
              <w:t xml:space="preserve">rea in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>olar</w:t>
            </w:r>
            <w:r>
              <w:rPr>
                <w:lang w:bidi="ar-SY"/>
              </w:rPr>
              <w:t xml:space="preserve"> coordinates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lane </w:t>
            </w:r>
            <w:r>
              <w:rPr>
                <w:lang w:bidi="ar-SY"/>
              </w:rPr>
              <w:t>A</w:t>
            </w:r>
            <w:r w:rsidRPr="00C81BAE">
              <w:rPr>
                <w:lang w:bidi="ar-SY"/>
              </w:rPr>
              <w:t xml:space="preserve">rea in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>olar</w:t>
            </w:r>
            <w:r>
              <w:rPr>
                <w:lang w:bidi="ar-SY"/>
              </w:rPr>
              <w:t xml:space="preserve"> coordinates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A33BA" w:rsidP="0059610A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Matrices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7A33BA" w:rsidRDefault="007A33BA" w:rsidP="0059610A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Matrices</w:t>
            </w:r>
          </w:p>
        </w:tc>
        <w:tc>
          <w:tcPr>
            <w:tcW w:w="1640" w:type="dxa"/>
            <w:vAlign w:val="center"/>
          </w:tcPr>
          <w:p w:rsidR="0059610A" w:rsidRPr="00392E8E" w:rsidRDefault="00B83F0C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59610A" w:rsidRPr="007A33BA" w:rsidRDefault="007A33BA" w:rsidP="0059610A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Determinants, . Inverse of a Matrix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B83F0C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D608A8" w:rsidRDefault="00D608A8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7B096C">
      <w:pPr>
        <w:jc w:val="center"/>
        <w:rPr>
          <w:rtl/>
          <w:lang w:bidi="ar-SY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7C1B92" w:rsidRDefault="007C1B92" w:rsidP="00513A7F">
      <w:pPr>
        <w:outlineLvl w:val="0"/>
        <w:rPr>
          <w:b/>
          <w:bCs/>
          <w:sz w:val="32"/>
          <w:szCs w:val="32"/>
          <w:rtl/>
        </w:rPr>
      </w:pPr>
    </w:p>
    <w:p w:rsidR="007C1B92" w:rsidRDefault="00425462" w:rsidP="00A34296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oundrect id="_x0000_s1044" style="position:absolute;left:0;text-align:left;margin-left:-55.25pt;margin-top:8.65pt;width:153.95pt;height:145.6pt;z-index:251661312" arcsize="10923f">
            <v:shadow on="t" opacity=".5" offset="-6pt,-6pt"/>
            <v:textbox style="mso-next-textbox:#_x0000_s1044">
              <w:txbxContent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الاولى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عدنان محمد طه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A34296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99230" cy="1668145"/>
            <wp:effectExtent l="0" t="0" r="1270" b="0"/>
            <wp:docPr id="7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836"/>
        <w:gridCol w:w="1823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EA6999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عدنان محمد طه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A34296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adnanalmamory@gmail.com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8867A3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6"/>
                <w:szCs w:val="26"/>
              </w:rPr>
            </w:pPr>
            <w:r w:rsidRPr="003458ED">
              <w:rPr>
                <w:lang w:bidi="ar-SY"/>
              </w:rPr>
              <w:t>Electronic Physics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1702B8" w:rsidP="001352C9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Electronic circuits  &amp; devices by Millman.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392E8E" w:rsidRDefault="001702B8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Electronic circuits  by Schlling.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473934" w:rsidRPr="001F2168" w:rsidTr="00473934">
        <w:trPr>
          <w:trHeight w:val="1023"/>
        </w:trPr>
        <w:tc>
          <w:tcPr>
            <w:tcW w:w="1545" w:type="dxa"/>
          </w:tcPr>
          <w:p w:rsidR="00473934" w:rsidRPr="00246D2D" w:rsidRDefault="00473934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473934" w:rsidRPr="00246D2D" w:rsidRDefault="00473934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836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823" w:type="dxa"/>
          </w:tcPr>
          <w:p w:rsidR="00473934" w:rsidRPr="00246D2D" w:rsidRDefault="00473934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473934" w:rsidRPr="00246D2D" w:rsidRDefault="00473934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473934" w:rsidRPr="00246D2D" w:rsidRDefault="00473934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473934" w:rsidRPr="00392E8E" w:rsidRDefault="00473934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473934" w:rsidRPr="001F2168" w:rsidTr="00473934">
        <w:trPr>
          <w:trHeight w:val="553"/>
        </w:trPr>
        <w:tc>
          <w:tcPr>
            <w:tcW w:w="1545" w:type="dxa"/>
          </w:tcPr>
          <w:p w:rsidR="00473934" w:rsidRPr="00392E8E" w:rsidRDefault="00473934" w:rsidP="0073519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263" w:type="dxa"/>
          </w:tcPr>
          <w:p w:rsidR="00473934" w:rsidRPr="00392E8E" w:rsidRDefault="00473934" w:rsidP="0073519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836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823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473934" w:rsidRPr="00392E8E" w:rsidRDefault="00473934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1352C9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BD184D" w:rsidRDefault="00BD184D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D608A8" w:rsidRDefault="00D608A8" w:rsidP="00513A7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D608A8" w:rsidRDefault="00D608A8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  <w:gridCol w:w="3447"/>
        <w:gridCol w:w="121"/>
        <w:gridCol w:w="1513"/>
        <w:gridCol w:w="633"/>
      </w:tblGrid>
      <w:tr w:rsidR="0045659F" w:rsidRPr="00392E8E">
        <w:trPr>
          <w:cantSplit/>
          <w:trHeight w:val="1134"/>
        </w:trPr>
        <w:tc>
          <w:tcPr>
            <w:tcW w:w="1368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440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568" w:type="dxa"/>
            <w:gridSpan w:val="2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513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45659F" w:rsidRPr="00392E8E" w:rsidRDefault="0045659F" w:rsidP="00D47ED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b/>
                <w:bCs/>
                <w:lang w:bidi="ar-SY"/>
              </w:rPr>
              <w:t>E</w:t>
            </w:r>
            <w:r>
              <w:rPr>
                <w:b/>
                <w:bCs/>
                <w:lang w:bidi="ar-SY"/>
              </w:rPr>
              <w:t>nergy Levels and Atomic Structure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27/9/2015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The atom, mod</w:t>
            </w:r>
            <w:r>
              <w:rPr>
                <w:lang w:bidi="ar-SY"/>
              </w:rPr>
              <w:t>e</w:t>
            </w:r>
            <w:r w:rsidRPr="00120915">
              <w:rPr>
                <w:lang w:bidi="ar-SY"/>
              </w:rPr>
              <w:t>l, wave nature of light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4/10/2015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dual nature of matter, wave function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11/10/2015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 xml:space="preserve">energy – band theory of metals, insulators and </w:t>
            </w:r>
            <w:r>
              <w:rPr>
                <w:lang w:bidi="ar-SY"/>
              </w:rPr>
              <w:t>s</w:t>
            </w:r>
            <w:r w:rsidRPr="00120915">
              <w:rPr>
                <w:lang w:bidi="ar-SY"/>
              </w:rPr>
              <w:t>emiconductors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18/10/2015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crystal structure, ionic, covalent and metallic bonding, energy hand of crystals.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24/10/2015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I</w:t>
            </w:r>
            <w:r w:rsidRPr="00120915">
              <w:rPr>
                <w:lang w:bidi="ar-SY"/>
              </w:rPr>
              <w:t>nternal structure of materials cell, packing miller indices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1/11/2015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crystal planes and direction , brags law and x- ray diffraction , electronic ballistics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8/11/2015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Mobility and conductivity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15/11/2015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energy distribution of electrons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22/11/2015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Fermi level, work function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29/11/2015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 xml:space="preserve">Semiconductor materials (SI, GE </w:t>
            </w:r>
            <w:r w:rsidRPr="00120915">
              <w:rPr>
                <w:lang w:bidi="ar-SY"/>
              </w:rPr>
              <w:t>and compound semiconductors)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6/12/2015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extrinsic semiconductors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12/12/2015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F</w:t>
            </w:r>
            <w:r w:rsidRPr="00120915">
              <w:rPr>
                <w:lang w:bidi="ar-SY"/>
              </w:rPr>
              <w:t>ermi – level in semi conductor diffusion and carrier life time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20/12/2015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Default="00B83F0C" w:rsidP="00D21E06">
            <w:pPr>
              <w:bidi w:val="0"/>
              <w:jc w:val="lowKashida"/>
              <w:rPr>
                <w:lang w:bidi="ar-SY"/>
              </w:rPr>
            </w:pPr>
            <w:r w:rsidRPr="00120915">
              <w:rPr>
                <w:lang w:bidi="ar-SY"/>
              </w:rPr>
              <w:t>hall effect .</w:t>
            </w:r>
          </w:p>
          <w:p w:rsidR="00B83F0C" w:rsidRPr="00392E8E" w:rsidRDefault="00B83F0C" w:rsidP="00D47ED9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27/12/2015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120915">
              <w:rPr>
                <w:lang w:bidi="ar-SY"/>
              </w:rPr>
              <w:t>-</w:t>
            </w:r>
            <w:r>
              <w:rPr>
                <w:lang w:bidi="ar-SY"/>
              </w:rPr>
              <w:t>N</w:t>
            </w:r>
            <w:r w:rsidRPr="00120915">
              <w:rPr>
                <w:lang w:bidi="ar-SY"/>
              </w:rPr>
              <w:t xml:space="preserve"> junction in equilibrium, current–voltage</w:t>
            </w:r>
            <w:r>
              <w:rPr>
                <w:lang w:bidi="ar-SY"/>
              </w:rPr>
              <w:t xml:space="preserve"> characteristics</w:t>
            </w:r>
          </w:p>
        </w:tc>
        <w:tc>
          <w:tcPr>
            <w:tcW w:w="1513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3/1/2016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B83F0C" w:rsidRPr="00392E8E">
        <w:trPr>
          <w:trHeight w:val="555"/>
        </w:trPr>
        <w:tc>
          <w:tcPr>
            <w:tcW w:w="1368" w:type="dxa"/>
          </w:tcPr>
          <w:p w:rsidR="00B83F0C" w:rsidRPr="00392E8E" w:rsidRDefault="00B83F0C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B83F0C" w:rsidRPr="00392E8E" w:rsidRDefault="00B83F0C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B83F0C" w:rsidRPr="00392E8E" w:rsidRDefault="00B83F0C" w:rsidP="00D47ED9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charge–control description of a diode transition and diffusion capacitances</w:t>
            </w:r>
          </w:p>
        </w:tc>
        <w:tc>
          <w:tcPr>
            <w:tcW w:w="151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10/1/2016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45659F" w:rsidRPr="00392E8E">
        <w:trPr>
          <w:trHeight w:val="555"/>
        </w:trPr>
        <w:tc>
          <w:tcPr>
            <w:tcW w:w="6255" w:type="dxa"/>
            <w:gridSpan w:val="3"/>
            <w:tcBorders>
              <w:bottom w:val="single" w:sz="4" w:space="0" w:color="auto"/>
            </w:tcBorders>
          </w:tcPr>
          <w:p w:rsidR="0045659F" w:rsidRPr="00FF3CB0" w:rsidRDefault="00B83F0C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45659F" w:rsidRDefault="0045659F" w:rsidP="00D47ED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45659F" w:rsidRPr="00FF3CB0" w:rsidRDefault="0045659F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Fonts w:hint="cs"/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Default="001352C9" w:rsidP="009E20F1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Fonts w:hint="cs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4B580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diode switching times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diode models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small- signal model and load line concept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 xml:space="preserve">introduction to heterojuncions and double heterojunctions </w:t>
            </w:r>
            <w:r>
              <w:rPr>
                <w:lang w:bidi="ar-SY"/>
              </w:rPr>
              <w:t>.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Rectifiers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zener diodes voltage regulators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clipping  circuits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clamping circuits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wave form generation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Varactor diod</w:t>
            </w:r>
            <w:r>
              <w:rPr>
                <w:lang w:bidi="ar-SY"/>
              </w:rPr>
              <w:t>e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tunnel diod</w:t>
            </w:r>
            <w:r>
              <w:rPr>
                <w:lang w:bidi="ar-SY"/>
              </w:rPr>
              <w:t>e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photodiode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56C4">
              <w:rPr>
                <w:lang w:bidi="ar-SY"/>
              </w:rPr>
              <w:t>photovoltaic (solar)cell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light emitti</w:t>
            </w:r>
            <w:r>
              <w:rPr>
                <w:lang w:bidi="ar-SY"/>
              </w:rPr>
              <w:t>ng diode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principle and operation of semiconductor laser</w:t>
            </w:r>
          </w:p>
        </w:tc>
        <w:tc>
          <w:tcPr>
            <w:tcW w:w="1640" w:type="dxa"/>
            <w:vAlign w:val="center"/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B83F0C" w:rsidRPr="00392E8E" w:rsidRDefault="00B83F0C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B83F0C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B83F0C" w:rsidRPr="00392E8E" w:rsidRDefault="00B83F0C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83F0C" w:rsidRPr="00392E8E" w:rsidRDefault="00B83F0C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B83F0C" w:rsidRPr="00392E8E" w:rsidRDefault="00B83F0C" w:rsidP="0059610A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metal electronic palasilics semiconductor diod</w:t>
            </w:r>
            <w:r>
              <w:rPr>
                <w:lang w:bidi="ar-SY"/>
              </w:rPr>
              <w:t>e</w:t>
            </w:r>
            <w:r w:rsidRPr="008056C4">
              <w:rPr>
                <w:lang w:bidi="ar-SY"/>
              </w:rPr>
              <w:t>.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B83F0C" w:rsidRPr="00392E8E" w:rsidRDefault="00B83F0C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7C1B92" w:rsidRDefault="007C1B92" w:rsidP="00513A7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425462" w:rsidP="00994F71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45" style="position:absolute;left:0;text-align:left;margin-left:-52.85pt;margin-top:9.45pt;width:153.95pt;height:128.95pt;z-index:251662336" arcsize="10923f">
            <v:shadow on="t" opacity=".5" offset="-6pt,-6pt"/>
            <v:textbox style="mso-next-textbox:#_x0000_s1045">
              <w:txbxContent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الاولى</w:t>
                  </w:r>
                </w:p>
                <w:p w:rsidR="008170D2" w:rsidRPr="001B6D31" w:rsidRDefault="008170D2" w:rsidP="00DA5CE9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سوسن عبد المنعم</w:t>
                  </w:r>
                </w:p>
                <w:p w:rsidR="008170D2" w:rsidRPr="001B6D31" w:rsidRDefault="008170D2" w:rsidP="00DA5CE9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</w:t>
                  </w:r>
                </w:p>
                <w:p w:rsidR="008170D2" w:rsidRPr="001B6D31" w:rsidRDefault="008170D2" w:rsidP="00A34296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A34296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4029075" cy="1668145"/>
            <wp:effectExtent l="0" t="0" r="9525" b="0"/>
            <wp:docPr id="8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836"/>
        <w:gridCol w:w="1823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E55CF2" w:rsidP="00DA5CE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سوسن </w:t>
            </w:r>
            <w:r w:rsidR="00DA5CE9">
              <w:rPr>
                <w:rFonts w:cs="Simplified Arabic" w:hint="cs"/>
                <w:b/>
                <w:bCs/>
                <w:rtl/>
                <w:lang w:bidi="ar-IQ"/>
              </w:rPr>
              <w:t>عبد المنعم قاسم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1218C5" w:rsidRDefault="00DA5CE9" w:rsidP="009E20F1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Sawsan.munem@yahoo.com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BF4298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BF4298" w:rsidRPr="003458ED" w:rsidRDefault="00BF4298" w:rsidP="00BF4298">
            <w:pPr>
              <w:bidi w:val="0"/>
              <w:jc w:val="center"/>
            </w:pPr>
            <w:r w:rsidRPr="003458ED">
              <w:rPr>
                <w:lang w:bidi="ar-SY"/>
              </w:rPr>
              <w:t>English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BF4298" w:rsidRPr="00392E8E" w:rsidRDefault="00BF4298" w:rsidP="00BF4298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BF4298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1218C5" w:rsidP="00BF4298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lang w:bidi="ar-SY"/>
              </w:rPr>
              <w:t xml:space="preserve">Shams EL-Dean, E.J. (1985) </w:t>
            </w:r>
            <w:r w:rsidRPr="00381EE9">
              <w:rPr>
                <w:u w:val="single"/>
                <w:lang w:bidi="ar-SY"/>
              </w:rPr>
              <w:t>A Course in English For Engineering and Scientific Students.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BF4298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1218C5" w:rsidRPr="001218C5" w:rsidRDefault="001218C5" w:rsidP="001218C5">
            <w:pPr>
              <w:bidi w:val="0"/>
              <w:rPr>
                <w:rFonts w:ascii="Courier New" w:hAnsi="Courier New" w:cs="Courier New"/>
                <w:b/>
                <w:bCs/>
              </w:rPr>
            </w:pPr>
            <w:r w:rsidRPr="001218C5">
              <w:rPr>
                <w:rFonts w:ascii="Courier New" w:hAnsi="Courier New" w:cs="Courier New"/>
                <w:b/>
                <w:bCs/>
              </w:rPr>
              <w:t>1-Swan, M &amp; Walter, C. (1997) How English</w:t>
            </w:r>
            <w:r w:rsidRPr="001218C5">
              <w:rPr>
                <w:rFonts w:ascii="Courier New" w:hAnsi="Courier New" w:cs="Courier New"/>
                <w:b/>
                <w:bCs/>
                <w:u w:val="single"/>
              </w:rPr>
              <w:t xml:space="preserve"> works </w:t>
            </w:r>
            <w:r w:rsidRPr="001218C5">
              <w:rPr>
                <w:rFonts w:ascii="Courier New" w:hAnsi="Courier New" w:cs="Courier New"/>
                <w:b/>
                <w:bCs/>
              </w:rPr>
              <w:t>.Oxford: Oxford University Press.</w:t>
            </w:r>
          </w:p>
          <w:p w:rsidR="001218C5" w:rsidRPr="001218C5" w:rsidRDefault="001218C5" w:rsidP="001218C5">
            <w:pPr>
              <w:bidi w:val="0"/>
              <w:rPr>
                <w:rFonts w:ascii="Courier New" w:hAnsi="Courier New" w:cs="Courier New"/>
                <w:b/>
                <w:bCs/>
              </w:rPr>
            </w:pPr>
            <w:r w:rsidRPr="001218C5">
              <w:rPr>
                <w:rFonts w:ascii="Courier New" w:hAnsi="Courier New" w:cs="Courier New"/>
                <w:b/>
                <w:bCs/>
              </w:rPr>
              <w:t>2-Alexander, L.G. (1988) Longman English</w:t>
            </w:r>
            <w:r w:rsidRPr="001218C5">
              <w:rPr>
                <w:rFonts w:ascii="Courier New" w:hAnsi="Courier New" w:cs="Courier New"/>
                <w:b/>
                <w:bCs/>
                <w:u w:val="single"/>
              </w:rPr>
              <w:t xml:space="preserve"> </w:t>
            </w:r>
            <w:r w:rsidRPr="001218C5">
              <w:rPr>
                <w:rFonts w:ascii="Courier New" w:hAnsi="Courier New" w:cs="Courier New"/>
                <w:b/>
                <w:bCs/>
              </w:rPr>
              <w:t>Grammar .Longman: Longman Group Limited.</w:t>
            </w:r>
          </w:p>
          <w:p w:rsidR="0001348D" w:rsidRPr="001218C5" w:rsidRDefault="001218C5" w:rsidP="001218C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1218C5">
              <w:rPr>
                <w:rFonts w:ascii="Courier New" w:hAnsi="Courier New" w:cs="Courier New"/>
                <w:b/>
                <w:bCs/>
              </w:rPr>
              <w:t>3-Philips,D.(2001) Longman Complete Course</w:t>
            </w:r>
            <w:r w:rsidRPr="001218C5">
              <w:rPr>
                <w:rFonts w:ascii="Courier New" w:hAnsi="Courier New" w:cs="Courier New"/>
                <w:b/>
                <w:bCs/>
                <w:u w:val="single"/>
              </w:rPr>
              <w:t xml:space="preserve"> </w:t>
            </w:r>
            <w:r w:rsidRPr="001218C5">
              <w:rPr>
                <w:rFonts w:ascii="Courier New" w:hAnsi="Courier New" w:cs="Courier New"/>
                <w:b/>
                <w:bCs/>
              </w:rPr>
              <w:t>for the TOEFL-Test Longman: Longman Inc.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BF4298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473934" w:rsidRPr="001F2168" w:rsidTr="00473934">
        <w:trPr>
          <w:trHeight w:val="1023"/>
        </w:trPr>
        <w:tc>
          <w:tcPr>
            <w:tcW w:w="1545" w:type="dxa"/>
          </w:tcPr>
          <w:p w:rsidR="00473934" w:rsidRPr="00246D2D" w:rsidRDefault="00473934" w:rsidP="00BF4298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473934" w:rsidRPr="00246D2D" w:rsidRDefault="00473934" w:rsidP="00BF4298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836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823" w:type="dxa"/>
          </w:tcPr>
          <w:p w:rsidR="00473934" w:rsidRPr="00246D2D" w:rsidRDefault="00473934" w:rsidP="00BF4298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473934" w:rsidRPr="00246D2D" w:rsidRDefault="00473934" w:rsidP="00BF4298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473934" w:rsidRPr="00246D2D" w:rsidRDefault="00473934" w:rsidP="00BF4298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473934" w:rsidRPr="00392E8E" w:rsidRDefault="00473934" w:rsidP="00BF4298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473934" w:rsidRPr="001F2168" w:rsidTr="00473934">
        <w:trPr>
          <w:trHeight w:val="553"/>
        </w:trPr>
        <w:tc>
          <w:tcPr>
            <w:tcW w:w="1545" w:type="dxa"/>
          </w:tcPr>
          <w:p w:rsidR="00473934" w:rsidRPr="00392E8E" w:rsidRDefault="00473934" w:rsidP="001218C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263" w:type="dxa"/>
          </w:tcPr>
          <w:p w:rsidR="00473934" w:rsidRPr="00392E8E" w:rsidRDefault="00473934" w:rsidP="001218C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836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823" w:type="dxa"/>
          </w:tcPr>
          <w:p w:rsidR="00473934" w:rsidRPr="00392E8E" w:rsidRDefault="00473934" w:rsidP="00473934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473934" w:rsidRPr="00392E8E" w:rsidRDefault="00473934" w:rsidP="00BF4298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BF429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BF4298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72"/>
        <w:gridCol w:w="2815"/>
        <w:gridCol w:w="6"/>
        <w:gridCol w:w="1634"/>
        <w:gridCol w:w="633"/>
      </w:tblGrid>
      <w:tr w:rsidR="0045659F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45659F" w:rsidRPr="00392E8E" w:rsidRDefault="0045659F" w:rsidP="00D47ED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8105B" w:rsidRPr="00787CE2" w:rsidRDefault="0028105B" w:rsidP="0028105B">
            <w:pPr>
              <w:jc w:val="right"/>
              <w:rPr>
                <w:lang w:bidi="ar-SY"/>
              </w:rPr>
            </w:pPr>
            <w:r w:rsidRPr="00787CE2">
              <w:rPr>
                <w:lang w:bidi="ar-SY"/>
              </w:rPr>
              <w:t>P</w:t>
            </w:r>
            <w:r>
              <w:rPr>
                <w:lang w:bidi="ar-SY"/>
              </w:rPr>
              <w:t>arts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peech.</w:t>
            </w:r>
            <w:r w:rsidRPr="00787CE2">
              <w:rPr>
                <w:lang w:bidi="ar-SY"/>
              </w:rPr>
              <w:t xml:space="preserve"> </w:t>
            </w:r>
          </w:p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8105B" w:rsidRPr="00787CE2" w:rsidRDefault="0028105B" w:rsidP="0028105B">
            <w:pPr>
              <w:jc w:val="right"/>
              <w:rPr>
                <w:lang w:bidi="ar-SY"/>
              </w:rPr>
            </w:pPr>
            <w:r w:rsidRPr="00787CE2">
              <w:rPr>
                <w:lang w:bidi="ar-SY"/>
              </w:rPr>
              <w:t>P</w:t>
            </w:r>
            <w:r>
              <w:rPr>
                <w:lang w:bidi="ar-SY"/>
              </w:rPr>
              <w:t>arts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peech.</w:t>
            </w:r>
            <w:r w:rsidRPr="00787CE2">
              <w:rPr>
                <w:lang w:bidi="ar-SY"/>
              </w:rPr>
              <w:t xml:space="preserve"> </w:t>
            </w:r>
          </w:p>
          <w:p w:rsidR="0045659F" w:rsidRPr="00392E8E" w:rsidRDefault="0045659F" w:rsidP="00D47ED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8105B" w:rsidRPr="00787CE2" w:rsidRDefault="0028105B" w:rsidP="0028105B">
            <w:pPr>
              <w:jc w:val="right"/>
              <w:rPr>
                <w:lang w:bidi="ar-SY"/>
              </w:rPr>
            </w:pPr>
            <w:r w:rsidRPr="00787CE2">
              <w:rPr>
                <w:lang w:bidi="ar-SY"/>
              </w:rPr>
              <w:t>P</w:t>
            </w:r>
            <w:r>
              <w:rPr>
                <w:lang w:bidi="ar-SY"/>
              </w:rPr>
              <w:t>arts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peech.</w:t>
            </w:r>
            <w:r w:rsidRPr="00787CE2">
              <w:rPr>
                <w:lang w:bidi="ar-SY"/>
              </w:rPr>
              <w:t xml:space="preserve"> </w:t>
            </w:r>
          </w:p>
          <w:p w:rsidR="0045659F" w:rsidRPr="00392E8E" w:rsidRDefault="0045659F" w:rsidP="00D47ED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28105B" w:rsidP="00D47ED9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R</w:t>
            </w:r>
            <w:r>
              <w:rPr>
                <w:lang w:bidi="ar-SY"/>
              </w:rPr>
              <w:t xml:space="preserve">eading of </w:t>
            </w:r>
            <w:r w:rsidRPr="00787CE2">
              <w:rPr>
                <w:lang w:bidi="ar-SY"/>
              </w:rPr>
              <w:t>N</w:t>
            </w:r>
            <w:r>
              <w:rPr>
                <w:lang w:bidi="ar-SY"/>
              </w:rPr>
              <w:t xml:space="preserve">umerals </w:t>
            </w: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 xml:space="preserve">imple </w:t>
            </w: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quation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28105B" w:rsidP="00D47ED9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R</w:t>
            </w:r>
            <w:r>
              <w:rPr>
                <w:lang w:bidi="ar-SY"/>
              </w:rPr>
              <w:t xml:space="preserve">eading of </w:t>
            </w:r>
            <w:r w:rsidRPr="00787CE2">
              <w:rPr>
                <w:lang w:bidi="ar-SY"/>
              </w:rPr>
              <w:t>N</w:t>
            </w:r>
            <w:r>
              <w:rPr>
                <w:lang w:bidi="ar-SY"/>
              </w:rPr>
              <w:t xml:space="preserve">umerals </w:t>
            </w: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 xml:space="preserve">imple </w:t>
            </w: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quation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28105B" w:rsidP="00D47ED9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R</w:t>
            </w:r>
            <w:r>
              <w:rPr>
                <w:lang w:bidi="ar-SY"/>
              </w:rPr>
              <w:t xml:space="preserve">eading of </w:t>
            </w:r>
            <w:r w:rsidRPr="00787CE2">
              <w:rPr>
                <w:lang w:bidi="ar-SY"/>
              </w:rPr>
              <w:t>N</w:t>
            </w:r>
            <w:r>
              <w:rPr>
                <w:lang w:bidi="ar-SY"/>
              </w:rPr>
              <w:t xml:space="preserve">umerals </w:t>
            </w: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 xml:space="preserve">imple </w:t>
            </w: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quation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28105B" w:rsidP="00D47ED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28105B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28105B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AA45D3" w:rsidP="00D47ED9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AA45D3" w:rsidP="00D47ED9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ransformers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AA45D3" w:rsidP="00D47ED9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AA45D3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 xml:space="preserve">Electric </w:t>
            </w:r>
            <w:r>
              <w:rPr>
                <w:lang w:bidi="ar-SY"/>
              </w:rPr>
              <w:t>M</w:t>
            </w:r>
            <w:r w:rsidRPr="00787CE2">
              <w:rPr>
                <w:lang w:bidi="ar-SY"/>
              </w:rPr>
              <w:t>otors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AA45D3" w:rsidP="00D47ED9">
            <w:pPr>
              <w:bidi w:val="0"/>
              <w:jc w:val="lowKashida"/>
              <w:rPr>
                <w:lang w:bidi="ar-SY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AA45D3" w:rsidP="00D47ED9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Computers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392E8E" w:rsidRDefault="00AA45D3" w:rsidP="00D47ED9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640" w:type="dxa"/>
            <w:gridSpan w:val="2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45659F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45659F" w:rsidRPr="00FF3CB0" w:rsidRDefault="000700F5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الصيفية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45659F" w:rsidRDefault="0045659F" w:rsidP="00D47ED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45659F" w:rsidRPr="00FF3CB0" w:rsidRDefault="0045659F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551D7D" w:rsidRDefault="00551D7D" w:rsidP="001352C9">
      <w:pPr>
        <w:jc w:val="center"/>
        <w:rPr>
          <w:rFonts w:hint="cs"/>
          <w:b/>
          <w:bCs/>
          <w:rtl/>
          <w:lang w:bidi="ar-IQ"/>
        </w:rPr>
      </w:pPr>
    </w:p>
    <w:p w:rsidR="001352C9" w:rsidRPr="007863DA" w:rsidRDefault="00CC2982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</w:t>
      </w:r>
      <w:r w:rsidRPr="007863DA">
        <w:rPr>
          <w:rFonts w:hint="cs"/>
          <w:b/>
          <w:bCs/>
          <w:rtl/>
          <w:lang w:bidi="ar-SY"/>
        </w:rPr>
        <w:t xml:space="preserve"> </w:t>
      </w:r>
      <w:r w:rsidR="001352C9" w:rsidRPr="007863DA">
        <w:rPr>
          <w:rFonts w:hint="cs"/>
          <w:b/>
          <w:bCs/>
          <w:rtl/>
          <w:lang w:bidi="ar-SY"/>
        </w:rPr>
        <w:t>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551D7D" w:rsidRDefault="00551D7D" w:rsidP="001352C9">
      <w:pPr>
        <w:jc w:val="center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45D3" w:rsidP="00AA45D3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45D3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The Present Tense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45D3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The Present Tense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45D3" w:rsidP="0059610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assive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ense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45D3" w:rsidP="0059610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assive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ense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45D3" w:rsidP="0059610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M</w:t>
            </w:r>
            <w:r>
              <w:rPr>
                <w:lang w:bidi="ar-SY"/>
              </w:rPr>
              <w:t>ake</w:t>
            </w:r>
            <w:r w:rsidRPr="00787CE2">
              <w:rPr>
                <w:lang w:bidi="ar-SY"/>
              </w:rPr>
              <w:t xml:space="preserve"> +N</w:t>
            </w:r>
            <w:r>
              <w:rPr>
                <w:lang w:bidi="ar-SY"/>
              </w:rPr>
              <w:t>ame</w:t>
            </w:r>
            <w:r w:rsidRPr="00787CE2">
              <w:rPr>
                <w:lang w:bidi="ar-SY"/>
              </w:rPr>
              <w:t xml:space="preserve"> (</w:t>
            </w:r>
            <w:r>
              <w:rPr>
                <w:lang w:bidi="ar-SY"/>
              </w:rPr>
              <w:t>or pronoun</w:t>
            </w:r>
            <w:r w:rsidRPr="00787CE2">
              <w:rPr>
                <w:lang w:bidi="ar-SY"/>
              </w:rPr>
              <w:t xml:space="preserve"> )</w:t>
            </w:r>
            <w:r>
              <w:rPr>
                <w:lang w:bidi="ar-SY"/>
              </w:rPr>
              <w:t xml:space="preserve"> </w:t>
            </w:r>
            <w:r w:rsidRPr="00787CE2">
              <w:rPr>
                <w:lang w:bidi="ar-SY"/>
              </w:rPr>
              <w:t>+</w:t>
            </w:r>
            <w:r>
              <w:rPr>
                <w:lang w:bidi="ar-SY"/>
              </w:rPr>
              <w:t xml:space="preserve"> Infinitive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45D3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M</w:t>
            </w:r>
            <w:r>
              <w:rPr>
                <w:lang w:bidi="ar-SY"/>
              </w:rPr>
              <w:t>ake</w:t>
            </w:r>
            <w:r w:rsidRPr="00787CE2">
              <w:rPr>
                <w:lang w:bidi="ar-SY"/>
              </w:rPr>
              <w:t xml:space="preserve"> +N</w:t>
            </w:r>
            <w:r>
              <w:rPr>
                <w:lang w:bidi="ar-SY"/>
              </w:rPr>
              <w:t>ame</w:t>
            </w:r>
            <w:r w:rsidRPr="00787CE2">
              <w:rPr>
                <w:lang w:bidi="ar-SY"/>
              </w:rPr>
              <w:t xml:space="preserve"> (</w:t>
            </w:r>
            <w:r>
              <w:rPr>
                <w:lang w:bidi="ar-SY"/>
              </w:rPr>
              <w:t>or pronoun</w:t>
            </w:r>
            <w:r w:rsidRPr="00787CE2">
              <w:rPr>
                <w:lang w:bidi="ar-SY"/>
              </w:rPr>
              <w:t xml:space="preserve"> )</w:t>
            </w:r>
            <w:r>
              <w:rPr>
                <w:lang w:bidi="ar-SY"/>
              </w:rPr>
              <w:t xml:space="preserve"> </w:t>
            </w:r>
            <w:r w:rsidRPr="00787CE2">
              <w:rPr>
                <w:lang w:bidi="ar-SY"/>
              </w:rPr>
              <w:t>+</w:t>
            </w:r>
            <w:r>
              <w:rPr>
                <w:lang w:bidi="ar-SY"/>
              </w:rPr>
              <w:t xml:space="preserve"> Infinitive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45D3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V</w:t>
            </w:r>
            <w:r>
              <w:rPr>
                <w:lang w:bidi="ar-SY"/>
              </w:rPr>
              <w:t>erb</w:t>
            </w:r>
            <w:r w:rsidRPr="00787CE2">
              <w:rPr>
                <w:lang w:bidi="ar-SY"/>
              </w:rPr>
              <w:t xml:space="preserve"> F</w:t>
            </w:r>
            <w:r>
              <w:rPr>
                <w:lang w:bidi="ar-SY"/>
              </w:rPr>
              <w:t>ollowed  by</w:t>
            </w:r>
            <w:r w:rsidRPr="00787CE2">
              <w:rPr>
                <w:lang w:bidi="ar-SY"/>
              </w:rPr>
              <w:t>–</w:t>
            </w:r>
            <w:r>
              <w:rPr>
                <w:lang w:bidi="ar-SY"/>
              </w:rPr>
              <w:t xml:space="preserve">ing  </w:t>
            </w:r>
            <w:r w:rsidRPr="00787CE2">
              <w:rPr>
                <w:lang w:bidi="ar-SY"/>
              </w:rPr>
              <w:t>F</w:t>
            </w:r>
            <w:r>
              <w:rPr>
                <w:lang w:bidi="ar-SY"/>
              </w:rPr>
              <w:t>orm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45D3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V</w:t>
            </w:r>
            <w:r>
              <w:rPr>
                <w:lang w:bidi="ar-SY"/>
              </w:rPr>
              <w:t>erb</w:t>
            </w:r>
            <w:r w:rsidRPr="00787CE2">
              <w:rPr>
                <w:lang w:bidi="ar-SY"/>
              </w:rPr>
              <w:t xml:space="preserve"> F</w:t>
            </w:r>
            <w:r>
              <w:rPr>
                <w:lang w:bidi="ar-SY"/>
              </w:rPr>
              <w:t>ollowed  by</w:t>
            </w:r>
            <w:r w:rsidRPr="00787CE2">
              <w:rPr>
                <w:lang w:bidi="ar-SY"/>
              </w:rPr>
              <w:t>–</w:t>
            </w:r>
            <w:r>
              <w:rPr>
                <w:lang w:bidi="ar-SY"/>
              </w:rPr>
              <w:t xml:space="preserve">ing  </w:t>
            </w:r>
            <w:r w:rsidRPr="00787CE2">
              <w:rPr>
                <w:lang w:bidi="ar-SY"/>
              </w:rPr>
              <w:t>F</w:t>
            </w:r>
            <w:r>
              <w:rPr>
                <w:lang w:bidi="ar-SY"/>
              </w:rPr>
              <w:t>orm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E0F29" w:rsidP="0059610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Tithe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dverbs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E0F29" w:rsidP="0059610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Tithe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dverbs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E0F29" w:rsidP="0059610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djectives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E0F29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djectives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E0F29" w:rsidP="0059610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>ome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refixed</w:t>
            </w:r>
            <w:r w:rsidRPr="00787CE2">
              <w:rPr>
                <w:lang w:bidi="ar-SY"/>
              </w:rPr>
              <w:t xml:space="preserve"> U</w:t>
            </w:r>
            <w:r>
              <w:rPr>
                <w:lang w:bidi="ar-SY"/>
              </w:rPr>
              <w:t>sed in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cientific</w:t>
            </w:r>
            <w:r w:rsidRPr="00787CE2">
              <w:rPr>
                <w:lang w:bidi="ar-SY"/>
              </w:rPr>
              <w:t xml:space="preserve"> E</w:t>
            </w:r>
            <w:r>
              <w:rPr>
                <w:lang w:bidi="ar-SY"/>
              </w:rPr>
              <w:t>nglish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7E0F29" w:rsidP="0059610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>ome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refixed</w:t>
            </w:r>
            <w:r w:rsidRPr="00787CE2">
              <w:rPr>
                <w:lang w:bidi="ar-SY"/>
              </w:rPr>
              <w:t xml:space="preserve"> U</w:t>
            </w:r>
            <w:r>
              <w:rPr>
                <w:lang w:bidi="ar-SY"/>
              </w:rPr>
              <w:t>sed in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cientific</w:t>
            </w:r>
            <w:r w:rsidRPr="00787CE2">
              <w:rPr>
                <w:lang w:bidi="ar-SY"/>
              </w:rPr>
              <w:t xml:space="preserve"> E</w:t>
            </w:r>
            <w:r>
              <w:rPr>
                <w:lang w:bidi="ar-SY"/>
              </w:rPr>
              <w:t>nglish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59610A" w:rsidRPr="00392E8E" w:rsidRDefault="007E0F29" w:rsidP="0059610A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Q</w:t>
            </w:r>
            <w:r>
              <w:rPr>
                <w:lang w:bidi="ar-SY"/>
              </w:rPr>
              <w:t>uestions.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7B096C">
      <w:pPr>
        <w:jc w:val="center"/>
        <w:rPr>
          <w:rtl/>
          <w:lang w:bidi="ar-SY"/>
        </w:rPr>
      </w:pPr>
    </w:p>
    <w:p w:rsidR="007C1B92" w:rsidRDefault="007C1B92" w:rsidP="00513A7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425462" w:rsidP="00994F71">
      <w:pPr>
        <w:jc w:val="both"/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46" style="position:absolute;left:0;text-align:left;margin-left:-59pt;margin-top:6.15pt;width:153.95pt;height:128.95pt;z-index:251663360" arcsize="10923f">
            <v:shadow on="t" opacity=".5" offset="-6pt,-6pt"/>
            <v:textbox style="mso-next-textbox:#_x0000_s1046">
              <w:txbxContent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الاولى</w:t>
                  </w:r>
                </w:p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زينب فالح </w:t>
                  </w:r>
                </w:p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994F71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59225" cy="1668145"/>
            <wp:effectExtent l="19050" t="0" r="3175" b="0"/>
            <wp:docPr id="9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2120"/>
        <w:gridCol w:w="1539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3A558F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زينب فالح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3A558F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Zainab_hfm@yahoo.com.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E16E58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E16E58" w:rsidRPr="003458ED" w:rsidRDefault="00E16E58" w:rsidP="00E16E58">
            <w:pPr>
              <w:bidi w:val="0"/>
              <w:jc w:val="center"/>
            </w:pPr>
            <w:r>
              <w:t>Human Rights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16E58" w:rsidRPr="00392E8E" w:rsidRDefault="00E16E58" w:rsidP="00E16E58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undestand and comprehend the scientific theories and their applications related to </w:t>
            </w:r>
            <w:r w:rsidR="00ED3F68">
              <w:t>Human rights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E16E58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E81B4A" w:rsidP="00E81B4A">
            <w:pPr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 xml:space="preserve">كتاب حقوق </w:t>
            </w:r>
            <w:r w:rsidR="00C84E67">
              <w:rPr>
                <w:rFonts w:cs="Simplified Arabic" w:hint="cs"/>
                <w:rtl/>
                <w:lang w:bidi="ar-IQ"/>
              </w:rPr>
              <w:t>الإنسان</w:t>
            </w:r>
            <w:r>
              <w:rPr>
                <w:rFonts w:cs="Simplified Arabic" w:hint="cs"/>
                <w:rtl/>
                <w:lang w:bidi="ar-IQ"/>
              </w:rPr>
              <w:t xml:space="preserve"> و تطورها و حمايتها </w:t>
            </w:r>
            <w:r w:rsidR="00C84E67">
              <w:rPr>
                <w:rFonts w:cs="Simplified Arabic" w:hint="cs"/>
                <w:rtl/>
                <w:lang w:bidi="ar-IQ"/>
              </w:rPr>
              <w:t>للإنسان</w:t>
            </w:r>
            <w:r>
              <w:rPr>
                <w:rFonts w:cs="Simplified Arabic" w:hint="cs"/>
                <w:rtl/>
                <w:lang w:bidi="ar-IQ"/>
              </w:rPr>
              <w:t xml:space="preserve"> . للدكتور رياض عزيز هادي 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E16E58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Default="00E81B4A" w:rsidP="00E81B4A">
            <w:pP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  <w:r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 xml:space="preserve">حقوق </w:t>
            </w:r>
            <w:r w:rsidR="00C84E67"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>الإنسان</w:t>
            </w:r>
            <w:r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 xml:space="preserve"> بين الامتثال و </w:t>
            </w:r>
            <w:r w:rsidR="00C84E67"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>الإكراه</w:t>
            </w:r>
            <w:r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 xml:space="preserve"> في منظمة حقوق </w:t>
            </w:r>
            <w:r w:rsidR="00C84E67"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>الأمم</w:t>
            </w:r>
            <w:r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 xml:space="preserve"> </w:t>
            </w:r>
            <w:r w:rsidR="00C84E67"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>المتحدة</w:t>
            </w:r>
            <w:r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 xml:space="preserve"> . للدكتور صلاح عبد الرحمن </w:t>
            </w:r>
            <w:r w:rsidR="00C84E67">
              <w:rPr>
                <w:rFonts w:ascii="Courier New" w:hAnsi="Courier New" w:cs="Simplified Arabic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>ألحديثي</w:t>
            </w:r>
          </w:p>
          <w:p w:rsidR="00C84E67" w:rsidRPr="00392E8E" w:rsidRDefault="00C84E67" w:rsidP="00E81B4A">
            <w:pP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E16E58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6A1B7E" w:rsidRPr="001F2168" w:rsidTr="006A1B7E">
        <w:trPr>
          <w:trHeight w:val="1023"/>
        </w:trPr>
        <w:tc>
          <w:tcPr>
            <w:tcW w:w="1545" w:type="dxa"/>
          </w:tcPr>
          <w:p w:rsidR="006A1B7E" w:rsidRPr="00246D2D" w:rsidRDefault="006A1B7E" w:rsidP="00E16E58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6A1B7E" w:rsidRPr="00246D2D" w:rsidRDefault="006A1B7E" w:rsidP="00E16E58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2120" w:type="dxa"/>
          </w:tcPr>
          <w:p w:rsidR="006A1B7E" w:rsidRPr="00246D2D" w:rsidRDefault="006A1B7E" w:rsidP="006A1B7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9" w:type="dxa"/>
          </w:tcPr>
          <w:p w:rsidR="006A1B7E" w:rsidRPr="00246D2D" w:rsidRDefault="006A1B7E" w:rsidP="00E16E58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6A1B7E" w:rsidRPr="00246D2D" w:rsidRDefault="006A1B7E" w:rsidP="00E16E58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6A1B7E" w:rsidRPr="00246D2D" w:rsidRDefault="006A1B7E" w:rsidP="00E16E58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6A1B7E" w:rsidRPr="00392E8E" w:rsidRDefault="006A1B7E" w:rsidP="00E16E58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6A1B7E" w:rsidRPr="001F2168" w:rsidTr="006A1B7E">
        <w:trPr>
          <w:trHeight w:val="553"/>
        </w:trPr>
        <w:tc>
          <w:tcPr>
            <w:tcW w:w="1545" w:type="dxa"/>
          </w:tcPr>
          <w:p w:rsidR="006A1B7E" w:rsidRPr="00392E8E" w:rsidRDefault="006A1B7E" w:rsidP="00DF575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263" w:type="dxa"/>
          </w:tcPr>
          <w:p w:rsidR="006A1B7E" w:rsidRPr="00392E8E" w:rsidRDefault="006A1B7E" w:rsidP="00DF575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2120" w:type="dxa"/>
          </w:tcPr>
          <w:p w:rsidR="006A1B7E" w:rsidRPr="00392E8E" w:rsidRDefault="006A1B7E" w:rsidP="006A1B7E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539" w:type="dxa"/>
          </w:tcPr>
          <w:p w:rsidR="006A1B7E" w:rsidRPr="00392E8E" w:rsidRDefault="006A1B7E" w:rsidP="00DF575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6A1B7E" w:rsidRPr="00392E8E" w:rsidRDefault="006A1B7E" w:rsidP="00E16E58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6A1B7E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6A1B7E" w:rsidRPr="00BF2BB9" w:rsidRDefault="006A1B7E" w:rsidP="00E16E5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6A1B7E" w:rsidRPr="00392E8E" w:rsidRDefault="006A1B7E" w:rsidP="00E16E58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BD184D" w:rsidRDefault="00BD184D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72"/>
        <w:gridCol w:w="2815"/>
        <w:gridCol w:w="6"/>
        <w:gridCol w:w="1634"/>
        <w:gridCol w:w="633"/>
      </w:tblGrid>
      <w:tr w:rsidR="0045659F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45659F" w:rsidRPr="00392E8E" w:rsidRDefault="0045659F" w:rsidP="00D47ED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45659F" w:rsidRPr="00392E8E" w:rsidRDefault="0045659F" w:rsidP="00D47ED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241CDA" w:rsidP="00F7487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تعريف الحق لغة واصطلاحا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241CDA" w:rsidP="00F7487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تعريف الحق لغة واصطلاحا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241CDA" w:rsidP="00F7487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حقوق الإنسان المفهوم والتطور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241CDA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حقوق الإنسان المفهوم والتطور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241CDA" w:rsidP="00F74874">
            <w:pPr>
              <w:bidi w:val="0"/>
              <w:jc w:val="center"/>
              <w:rPr>
                <w:b/>
                <w:bCs/>
                <w:lang w:bidi="ar-IQ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مفهوم حقوق الإنسان في العصور القديمة والوسطى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241CDA" w:rsidP="00F74874">
            <w:pPr>
              <w:bidi w:val="0"/>
              <w:jc w:val="center"/>
              <w:rPr>
                <w:b/>
                <w:bCs/>
                <w:lang w:bidi="ar-IQ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مفهوم حقوق الإنسان في العصور القديمة والوسطى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241CDA" w:rsidP="00F7487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نظرة الإسلام إلى الإنسان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241CDA" w:rsidP="00F7487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نظرة الإسلام إلى الإنسان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0309B0" w:rsidP="00F7487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  <w:lang w:bidi="ar-SY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أنواع الحقوق في الشريعة الإسلامية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0309B0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أنواع الحقوق في الشريعة الإسلامية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0309B0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العقوبات في الشريعة الإسلامية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0309B0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العقوبات في الشريعة الإسلامية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0309B0" w:rsidP="00F7487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  <w:lang w:bidi="ar-IQ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الشريعة الإسلامية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0309B0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الشريعة الإسلامية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0309B0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ميثاق الأمم المتحدة</w:t>
            </w:r>
          </w:p>
        </w:tc>
        <w:tc>
          <w:tcPr>
            <w:tcW w:w="1640" w:type="dxa"/>
            <w:gridSpan w:val="2"/>
            <w:vAlign w:val="center"/>
          </w:tcPr>
          <w:p w:rsidR="0045659F" w:rsidRPr="00392E8E" w:rsidRDefault="0045659F" w:rsidP="00F7487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45659F" w:rsidRPr="00392E8E">
        <w:trPr>
          <w:trHeight w:val="555"/>
        </w:trPr>
        <w:tc>
          <w:tcPr>
            <w:tcW w:w="1662" w:type="dxa"/>
          </w:tcPr>
          <w:p w:rsidR="0045659F" w:rsidRPr="00392E8E" w:rsidRDefault="0045659F" w:rsidP="00D47ED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45659F" w:rsidRPr="00392E8E" w:rsidRDefault="0045659F" w:rsidP="00D47ED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45659F" w:rsidRPr="000309B0" w:rsidRDefault="000309B0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0309B0">
              <w:rPr>
                <w:rFonts w:hint="cs"/>
                <w:b/>
                <w:bCs/>
                <w:rtl/>
                <w:lang w:bidi="ar-SY"/>
              </w:rPr>
              <w:t>ميثاق الأمم المتحدة</w:t>
            </w:r>
          </w:p>
        </w:tc>
        <w:tc>
          <w:tcPr>
            <w:tcW w:w="1640" w:type="dxa"/>
            <w:gridSpan w:val="2"/>
          </w:tcPr>
          <w:p w:rsidR="0045659F" w:rsidRPr="00392E8E" w:rsidRDefault="0045659F" w:rsidP="00F7487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45659F" w:rsidRPr="00392E8E" w:rsidRDefault="0045659F" w:rsidP="00F7487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0700F5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0700F5" w:rsidRPr="00FF3CB0" w:rsidRDefault="000700F5" w:rsidP="00767255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الصيفية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700F5" w:rsidRDefault="000700F5" w:rsidP="00D47ED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0700F5" w:rsidRPr="00FF3CB0" w:rsidRDefault="000700F5" w:rsidP="00D47ED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1352C9" w:rsidRDefault="001352C9" w:rsidP="001352C9">
      <w:pPr>
        <w:rPr>
          <w:rFonts w:hint="cs"/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3076"/>
        <w:gridCol w:w="1481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076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481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59610A" w:rsidRPr="00F74874" w:rsidRDefault="000309B0" w:rsidP="00F7487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  <w:lang w:bidi="ar-IQ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الإعلان العالمي لحقوق الإنسان</w:t>
            </w:r>
          </w:p>
        </w:tc>
        <w:tc>
          <w:tcPr>
            <w:tcW w:w="1481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59610A" w:rsidRPr="00F74874" w:rsidRDefault="000309B0" w:rsidP="00F7487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الإعلان العالمي لحقوق الإنسان</w:t>
            </w:r>
          </w:p>
        </w:tc>
        <w:tc>
          <w:tcPr>
            <w:tcW w:w="1481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59610A" w:rsidRPr="00F74874" w:rsidRDefault="000309B0" w:rsidP="00F7487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حقوق الإنسان الفردية والجماعية</w:t>
            </w:r>
          </w:p>
        </w:tc>
        <w:tc>
          <w:tcPr>
            <w:tcW w:w="1481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0309B0" w:rsidP="00F7487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حقوق الإنسان الفردية والجماعية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حقوق الإنسان الاقتصادية والاجتماعية والثقافية والسياسية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حقوق الإنسان الاقتصادية والاجتماعية والثقافية والسياسية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حقوق الإنسان الحديثة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حقوق الإنسان الحديثة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الحق في التنمية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البيئة النظيفة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التضامن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الضمانات في الدستور والقوانين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الضمانات في الدستور والقوانين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الضمانات في حرية الصحافة والرأي العام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</w:tcPr>
          <w:p w:rsidR="000309B0" w:rsidRPr="00F74874" w:rsidRDefault="00F74874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دور المنظمات غير الحكومية في احترام وحماية حقوق الإنسان</w:t>
            </w:r>
          </w:p>
        </w:tc>
        <w:tc>
          <w:tcPr>
            <w:tcW w:w="1481" w:type="dxa"/>
            <w:vAlign w:val="center"/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309B0" w:rsidRPr="00392E8E" w:rsidRDefault="000309B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309B0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309B0" w:rsidRPr="00392E8E" w:rsidRDefault="000309B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0309B0" w:rsidRPr="00F74874" w:rsidRDefault="00F74874" w:rsidP="00F74874">
            <w:pPr>
              <w:bidi w:val="0"/>
              <w:jc w:val="center"/>
              <w:rPr>
                <w:b/>
                <w:bCs/>
                <w:lang w:bidi="ar-SY"/>
              </w:rPr>
            </w:pPr>
            <w:r w:rsidRPr="00F74874">
              <w:rPr>
                <w:rFonts w:hint="cs"/>
                <w:b/>
                <w:bCs/>
                <w:rtl/>
                <w:lang w:bidi="ar-SY"/>
              </w:rPr>
              <w:t>دور المنظمات غير الحكومية في احترام وحماية حقوق الإنسان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309B0" w:rsidRPr="00392E8E" w:rsidRDefault="000309B0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7B096C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7C1B92" w:rsidRPr="00513A7F" w:rsidRDefault="00425462" w:rsidP="00994F71">
      <w:pPr>
        <w:rPr>
          <w:rtl/>
          <w:lang w:bidi="ar-SY"/>
        </w:rPr>
      </w:pPr>
      <w:r w:rsidRPr="00425462">
        <w:rPr>
          <w:b/>
          <w:bCs/>
          <w:noProof/>
          <w:sz w:val="32"/>
          <w:szCs w:val="32"/>
          <w:rtl/>
        </w:rPr>
        <w:lastRenderedPageBreak/>
        <w:pict>
          <v:roundrect id="_x0000_s1047" style="position:absolute;left:0;text-align:left;margin-left:-48.8pt;margin-top:9.15pt;width:153.95pt;height:148.75pt;z-index:251664384" arcsize="10923f">
            <v:shadow on="t" opacity=".5" offset="-6pt,-6pt"/>
            <v:textbox style="mso-next-textbox:#_x0000_s1047">
              <w:txbxContent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994F71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الثانية</w:t>
                  </w:r>
                </w:p>
                <w:p w:rsidR="008170D2" w:rsidRPr="001B6D31" w:rsidRDefault="008170D2" w:rsidP="000700F5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صلاح حسن ابراهيم</w:t>
                  </w:r>
                </w:p>
                <w:p w:rsidR="008170D2" w:rsidRPr="001B6D31" w:rsidRDefault="008170D2" w:rsidP="000700F5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</w:t>
                  </w:r>
                </w:p>
                <w:p w:rsidR="008170D2" w:rsidRPr="001B6D31" w:rsidRDefault="008170D2" w:rsidP="000700F5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دكتوراه</w:t>
                  </w:r>
                </w:p>
                <w:p w:rsidR="008170D2" w:rsidRPr="00191B0D" w:rsidRDefault="008170D2" w:rsidP="00994F71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888740" cy="1668145"/>
            <wp:effectExtent l="19050" t="0" r="0" b="0"/>
            <wp:docPr id="10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695"/>
        <w:gridCol w:w="1964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0700F5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صلاح حسن ابراهيم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0700F5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Salah.hi</w:t>
            </w:r>
            <w:r w:rsidR="00844ED6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C01F7E" w:rsidRPr="001F2168">
        <w:trPr>
          <w:trHeight w:val="597"/>
        </w:trPr>
        <w:tc>
          <w:tcPr>
            <w:tcW w:w="6467" w:type="dxa"/>
            <w:gridSpan w:val="4"/>
          </w:tcPr>
          <w:p w:rsidR="00C01F7E" w:rsidRPr="00A5660A" w:rsidRDefault="00C01F7E" w:rsidP="00C01F7E">
            <w:pPr>
              <w:bidi w:val="0"/>
              <w:jc w:val="center"/>
              <w:rPr>
                <w:lang w:bidi="ar-AE"/>
              </w:rPr>
            </w:pPr>
            <w:r w:rsidRPr="00A5660A">
              <w:rPr>
                <w:lang w:bidi="ar-AE"/>
              </w:rPr>
              <w:t>Digital Electronics Engineering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C01F7E" w:rsidRPr="00392E8E" w:rsidRDefault="00C01F7E" w:rsidP="00C01F7E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B57163" w:rsidP="00C01F7E">
            <w:pPr>
              <w:bidi w:val="0"/>
              <w:jc w:val="center"/>
              <w:rPr>
                <w:rFonts w:cs="Simplified Arabic"/>
                <w:lang w:bidi="ar-SY"/>
              </w:rPr>
            </w:pPr>
            <w:r w:rsidRPr="00AF6F21">
              <w:t>Digital Design. By Moris Mano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B57163" w:rsidRDefault="00B57163" w:rsidP="00C01F7E">
            <w:pPr>
              <w:bidi w:val="0"/>
              <w:jc w:val="center"/>
              <w:rPr>
                <w:rFonts w:ascii="Courier New" w:hAnsi="Courier New" w:cs="Simplified Arabic"/>
                <w:b/>
                <w:bCs/>
              </w:rPr>
            </w:pPr>
            <w:r w:rsidRPr="00B57163">
              <w:rPr>
                <w:rFonts w:ascii="Courier New" w:hAnsi="Courier New" w:cs="Simplified Arabic"/>
                <w:b/>
                <w:bCs/>
              </w:rPr>
              <w:t>Digital principles and applications by Rojer tokheem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0700F5" w:rsidRPr="001F2168" w:rsidTr="000700F5">
        <w:trPr>
          <w:trHeight w:val="1023"/>
        </w:trPr>
        <w:tc>
          <w:tcPr>
            <w:tcW w:w="1545" w:type="dxa"/>
          </w:tcPr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0700F5" w:rsidRPr="00246D2D" w:rsidRDefault="000700F5" w:rsidP="000700F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964" w:type="dxa"/>
          </w:tcPr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0700F5" w:rsidRPr="00392E8E" w:rsidRDefault="000700F5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0700F5" w:rsidRPr="001F2168" w:rsidTr="000700F5">
        <w:trPr>
          <w:trHeight w:val="553"/>
        </w:trPr>
        <w:tc>
          <w:tcPr>
            <w:tcW w:w="1545" w:type="dxa"/>
          </w:tcPr>
          <w:p w:rsidR="000700F5" w:rsidRPr="00392E8E" w:rsidRDefault="000700F5" w:rsidP="005662FC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0700F5" w:rsidRPr="00392E8E" w:rsidRDefault="000700F5" w:rsidP="005662FC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695" w:type="dxa"/>
          </w:tcPr>
          <w:p w:rsidR="000700F5" w:rsidRPr="00392E8E" w:rsidRDefault="000700F5" w:rsidP="0076725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964" w:type="dxa"/>
          </w:tcPr>
          <w:p w:rsidR="000700F5" w:rsidRPr="00392E8E" w:rsidRDefault="000700F5" w:rsidP="0076725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0700F5" w:rsidRPr="00392E8E" w:rsidRDefault="000700F5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C01F7E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C01F7E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72"/>
        <w:gridCol w:w="2815"/>
        <w:gridCol w:w="6"/>
        <w:gridCol w:w="1634"/>
        <w:gridCol w:w="633"/>
      </w:tblGrid>
      <w:tr w:rsidR="009C1E6E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9C1E6E" w:rsidRPr="00392E8E" w:rsidRDefault="009C1E6E" w:rsidP="009C1E6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Asynchronous Counter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0700F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0700F5"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8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Asynchronous Counter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rPr>
                <w:lang w:bidi="ar-SY"/>
              </w:rPr>
            </w:pP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U</w:t>
            </w:r>
            <w:r>
              <w:rPr>
                <w:b/>
                <w:bCs/>
              </w:rPr>
              <w:t>p</w:t>
            </w:r>
            <w:r w:rsidRPr="00F35349">
              <w:rPr>
                <w:b/>
                <w:bCs/>
              </w:rPr>
              <w:t>-D</w:t>
            </w:r>
            <w:r>
              <w:rPr>
                <w:b/>
                <w:bCs/>
              </w:rPr>
              <w:t>own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U</w:t>
            </w:r>
            <w:r>
              <w:rPr>
                <w:b/>
                <w:bCs/>
              </w:rPr>
              <w:t>p</w:t>
            </w:r>
            <w:r w:rsidRPr="00F35349">
              <w:rPr>
                <w:b/>
                <w:bCs/>
              </w:rPr>
              <w:t>-D</w:t>
            </w:r>
            <w:r>
              <w:rPr>
                <w:b/>
                <w:bCs/>
              </w:rPr>
              <w:t>own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Counter Applications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Counter Applications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egister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egister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F35349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Register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E15D4F" w:rsidP="009C1E6E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F35349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Register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CD57D8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hift </w:t>
            </w:r>
            <w:r w:rsidRPr="00F35349">
              <w:rPr>
                <w:b/>
                <w:bCs/>
              </w:rPr>
              <w:t>R</w:t>
            </w:r>
            <w:r>
              <w:rPr>
                <w:b/>
                <w:bCs/>
              </w:rPr>
              <w:t>egister</w:t>
            </w:r>
            <w:r w:rsidRPr="00F35349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pplications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CD57D8" w:rsidP="009C1E6E">
            <w:pPr>
              <w:bidi w:val="0"/>
              <w:jc w:val="lowKashida"/>
              <w:rPr>
                <w:lang w:bidi="ar-SY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hift </w:t>
            </w:r>
            <w:r w:rsidRPr="00F35349">
              <w:rPr>
                <w:b/>
                <w:bCs/>
              </w:rPr>
              <w:t>R</w:t>
            </w:r>
            <w:r>
              <w:rPr>
                <w:b/>
                <w:bCs/>
              </w:rPr>
              <w:t>egister</w:t>
            </w:r>
            <w:r w:rsidRPr="00F35349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pplications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CD57D8" w:rsidP="009C1E6E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ynchronous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CD57D8" w:rsidP="009C1E6E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ynchronous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640" w:type="dxa"/>
            <w:gridSpan w:val="2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9C1E6E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9C1E6E" w:rsidRPr="00FF3CB0" w:rsidRDefault="009C1E6E" w:rsidP="009C1E6E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9C1E6E" w:rsidRDefault="009C1E6E" w:rsidP="009C1E6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9C1E6E" w:rsidRPr="00FF3CB0" w:rsidRDefault="009C1E6E" w:rsidP="009C1E6E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D57D8" w:rsidP="00CD57D8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O</w:t>
            </w:r>
            <w:r>
              <w:rPr>
                <w:b/>
                <w:bCs/>
              </w:rPr>
              <w:t>peration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ynchronous</w:t>
            </w:r>
            <w:r w:rsidRPr="005D0433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D57D8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O</w:t>
            </w:r>
            <w:r>
              <w:rPr>
                <w:b/>
                <w:bCs/>
              </w:rPr>
              <w:t>peration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ynchronous</w:t>
            </w:r>
            <w:r w:rsidRPr="005D0433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D57D8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D57D8" w:rsidP="0059610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D57D8" w:rsidP="0059610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D57D8" w:rsidP="0059610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CD57D8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PLD M</w:t>
            </w:r>
            <w:r>
              <w:rPr>
                <w:b/>
                <w:bCs/>
              </w:rPr>
              <w:t>emory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CD57D8" w:rsidRPr="00392E8E">
        <w:trPr>
          <w:trHeight w:val="555"/>
        </w:trPr>
        <w:tc>
          <w:tcPr>
            <w:tcW w:w="1662" w:type="dxa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D57D8" w:rsidRPr="00392E8E" w:rsidRDefault="00CD57D8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D57D8" w:rsidRPr="00392E8E" w:rsidRDefault="00CD57D8" w:rsidP="00CD57D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PLD M</w:t>
            </w:r>
            <w:r>
              <w:rPr>
                <w:b/>
                <w:bCs/>
              </w:rPr>
              <w:t>emory</w:t>
            </w:r>
          </w:p>
        </w:tc>
        <w:tc>
          <w:tcPr>
            <w:tcW w:w="1640" w:type="dxa"/>
            <w:vAlign w:val="center"/>
          </w:tcPr>
          <w:p w:rsidR="00CD57D8" w:rsidRPr="00392E8E" w:rsidRDefault="00CD57D8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D57D8" w:rsidRPr="00392E8E" w:rsidRDefault="00CD57D8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CD57D8" w:rsidRPr="00392E8E">
        <w:trPr>
          <w:trHeight w:val="555"/>
        </w:trPr>
        <w:tc>
          <w:tcPr>
            <w:tcW w:w="1662" w:type="dxa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D57D8" w:rsidRPr="00392E8E" w:rsidRDefault="00CD57D8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D57D8" w:rsidRPr="00392E8E" w:rsidRDefault="00CD57D8" w:rsidP="00CD57D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PLD M</w:t>
            </w:r>
            <w:r>
              <w:rPr>
                <w:b/>
                <w:bCs/>
              </w:rPr>
              <w:t>emory</w:t>
            </w:r>
          </w:p>
        </w:tc>
        <w:tc>
          <w:tcPr>
            <w:tcW w:w="1640" w:type="dxa"/>
            <w:vAlign w:val="center"/>
          </w:tcPr>
          <w:p w:rsidR="00CD57D8" w:rsidRPr="00392E8E" w:rsidRDefault="00CD57D8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D57D8" w:rsidRPr="00392E8E" w:rsidRDefault="00CD57D8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CD57D8" w:rsidRPr="00392E8E">
        <w:trPr>
          <w:trHeight w:val="555"/>
        </w:trPr>
        <w:tc>
          <w:tcPr>
            <w:tcW w:w="1662" w:type="dxa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D57D8" w:rsidRPr="00392E8E" w:rsidRDefault="00CD57D8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D57D8" w:rsidRPr="00392E8E" w:rsidRDefault="00CD57D8" w:rsidP="0059610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A</w:t>
            </w:r>
            <w:r>
              <w:rPr>
                <w:b/>
                <w:bCs/>
              </w:rPr>
              <w:t>nalog-to</w:t>
            </w:r>
            <w:r w:rsidRPr="005D0433">
              <w:rPr>
                <w:b/>
                <w:bCs/>
              </w:rPr>
              <w:t>-D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CD57D8" w:rsidRPr="00392E8E" w:rsidRDefault="00CD57D8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D57D8" w:rsidRPr="00392E8E" w:rsidRDefault="00CD57D8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CD57D8" w:rsidRPr="00392E8E">
        <w:trPr>
          <w:trHeight w:val="555"/>
        </w:trPr>
        <w:tc>
          <w:tcPr>
            <w:tcW w:w="1662" w:type="dxa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D57D8" w:rsidRPr="00392E8E" w:rsidRDefault="00CD57D8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D57D8" w:rsidRPr="00392E8E" w:rsidRDefault="00CD57D8" w:rsidP="0059610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A</w:t>
            </w:r>
            <w:r>
              <w:rPr>
                <w:b/>
                <w:bCs/>
              </w:rPr>
              <w:t>nalog-to</w:t>
            </w:r>
            <w:r w:rsidRPr="005D0433">
              <w:rPr>
                <w:b/>
                <w:bCs/>
              </w:rPr>
              <w:t>-D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CD57D8" w:rsidRPr="00392E8E" w:rsidRDefault="00CD57D8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D57D8" w:rsidRPr="00392E8E" w:rsidRDefault="00CD57D8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CD57D8" w:rsidRPr="00392E8E">
        <w:trPr>
          <w:trHeight w:val="555"/>
        </w:trPr>
        <w:tc>
          <w:tcPr>
            <w:tcW w:w="1662" w:type="dxa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D57D8" w:rsidRPr="00392E8E" w:rsidRDefault="00CD57D8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D57D8" w:rsidRPr="00392E8E" w:rsidRDefault="00CD57D8" w:rsidP="0059610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A</w:t>
            </w:r>
            <w:r>
              <w:rPr>
                <w:b/>
                <w:bCs/>
              </w:rPr>
              <w:t>nalog-to</w:t>
            </w:r>
            <w:r w:rsidRPr="005D0433">
              <w:rPr>
                <w:b/>
                <w:bCs/>
              </w:rPr>
              <w:t>-D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CD57D8" w:rsidRPr="00392E8E" w:rsidRDefault="00CD57D8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D57D8" w:rsidRPr="00392E8E" w:rsidRDefault="00CD57D8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CD57D8" w:rsidRPr="00392E8E">
        <w:trPr>
          <w:trHeight w:val="555"/>
        </w:trPr>
        <w:tc>
          <w:tcPr>
            <w:tcW w:w="1662" w:type="dxa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D57D8" w:rsidRPr="00392E8E" w:rsidRDefault="00CD57D8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D57D8" w:rsidRPr="00392E8E" w:rsidRDefault="00CD57D8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>-</w:t>
            </w:r>
            <w:r>
              <w:rPr>
                <w:b/>
                <w:bCs/>
              </w:rPr>
              <w:t>to</w:t>
            </w:r>
            <w:r w:rsidRPr="005D0433">
              <w:rPr>
                <w:b/>
                <w:bCs/>
              </w:rPr>
              <w:t>-A</w:t>
            </w:r>
            <w:r>
              <w:rPr>
                <w:b/>
                <w:bCs/>
              </w:rPr>
              <w:t xml:space="preserve">nalog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CD57D8" w:rsidRPr="00392E8E" w:rsidRDefault="00CD57D8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D57D8" w:rsidRPr="00392E8E" w:rsidRDefault="00CD57D8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CD57D8" w:rsidRPr="00392E8E">
        <w:trPr>
          <w:trHeight w:val="555"/>
        </w:trPr>
        <w:tc>
          <w:tcPr>
            <w:tcW w:w="1662" w:type="dxa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D57D8" w:rsidRPr="00392E8E" w:rsidRDefault="00CD57D8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D57D8" w:rsidRPr="00392E8E" w:rsidRDefault="00CD57D8" w:rsidP="0059610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>-</w:t>
            </w:r>
            <w:r>
              <w:rPr>
                <w:b/>
                <w:bCs/>
              </w:rPr>
              <w:t>to</w:t>
            </w:r>
            <w:r w:rsidRPr="005D0433">
              <w:rPr>
                <w:b/>
                <w:bCs/>
              </w:rPr>
              <w:t>-A</w:t>
            </w:r>
            <w:r>
              <w:rPr>
                <w:b/>
                <w:bCs/>
              </w:rPr>
              <w:t xml:space="preserve">nalog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D57D8" w:rsidRPr="00392E8E" w:rsidRDefault="00CD57D8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CD57D8" w:rsidRPr="00392E8E">
        <w:trPr>
          <w:trHeight w:val="555"/>
        </w:trPr>
        <w:tc>
          <w:tcPr>
            <w:tcW w:w="1662" w:type="dxa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D57D8" w:rsidRPr="00392E8E" w:rsidRDefault="00CD57D8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D57D8" w:rsidRPr="00392E8E" w:rsidRDefault="00CD57D8" w:rsidP="0059610A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ntroduction to </w:t>
            </w: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>icroprocessor</w:t>
            </w:r>
          </w:p>
        </w:tc>
        <w:tc>
          <w:tcPr>
            <w:tcW w:w="1640" w:type="dxa"/>
            <w:vAlign w:val="center"/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CD57D8" w:rsidRPr="00392E8E" w:rsidRDefault="00CD57D8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CD57D8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D57D8" w:rsidRPr="00392E8E" w:rsidRDefault="00CD57D8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CD57D8" w:rsidRPr="005D0433" w:rsidRDefault="00CD57D8" w:rsidP="00CD57D8">
            <w:pPr>
              <w:bidi w:val="0"/>
              <w:rPr>
                <w:b/>
                <w:bCs/>
              </w:rPr>
            </w:pP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icroprocessor </w:t>
            </w:r>
            <w:r w:rsidRPr="005D0433">
              <w:rPr>
                <w:b/>
                <w:bCs/>
              </w:rPr>
              <w:t>U</w:t>
            </w:r>
            <w:r>
              <w:rPr>
                <w:b/>
                <w:bCs/>
              </w:rPr>
              <w:t>nit</w:t>
            </w:r>
          </w:p>
          <w:p w:rsidR="00CD57D8" w:rsidRPr="00392E8E" w:rsidRDefault="00CD57D8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D57D8" w:rsidRPr="00392E8E" w:rsidRDefault="00CD57D8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7B096C">
      <w:pPr>
        <w:jc w:val="center"/>
        <w:rPr>
          <w:rtl/>
          <w:lang w:bidi="ar-SY"/>
        </w:rPr>
      </w:pPr>
    </w:p>
    <w:p w:rsidR="007C1B92" w:rsidRDefault="007C1B92" w:rsidP="00513A7F">
      <w:pPr>
        <w:outlineLvl w:val="0"/>
        <w:rPr>
          <w:b/>
          <w:bCs/>
          <w:sz w:val="32"/>
          <w:szCs w:val="32"/>
          <w:rtl/>
        </w:rPr>
      </w:pPr>
    </w:p>
    <w:p w:rsidR="007C1B92" w:rsidRDefault="00425462" w:rsidP="0082779F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48" style="position:absolute;left:0;text-align:left;margin-left:-47.9pt;margin-top:8.2pt;width:153.95pt;height:128.95pt;z-index:251665408" arcsize="10923f">
            <v:shadow on="t" opacity=".5" offset="-6pt,-6pt"/>
            <v:textbox style="mso-next-textbox:#_x0000_s1048">
              <w:txbxContent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الثانية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اياد قيس 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82779F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09060" cy="1668145"/>
            <wp:effectExtent l="19050" t="0" r="0" b="0"/>
            <wp:docPr id="11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513A7F">
      <w:pPr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513A7F" w:rsidRDefault="00513A7F" w:rsidP="00513A7F">
      <w:pPr>
        <w:outlineLvl w:val="0"/>
        <w:rPr>
          <w:b/>
          <w:bCs/>
          <w:sz w:val="32"/>
          <w:szCs w:val="32"/>
          <w:rtl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695"/>
        <w:gridCol w:w="1964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EC0179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اياد قيس عبد الكريم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EC0179" w:rsidP="00EC017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Aiyad_qais</w:t>
            </w:r>
            <w:r w:rsidR="00185F9F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C01F7E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C01F7E" w:rsidRDefault="00C01F7E" w:rsidP="00C01F7E">
            <w:pPr>
              <w:bidi w:val="0"/>
              <w:jc w:val="center"/>
              <w:rPr>
                <w:lang w:bidi="ar-AE"/>
              </w:rPr>
            </w:pPr>
            <w:r w:rsidRPr="00310F24">
              <w:rPr>
                <w:lang w:bidi="ar-AE"/>
              </w:rPr>
              <w:t>Mathematics</w:t>
            </w:r>
            <w:r>
              <w:rPr>
                <w:lang w:bidi="ar-AE"/>
              </w:rPr>
              <w:t xml:space="preserve"> II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C01F7E" w:rsidRPr="00392E8E" w:rsidRDefault="00C01F7E" w:rsidP="00C01F7E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185F9F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185F9F" w:rsidRPr="00392E8E" w:rsidRDefault="00185F9F" w:rsidP="00185F9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Calculus by Thomas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85F9F" w:rsidRPr="00392E8E" w:rsidRDefault="00185F9F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185F9F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185F9F" w:rsidRPr="00392E8E" w:rsidRDefault="00185F9F" w:rsidP="00185F9F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Calculus by James Stewart ,Barbara Frank.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85F9F" w:rsidRPr="00392E8E" w:rsidRDefault="00185F9F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0700F5" w:rsidRPr="001F2168" w:rsidTr="000700F5">
        <w:trPr>
          <w:trHeight w:val="1023"/>
        </w:trPr>
        <w:tc>
          <w:tcPr>
            <w:tcW w:w="1545" w:type="dxa"/>
          </w:tcPr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964" w:type="dxa"/>
          </w:tcPr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0700F5" w:rsidRPr="00246D2D" w:rsidRDefault="000700F5" w:rsidP="00C01F7E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0700F5" w:rsidRPr="00392E8E" w:rsidRDefault="000700F5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0700F5" w:rsidRPr="001F2168" w:rsidTr="000700F5">
        <w:trPr>
          <w:trHeight w:val="553"/>
        </w:trPr>
        <w:tc>
          <w:tcPr>
            <w:tcW w:w="1545" w:type="dxa"/>
          </w:tcPr>
          <w:p w:rsidR="000700F5" w:rsidRPr="00392E8E" w:rsidRDefault="000700F5" w:rsidP="00747E2C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0700F5" w:rsidRPr="00392E8E" w:rsidRDefault="000700F5" w:rsidP="00747E2C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00%</w:t>
            </w:r>
          </w:p>
        </w:tc>
        <w:tc>
          <w:tcPr>
            <w:tcW w:w="1695" w:type="dxa"/>
          </w:tcPr>
          <w:p w:rsidR="000700F5" w:rsidRPr="00392E8E" w:rsidRDefault="000700F5" w:rsidP="0076725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964" w:type="dxa"/>
          </w:tcPr>
          <w:p w:rsidR="000700F5" w:rsidRPr="00392E8E" w:rsidRDefault="000700F5" w:rsidP="0076725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0700F5" w:rsidRPr="00392E8E" w:rsidRDefault="000700F5" w:rsidP="00C01F7E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C01F7E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C01F7E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BD184D" w:rsidRDefault="00BD184D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513A7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72"/>
        <w:gridCol w:w="2815"/>
        <w:gridCol w:w="6"/>
        <w:gridCol w:w="1634"/>
        <w:gridCol w:w="633"/>
      </w:tblGrid>
      <w:tr w:rsidR="009C1E6E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9C1E6E" w:rsidRPr="00392E8E" w:rsidRDefault="009C1E6E" w:rsidP="009C1E6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F655F">
              <w:rPr>
                <w:b/>
                <w:bCs/>
              </w:rPr>
              <w:t>Sequences and series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F655F">
              <w:rPr>
                <w:b/>
                <w:bCs/>
              </w:rPr>
              <w:t>Sequences and series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F655F">
              <w:rPr>
                <w:b/>
                <w:bCs/>
              </w:rPr>
              <w:t>Sequences and series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lang w:bidi="ar-SY"/>
              </w:rPr>
            </w:pPr>
            <w:r w:rsidRPr="00DF655F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D</w:t>
            </w:r>
            <w:r w:rsidRPr="00DF655F">
              <w:rPr>
                <w:b/>
                <w:bCs/>
              </w:rPr>
              <w:t>ifferentiation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lang w:bidi="ar-SY"/>
              </w:rPr>
            </w:pPr>
            <w:r w:rsidRPr="00DF655F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D</w:t>
            </w:r>
            <w:r w:rsidRPr="00DF655F">
              <w:rPr>
                <w:b/>
                <w:bCs/>
              </w:rPr>
              <w:t>ifferentiation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lang w:bidi="ar-SY"/>
              </w:rPr>
            </w:pPr>
            <w:r w:rsidRPr="00DF655F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D</w:t>
            </w:r>
            <w:r w:rsidRPr="00DF655F">
              <w:rPr>
                <w:b/>
                <w:bCs/>
              </w:rPr>
              <w:t>ifferentiation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D268F">
              <w:rPr>
                <w:b/>
                <w:bCs/>
              </w:rPr>
              <w:t xml:space="preserve">Ordinary </w:t>
            </w:r>
            <w:r>
              <w:rPr>
                <w:b/>
                <w:bCs/>
              </w:rPr>
              <w:t>D</w:t>
            </w:r>
            <w:r w:rsidRPr="006D268F">
              <w:rPr>
                <w:b/>
                <w:bCs/>
              </w:rPr>
              <w:t xml:space="preserve">ifferential </w:t>
            </w:r>
            <w:r>
              <w:rPr>
                <w:b/>
                <w:bCs/>
              </w:rPr>
              <w:t>E</w:t>
            </w:r>
            <w:r w:rsidRPr="006D268F">
              <w:rPr>
                <w:b/>
                <w:bCs/>
              </w:rPr>
              <w:t>quations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D268F">
              <w:rPr>
                <w:b/>
                <w:bCs/>
              </w:rPr>
              <w:t xml:space="preserve">Ordinary </w:t>
            </w:r>
            <w:r>
              <w:rPr>
                <w:b/>
                <w:bCs/>
              </w:rPr>
              <w:t>D</w:t>
            </w:r>
            <w:r w:rsidRPr="006D268F">
              <w:rPr>
                <w:b/>
                <w:bCs/>
              </w:rPr>
              <w:t xml:space="preserve">ifferential </w:t>
            </w:r>
            <w:r>
              <w:rPr>
                <w:b/>
                <w:bCs/>
              </w:rPr>
              <w:t>E</w:t>
            </w:r>
            <w:r w:rsidRPr="006D268F">
              <w:rPr>
                <w:b/>
                <w:bCs/>
              </w:rPr>
              <w:t>quations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D268F">
              <w:rPr>
                <w:b/>
                <w:bCs/>
              </w:rPr>
              <w:t xml:space="preserve">Ordinary </w:t>
            </w:r>
            <w:r>
              <w:rPr>
                <w:b/>
                <w:bCs/>
              </w:rPr>
              <w:t>D</w:t>
            </w:r>
            <w:r w:rsidRPr="006D268F">
              <w:rPr>
                <w:b/>
                <w:bCs/>
              </w:rPr>
              <w:t xml:space="preserve">ifferential </w:t>
            </w:r>
            <w:r>
              <w:rPr>
                <w:b/>
                <w:bCs/>
              </w:rPr>
              <w:t>E</w:t>
            </w:r>
            <w:r w:rsidRPr="006D268F">
              <w:rPr>
                <w:b/>
                <w:bCs/>
              </w:rPr>
              <w:t>quations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lang w:bidi="ar-SY"/>
              </w:rPr>
            </w:pPr>
            <w:smartTag w:uri="urn:schemas-microsoft-com:office:smarttags" w:element="place">
              <w:r w:rsidRPr="006D268F">
                <w:rPr>
                  <w:b/>
                  <w:bCs/>
                </w:rPr>
                <w:t>L</w:t>
              </w:r>
              <w:r>
                <w:rPr>
                  <w:b/>
                  <w:bCs/>
                </w:rPr>
                <w:t>aplace</w:t>
              </w:r>
            </w:smartTag>
            <w:r>
              <w:rPr>
                <w:b/>
                <w:bCs/>
              </w:rPr>
              <w:t xml:space="preserve"> </w:t>
            </w:r>
            <w:r w:rsidRPr="006D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Transform</w:t>
            </w:r>
            <w:r w:rsidRPr="006D268F">
              <w:rPr>
                <w:b/>
                <w:bCs/>
              </w:rPr>
              <w:t xml:space="preserve">(L.T) 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lang w:bidi="ar-SY"/>
              </w:rPr>
            </w:pPr>
            <w:smartTag w:uri="urn:schemas-microsoft-com:office:smarttags" w:element="place">
              <w:r w:rsidRPr="006D268F">
                <w:rPr>
                  <w:b/>
                  <w:bCs/>
                </w:rPr>
                <w:t>L</w:t>
              </w:r>
              <w:r>
                <w:rPr>
                  <w:b/>
                  <w:bCs/>
                </w:rPr>
                <w:t>aplace</w:t>
              </w:r>
            </w:smartTag>
            <w:r>
              <w:rPr>
                <w:b/>
                <w:bCs/>
              </w:rPr>
              <w:t xml:space="preserve"> </w:t>
            </w:r>
            <w:r w:rsidRPr="006D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Transform</w:t>
            </w:r>
            <w:r w:rsidRPr="006D268F">
              <w:rPr>
                <w:b/>
                <w:bCs/>
              </w:rPr>
              <w:t>(L.T)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lang w:bidi="ar-SY"/>
              </w:rPr>
            </w:pPr>
            <w:smartTag w:uri="urn:schemas-microsoft-com:office:smarttags" w:element="place">
              <w:r w:rsidRPr="006D268F">
                <w:rPr>
                  <w:b/>
                  <w:bCs/>
                </w:rPr>
                <w:t>L</w:t>
              </w:r>
              <w:r>
                <w:rPr>
                  <w:b/>
                  <w:bCs/>
                </w:rPr>
                <w:t>aplace</w:t>
              </w:r>
            </w:smartTag>
            <w:r>
              <w:rPr>
                <w:b/>
                <w:bCs/>
              </w:rPr>
              <w:t xml:space="preserve"> </w:t>
            </w:r>
            <w:r w:rsidRPr="006D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Transform</w:t>
            </w:r>
            <w:r w:rsidRPr="006D268F">
              <w:rPr>
                <w:b/>
                <w:bCs/>
              </w:rPr>
              <w:t>(L.T)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501A1">
              <w:rPr>
                <w:b/>
                <w:bCs/>
              </w:rPr>
              <w:t>F</w:t>
            </w:r>
            <w:r>
              <w:rPr>
                <w:b/>
                <w:bCs/>
              </w:rPr>
              <w:t>ourier</w:t>
            </w:r>
            <w:r w:rsidRPr="007501A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eries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jc w:val="lowKashida"/>
              <w:rPr>
                <w:lang w:bidi="ar-SY"/>
              </w:rPr>
            </w:pPr>
            <w:r w:rsidRPr="007501A1">
              <w:rPr>
                <w:b/>
                <w:bCs/>
              </w:rPr>
              <w:t>F</w:t>
            </w:r>
            <w:r>
              <w:rPr>
                <w:b/>
                <w:bCs/>
              </w:rPr>
              <w:t>ourier</w:t>
            </w:r>
            <w:r w:rsidRPr="007501A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eries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lang w:bidi="ar-SY"/>
              </w:rPr>
            </w:pPr>
            <w:r w:rsidRPr="007501A1">
              <w:rPr>
                <w:b/>
                <w:bCs/>
              </w:rPr>
              <w:t>F</w:t>
            </w:r>
            <w:r>
              <w:rPr>
                <w:b/>
                <w:bCs/>
              </w:rPr>
              <w:t>ourier</w:t>
            </w:r>
            <w:r w:rsidRPr="007501A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eries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9C1E6E" w:rsidRPr="00392E8E">
        <w:trPr>
          <w:trHeight w:val="555"/>
        </w:trPr>
        <w:tc>
          <w:tcPr>
            <w:tcW w:w="1662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9C1E6E" w:rsidRPr="00392E8E" w:rsidRDefault="003F70A2" w:rsidP="009C1E6E">
            <w:pPr>
              <w:bidi w:val="0"/>
              <w:rPr>
                <w:lang w:bidi="ar-SY"/>
              </w:rPr>
            </w:pPr>
            <w:r w:rsidRPr="007501A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ultiple </w:t>
            </w:r>
            <w:r w:rsidRPr="007501A1">
              <w:rPr>
                <w:b/>
                <w:bCs/>
              </w:rPr>
              <w:t>I</w:t>
            </w:r>
            <w:r>
              <w:rPr>
                <w:b/>
                <w:bCs/>
              </w:rPr>
              <w:t>ntegrals</w:t>
            </w:r>
          </w:p>
        </w:tc>
        <w:tc>
          <w:tcPr>
            <w:tcW w:w="1640" w:type="dxa"/>
            <w:gridSpan w:val="2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9C1E6E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9C1E6E" w:rsidRPr="00FF3CB0" w:rsidRDefault="009C1E6E" w:rsidP="009C1E6E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9C1E6E" w:rsidRDefault="009C1E6E" w:rsidP="009C1E6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9C1E6E" w:rsidRPr="00FF3CB0" w:rsidRDefault="009C1E6E" w:rsidP="009C1E6E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F70A2" w:rsidP="003F70A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501A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ultiple </w:t>
            </w:r>
            <w:r w:rsidRPr="007501A1">
              <w:rPr>
                <w:b/>
                <w:bCs/>
              </w:rPr>
              <w:t>I</w:t>
            </w:r>
            <w:r>
              <w:rPr>
                <w:b/>
                <w:bCs/>
              </w:rPr>
              <w:t>ntegrals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3F70A2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501A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ultiple </w:t>
            </w:r>
            <w:r w:rsidRPr="007501A1">
              <w:rPr>
                <w:b/>
                <w:bCs/>
              </w:rPr>
              <w:t>I</w:t>
            </w:r>
            <w:r>
              <w:rPr>
                <w:b/>
                <w:bCs/>
              </w:rPr>
              <w:t>ntegrals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lang w:bidi="ar-SY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lang w:bidi="ar-SY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lang w:bidi="ar-SY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BF47C2" w:rsidP="0059610A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59610A" w:rsidRPr="00392E8E" w:rsidRDefault="00BF47C2" w:rsidP="0059610A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7B096C">
      <w:pPr>
        <w:jc w:val="center"/>
        <w:rPr>
          <w:rtl/>
          <w:lang w:bidi="ar-SY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7C1B92" w:rsidRDefault="00425462" w:rsidP="0082779F">
      <w:pPr>
        <w:outlineLvl w:val="0"/>
        <w:rPr>
          <w:b/>
          <w:bCs/>
          <w:sz w:val="32"/>
          <w:szCs w:val="32"/>
          <w:rtl/>
          <w:lang w:bidi="ar-AE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50" style="position:absolute;left:0;text-align:left;margin-left:-54.25pt;margin-top:1.55pt;width:153.95pt;height:142.4pt;z-index:251666432" arcsize="10923f">
            <v:shadow on="t" opacity=".5" offset="-6pt,-6pt"/>
            <v:textbox style="mso-next-textbox:#_x0000_s1050">
              <w:txbxContent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الثانية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عباس سلمان حميد</w:t>
                  </w:r>
                </w:p>
                <w:p w:rsidR="008170D2" w:rsidRPr="001B6D31" w:rsidRDefault="008170D2" w:rsidP="000700F5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82779F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59225" cy="1668145"/>
            <wp:effectExtent l="19050" t="0" r="3175" b="0"/>
            <wp:docPr id="12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513A7F">
      <w:pPr>
        <w:outlineLvl w:val="0"/>
        <w:rPr>
          <w:b/>
          <w:bCs/>
          <w:sz w:val="32"/>
          <w:szCs w:val="32"/>
          <w:rtl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8942CC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عباس سلمان حميد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8942CC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abbasfuture</w:t>
            </w:r>
            <w:r w:rsidR="00AD1E6E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2A5B52" w:rsidRPr="001F2168">
        <w:trPr>
          <w:trHeight w:val="597"/>
        </w:trPr>
        <w:tc>
          <w:tcPr>
            <w:tcW w:w="6467" w:type="dxa"/>
            <w:gridSpan w:val="4"/>
          </w:tcPr>
          <w:p w:rsidR="002A5B52" w:rsidRPr="00310F24" w:rsidRDefault="002A5B52" w:rsidP="002A5B52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 xml:space="preserve">Computer </w:t>
            </w:r>
            <w:r w:rsidRPr="00310F24">
              <w:rPr>
                <w:lang w:bidi="ar-AE"/>
              </w:rPr>
              <w:t>Programming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A5B52" w:rsidRPr="00392E8E" w:rsidRDefault="002A5B52" w:rsidP="002A5B5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392E8E" w:rsidRDefault="00B57280" w:rsidP="002A5B5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C language by James M.ortega.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392E8E" w:rsidRDefault="00B57280" w:rsidP="002A5B5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How to program C language by prentice &amp; hill.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0700F5" w:rsidRPr="001F2168" w:rsidTr="00767255">
        <w:trPr>
          <w:trHeight w:val="1023"/>
        </w:trPr>
        <w:tc>
          <w:tcPr>
            <w:tcW w:w="1545" w:type="dxa"/>
          </w:tcPr>
          <w:p w:rsidR="000700F5" w:rsidRPr="00246D2D" w:rsidRDefault="000700F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0700F5" w:rsidRPr="00246D2D" w:rsidRDefault="000700F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0700F5" w:rsidRPr="00246D2D" w:rsidRDefault="000700F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0700F5" w:rsidRPr="00246D2D" w:rsidRDefault="000700F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0700F5" w:rsidRPr="00246D2D" w:rsidRDefault="000700F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0700F5" w:rsidRPr="00246D2D" w:rsidRDefault="000700F5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0700F5" w:rsidRPr="00246D2D" w:rsidRDefault="000700F5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0700F5" w:rsidRPr="00392E8E" w:rsidRDefault="000700F5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0700F5" w:rsidRPr="001F2168" w:rsidTr="00767255">
        <w:trPr>
          <w:trHeight w:val="553"/>
        </w:trPr>
        <w:tc>
          <w:tcPr>
            <w:tcW w:w="1545" w:type="dxa"/>
          </w:tcPr>
          <w:p w:rsidR="000700F5" w:rsidRPr="00392E8E" w:rsidRDefault="000700F5" w:rsidP="00C469E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0700F5" w:rsidRPr="00392E8E" w:rsidRDefault="000700F5" w:rsidP="00C469E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0700F5" w:rsidRPr="00392E8E" w:rsidRDefault="000700F5" w:rsidP="0076725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0700F5" w:rsidRPr="00392E8E" w:rsidRDefault="000700F5" w:rsidP="0076725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0700F5" w:rsidRPr="00392E8E" w:rsidRDefault="000700F5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BD184D" w:rsidRDefault="00BD184D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700F5" w:rsidRDefault="000700F5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0700F5" w:rsidRDefault="000700F5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72"/>
        <w:gridCol w:w="2815"/>
        <w:gridCol w:w="6"/>
        <w:gridCol w:w="1634"/>
        <w:gridCol w:w="633"/>
      </w:tblGrid>
      <w:tr w:rsidR="009C1E6E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9C1E6E" w:rsidRPr="00392E8E" w:rsidRDefault="009C1E6E" w:rsidP="009C1E6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A brief history  importance of C++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27/9/2015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Simple program of C++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4/10/2015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Simple program of C++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11/10/2015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Identification, declaration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18/10/2015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Identification, declaration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24/10/2015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Data types, Expressions, Operators, Arithmetic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Data types, Expressions, Operators, Arithmetic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logical Assignment, Relation of Operator bitwise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ternary, I/O operation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cin&gt;&gt; statement, cout&lt;&lt;statement, main () function, semi column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Basic program control (for) statement, nesting loop, (while) statement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6/12/2015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(Do, while)  nesting loop, (if) statement, (if …..else) statement, switch( ) statement break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12/12/2015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Arrays, 1-D arrays initialization, declaration storing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20/12/2015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jc w:val="lowKashida"/>
              <w:rPr>
                <w:lang w:bidi="ar-SY"/>
              </w:rPr>
            </w:pPr>
            <w:r w:rsidRPr="00390704">
              <w:rPr>
                <w:lang w:bidi="ar-IQ"/>
              </w:rPr>
              <w:t>Multidimensional arrays  initialization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27/12/2015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Declaration application of 2D- arrays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3/1/2016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700F5" w:rsidRPr="00392E8E">
        <w:trPr>
          <w:trHeight w:val="555"/>
        </w:trPr>
        <w:tc>
          <w:tcPr>
            <w:tcW w:w="1662" w:type="dxa"/>
          </w:tcPr>
          <w:p w:rsidR="000700F5" w:rsidRPr="00392E8E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700F5" w:rsidRPr="00392E8E" w:rsidRDefault="000700F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700F5" w:rsidRPr="00392E8E" w:rsidRDefault="000700F5" w:rsidP="009C1E6E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Declaration application of 2D- arrays</w:t>
            </w:r>
          </w:p>
        </w:tc>
        <w:tc>
          <w:tcPr>
            <w:tcW w:w="1640" w:type="dxa"/>
            <w:gridSpan w:val="2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10/1/2016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767255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767255" w:rsidRPr="00EA0898" w:rsidRDefault="00767255" w:rsidP="00767255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767255" w:rsidRDefault="00767255" w:rsidP="009C1E6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767255" w:rsidRPr="00FF3CB0" w:rsidRDefault="00767255" w:rsidP="009C1E6E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1352C9" w:rsidRDefault="001352C9" w:rsidP="001352C9">
      <w:pPr>
        <w:rPr>
          <w:rFonts w:hint="cs"/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character arrays, Arrays &amp; pointers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Creating pointer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Declaration pointer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initialization pointer &amp; variable types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Application on pointers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A brief history  importance of MATLAB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Simple program of MATLAB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Variable, numbers, operations, functions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plots in matlab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plots of points, axes label, graph title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drawing multi point in the same graph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Basic program control (for) statement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390704">
              <w:rPr>
                <w:lang w:bidi="ar-IQ"/>
              </w:rPr>
              <w:t>nesting loop, (if) statement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(if …..else) statement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Arrays, 1-D arrays initialization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390704">
              <w:rPr>
                <w:lang w:bidi="ar-IQ"/>
              </w:rPr>
              <w:t>2D- arrays, matrix operations in matlab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7B096C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82779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425462" w:rsidP="0082779F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51" style="position:absolute;left:0;text-align:left;margin-left:-53.4pt;margin-top:4.85pt;width:153.95pt;height:147pt;z-index:251667456" arcsize="10923f">
            <v:shadow on="t" opacity=".5" offset="-6pt,-6pt"/>
            <v:textbox style="mso-next-textbox:#_x0000_s1051">
              <w:txbxContent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الثانية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روكان علي احمد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الدكتوراة</w:t>
                  </w:r>
                </w:p>
                <w:p w:rsidR="008170D2" w:rsidRPr="00191B0D" w:rsidRDefault="008170D2" w:rsidP="0082779F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38905" cy="1668145"/>
            <wp:effectExtent l="19050" t="0" r="4445" b="0"/>
            <wp:docPr id="13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1080"/>
        <w:gridCol w:w="114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5"/>
            <w:vAlign w:val="center"/>
          </w:tcPr>
          <w:p w:rsidR="001352C9" w:rsidRPr="00392E8E" w:rsidRDefault="0082779F" w:rsidP="0082779F">
            <w:pPr>
              <w:bidi w:val="0"/>
              <w:jc w:val="center"/>
              <w:rPr>
                <w:rFonts w:cs="Simplified Arabic"/>
                <w:b/>
                <w:bCs/>
                <w:lang w:bidi="ar-AE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روكان علي احمد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5"/>
            <w:vAlign w:val="center"/>
          </w:tcPr>
          <w:p w:rsidR="001352C9" w:rsidRPr="00392E8E" w:rsidRDefault="00A811E2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Rokan_L4</w:t>
            </w:r>
            <w:r w:rsidR="00ED5330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@yahoo.com.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2A5B52" w:rsidRPr="001F2168">
        <w:trPr>
          <w:trHeight w:val="597"/>
        </w:trPr>
        <w:tc>
          <w:tcPr>
            <w:tcW w:w="6467" w:type="dxa"/>
            <w:gridSpan w:val="5"/>
            <w:vAlign w:val="center"/>
          </w:tcPr>
          <w:p w:rsidR="002A5B52" w:rsidRPr="00732122" w:rsidRDefault="002A5B52" w:rsidP="002A5B52">
            <w:pPr>
              <w:bidi w:val="0"/>
              <w:jc w:val="center"/>
              <w:rPr>
                <w:lang w:bidi="ar-AE"/>
              </w:rPr>
            </w:pPr>
            <w:r w:rsidRPr="00732122">
              <w:rPr>
                <w:lang w:bidi="ar-AE"/>
              </w:rPr>
              <w:t>Electronics I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A5B52" w:rsidRPr="00392E8E" w:rsidRDefault="002A5B52" w:rsidP="002A5B5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5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5"/>
            <w:vAlign w:val="center"/>
          </w:tcPr>
          <w:p w:rsidR="0001348D" w:rsidRPr="00392E8E" w:rsidRDefault="00A72DEF" w:rsidP="002A5B5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Electronic circuits &amp; devices part 1 by Boylested.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5"/>
            <w:vAlign w:val="center"/>
          </w:tcPr>
          <w:p w:rsidR="00EA0898" w:rsidRPr="00EA0898" w:rsidRDefault="00EA0898" w:rsidP="00EA0898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1 )</w:t>
            </w:r>
            <w:r w:rsidRPr="00EA0898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Electronic Devices and Circuit by Bogart</w:t>
            </w:r>
          </w:p>
          <w:p w:rsidR="0001348D" w:rsidRPr="00392E8E" w:rsidRDefault="00EA0898" w:rsidP="00EA0898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EA0898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2) Electronic Principles by Albert Malvino, David J Bates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01348D" w:rsidRPr="001F2168">
        <w:trPr>
          <w:trHeight w:val="1023"/>
        </w:trPr>
        <w:tc>
          <w:tcPr>
            <w:tcW w:w="1545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080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142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01348D" w:rsidRPr="001F2168">
        <w:trPr>
          <w:trHeight w:val="553"/>
        </w:trPr>
        <w:tc>
          <w:tcPr>
            <w:tcW w:w="1545" w:type="dxa"/>
          </w:tcPr>
          <w:p w:rsidR="0001348D" w:rsidRPr="00392E8E" w:rsidRDefault="0001348D" w:rsidP="004F34F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01348D" w:rsidRPr="00392E8E" w:rsidRDefault="0001348D" w:rsidP="004F34F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01348D" w:rsidRPr="00392E8E" w:rsidRDefault="0001348D" w:rsidP="004F34F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080" w:type="dxa"/>
          </w:tcPr>
          <w:p w:rsidR="0001348D" w:rsidRPr="00392E8E" w:rsidRDefault="0001348D" w:rsidP="004F34F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142" w:type="dxa"/>
          </w:tcPr>
          <w:p w:rsidR="0001348D" w:rsidRPr="00392E8E" w:rsidRDefault="0001348D" w:rsidP="004F34F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5"/>
            <w:vAlign w:val="center"/>
          </w:tcPr>
          <w:p w:rsidR="0001348D" w:rsidRPr="00BF2BB9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423"/>
        <w:gridCol w:w="3164"/>
        <w:gridCol w:w="6"/>
        <w:gridCol w:w="1634"/>
        <w:gridCol w:w="633"/>
      </w:tblGrid>
      <w:tr w:rsidR="009C1E6E" w:rsidRPr="00392E8E" w:rsidTr="00EA0898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423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164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9C1E6E" w:rsidRPr="00392E8E" w:rsidRDefault="009C1E6E" w:rsidP="009C1E6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bidi w:val="0"/>
              <w:ind w:right="-216"/>
              <w:rPr>
                <w:lang w:bidi="ar-SY"/>
              </w:rPr>
            </w:pPr>
            <w:r w:rsidRPr="00EA0898">
              <w:rPr>
                <w:lang w:bidi="ar-SY"/>
              </w:rPr>
              <w:t>Bipolar Junction Transistors</w:t>
            </w:r>
          </w:p>
          <w:p w:rsidR="000700F5" w:rsidRPr="00EA0898" w:rsidRDefault="000700F5" w:rsidP="00EA0898">
            <w:pPr>
              <w:bidi w:val="0"/>
              <w:ind w:right="-216"/>
              <w:rPr>
                <w:b/>
                <w:bCs/>
                <w:color w:val="333399"/>
              </w:rPr>
            </w:pPr>
            <w:r w:rsidRPr="00EA0898">
              <w:rPr>
                <w:lang w:bidi="ar-SY"/>
              </w:rPr>
              <w:t>(BJT)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27/9/2015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0700F5" w:rsidRPr="00EA0898" w:rsidTr="00EA0898">
        <w:trPr>
          <w:trHeight w:val="393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bidi w:val="0"/>
              <w:ind w:right="-216"/>
              <w:jc w:val="both"/>
              <w:rPr>
                <w:b/>
                <w:bCs/>
                <w:color w:val="333399"/>
              </w:rPr>
            </w:pPr>
            <w:r w:rsidRPr="00EA0898">
              <w:rPr>
                <w:lang w:bidi="ar-SY"/>
              </w:rPr>
              <w:t>Construction and operation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4/10/2015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bidi w:val="0"/>
              <w:ind w:right="-216"/>
              <w:jc w:val="both"/>
              <w:rPr>
                <w:lang w:bidi="ar-SY"/>
              </w:rPr>
            </w:pPr>
            <w:r w:rsidRPr="00EA0898">
              <w:rPr>
                <w:lang w:bidi="ar-SY"/>
              </w:rPr>
              <w:t>Configurations and</w:t>
            </w:r>
          </w:p>
          <w:p w:rsidR="000700F5" w:rsidRPr="00EA0898" w:rsidRDefault="000700F5" w:rsidP="00EA0898">
            <w:pPr>
              <w:bidi w:val="0"/>
              <w:ind w:right="-216"/>
              <w:jc w:val="both"/>
              <w:rPr>
                <w:b/>
                <w:bCs/>
                <w:color w:val="333399"/>
              </w:rPr>
            </w:pPr>
            <w:r w:rsidRPr="00EA0898">
              <w:rPr>
                <w:lang w:bidi="ar-SY"/>
              </w:rPr>
              <w:t>Characteristics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11/10/2015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bidi w:val="0"/>
              <w:rPr>
                <w:lang w:bidi="ar-SY"/>
              </w:rPr>
            </w:pPr>
            <w:r w:rsidRPr="00EA0898">
              <w:rPr>
                <w:lang w:bidi="ar-SY"/>
              </w:rPr>
              <w:t>Operating regions and load–</w:t>
            </w:r>
          </w:p>
          <w:p w:rsidR="000700F5" w:rsidRPr="00EA0898" w:rsidRDefault="000700F5" w:rsidP="00EA0898">
            <w:pPr>
              <w:bidi w:val="0"/>
              <w:rPr>
                <w:lang w:bidi="ar-SY"/>
              </w:rPr>
            </w:pPr>
            <w:r w:rsidRPr="00EA0898">
              <w:rPr>
                <w:lang w:bidi="ar-SY"/>
              </w:rPr>
              <w:t>lines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18/10/2015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DC Biasing Circuits and</w:t>
            </w:r>
          </w:p>
          <w:p w:rsidR="000700F5" w:rsidRPr="00EA0898" w:rsidRDefault="000700F5" w:rsidP="00EA0898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Stability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24/10/2015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DC Biasing Circuits and</w:t>
            </w:r>
          </w:p>
          <w:p w:rsidR="000700F5" w:rsidRPr="00EA0898" w:rsidRDefault="000700F5" w:rsidP="00EA0898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Stability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DC Biasing Circuits and</w:t>
            </w:r>
          </w:p>
          <w:p w:rsidR="000700F5" w:rsidRPr="00EA0898" w:rsidRDefault="000700F5" w:rsidP="00EA0898">
            <w:pPr>
              <w:bidi w:val="0"/>
              <w:jc w:val="lowKashida"/>
              <w:rPr>
                <w:b/>
                <w:bCs/>
                <w:color w:val="333399"/>
              </w:rPr>
            </w:pPr>
            <w:r w:rsidRPr="00EA0898">
              <w:rPr>
                <w:rFonts w:eastAsia="SimSun"/>
              </w:rPr>
              <w:t>Stability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DC Biasing Circuits and</w:t>
            </w:r>
          </w:p>
          <w:p w:rsidR="000700F5" w:rsidRPr="00EA0898" w:rsidRDefault="000700F5" w:rsidP="00EA0898">
            <w:pPr>
              <w:bidi w:val="0"/>
              <w:rPr>
                <w:b/>
                <w:bCs/>
                <w:color w:val="333399"/>
              </w:rPr>
            </w:pPr>
            <w:r w:rsidRPr="00EA0898">
              <w:rPr>
                <w:rFonts w:eastAsia="SimSun"/>
              </w:rPr>
              <w:t>Stability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Power Dissipation, and</w:t>
            </w:r>
          </w:p>
          <w:p w:rsidR="000700F5" w:rsidRPr="00EA0898" w:rsidRDefault="000700F5" w:rsidP="00EA0898">
            <w:pPr>
              <w:bidi w:val="0"/>
              <w:rPr>
                <w:b/>
                <w:bCs/>
                <w:color w:val="333399"/>
              </w:rPr>
            </w:pPr>
            <w:r w:rsidRPr="00EA0898">
              <w:rPr>
                <w:rFonts w:eastAsia="SimSun"/>
              </w:rPr>
              <w:t>switching transistors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Power Dissipation, and</w:t>
            </w:r>
          </w:p>
          <w:p w:rsidR="000700F5" w:rsidRPr="00EA0898" w:rsidRDefault="000700F5" w:rsidP="00EA0898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switching transistors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29/11/2015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Transistor Equivalent</w:t>
            </w:r>
          </w:p>
          <w:p w:rsidR="000700F5" w:rsidRPr="00EA0898" w:rsidRDefault="000700F5" w:rsidP="00EA0898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Circuits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6/12/2015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Transistor Equivalent</w:t>
            </w:r>
          </w:p>
          <w:p w:rsidR="000700F5" w:rsidRPr="00EA0898" w:rsidRDefault="000700F5" w:rsidP="00EA0898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Circuits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12/12/2015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Voltage gain, current gain,</w:t>
            </w:r>
          </w:p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input and output</w:t>
            </w:r>
          </w:p>
          <w:p w:rsidR="000700F5" w:rsidRPr="00EA0898" w:rsidRDefault="000700F5" w:rsidP="00EA0898">
            <w:pPr>
              <w:bidi w:val="0"/>
              <w:rPr>
                <w:b/>
                <w:bCs/>
                <w:color w:val="333399"/>
              </w:rPr>
            </w:pPr>
            <w:r w:rsidRPr="00EA0898">
              <w:rPr>
                <w:rFonts w:eastAsia="SimSun"/>
              </w:rPr>
              <w:t>Impedance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20/12/2015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700F5" w:rsidRPr="00EA0898" w:rsidTr="00EA0898">
        <w:trPr>
          <w:trHeight w:val="900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Analysis of CE, CB and</w:t>
            </w:r>
          </w:p>
          <w:p w:rsidR="000700F5" w:rsidRPr="00EA0898" w:rsidRDefault="000700F5" w:rsidP="00EA0898">
            <w:pPr>
              <w:bidi w:val="0"/>
              <w:jc w:val="lowKashida"/>
              <w:rPr>
                <w:b/>
                <w:bCs/>
                <w:lang w:bidi="ar-SY"/>
              </w:rPr>
            </w:pPr>
            <w:r w:rsidRPr="00EA0898">
              <w:rPr>
                <w:rFonts w:eastAsia="SimSun"/>
              </w:rPr>
              <w:t>CC configurations.</w:t>
            </w:r>
            <w:r w:rsidRPr="00EA0898">
              <w:rPr>
                <w:lang w:bidi="ar-SY"/>
              </w:rPr>
              <w:t xml:space="preserve">. </w:t>
            </w:r>
          </w:p>
          <w:p w:rsidR="000700F5" w:rsidRPr="00EA0898" w:rsidRDefault="000700F5" w:rsidP="009C1E6E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27/12/2015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Analysis of CE, CB and</w:t>
            </w:r>
          </w:p>
          <w:p w:rsidR="000700F5" w:rsidRPr="00EA0898" w:rsidRDefault="000700F5" w:rsidP="00EA0898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CC configurations.</w:t>
            </w:r>
          </w:p>
        </w:tc>
        <w:tc>
          <w:tcPr>
            <w:tcW w:w="1640" w:type="dxa"/>
            <w:gridSpan w:val="2"/>
            <w:vAlign w:val="center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3/1/2016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700F5" w:rsidRPr="00EA0898" w:rsidTr="00EA0898">
        <w:trPr>
          <w:trHeight w:val="555"/>
        </w:trPr>
        <w:tc>
          <w:tcPr>
            <w:tcW w:w="1662" w:type="dxa"/>
          </w:tcPr>
          <w:p w:rsidR="000700F5" w:rsidRPr="00EA0898" w:rsidRDefault="000700F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0700F5" w:rsidRPr="00EA0898" w:rsidRDefault="000700F5" w:rsidP="009C1E6E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0700F5" w:rsidRPr="00EA0898" w:rsidRDefault="000700F5" w:rsidP="00EA0898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Analysis of CE, CB and</w:t>
            </w:r>
          </w:p>
          <w:p w:rsidR="000700F5" w:rsidRPr="00EA0898" w:rsidRDefault="000700F5" w:rsidP="00EA0898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CC configurations.</w:t>
            </w:r>
          </w:p>
        </w:tc>
        <w:tc>
          <w:tcPr>
            <w:tcW w:w="1640" w:type="dxa"/>
            <w:gridSpan w:val="2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10/1/2016</w:t>
            </w:r>
          </w:p>
        </w:tc>
        <w:tc>
          <w:tcPr>
            <w:tcW w:w="633" w:type="dxa"/>
          </w:tcPr>
          <w:p w:rsidR="000700F5" w:rsidRPr="00392E8E" w:rsidRDefault="000700F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9C1E6E" w:rsidRPr="00EA0898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9C1E6E" w:rsidRPr="00EA0898" w:rsidRDefault="00767255" w:rsidP="009C1E6E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9C1E6E" w:rsidRPr="00EA0898" w:rsidRDefault="009C1E6E" w:rsidP="009C1E6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EA0898"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 w:rsidRPr="00EA0898">
              <w:rPr>
                <w:sz w:val="28"/>
                <w:szCs w:val="28"/>
                <w:lang w:bidi="ar-IQ"/>
              </w:rPr>
              <w:t xml:space="preserve"> to</w:t>
            </w:r>
          </w:p>
          <w:p w:rsidR="009C1E6E" w:rsidRPr="00EA0898" w:rsidRDefault="009C1E6E" w:rsidP="009C1E6E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EA0898"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71ADE" w:rsidRDefault="00171ADE" w:rsidP="001352C9">
      <w:pPr>
        <w:jc w:val="center"/>
        <w:rPr>
          <w:b/>
          <w:bCs/>
          <w:sz w:val="32"/>
          <w:szCs w:val="32"/>
          <w:rtl/>
        </w:rPr>
      </w:pPr>
    </w:p>
    <w:p w:rsidR="00171ADE" w:rsidRDefault="00171ADE" w:rsidP="001352C9">
      <w:pPr>
        <w:jc w:val="center"/>
        <w:rPr>
          <w:b/>
          <w:bCs/>
          <w:sz w:val="32"/>
          <w:szCs w:val="32"/>
          <w:rtl/>
        </w:rPr>
      </w:pPr>
    </w:p>
    <w:p w:rsidR="00171ADE" w:rsidRDefault="00171ADE" w:rsidP="001352C9">
      <w:pPr>
        <w:jc w:val="center"/>
        <w:rPr>
          <w:b/>
          <w:bCs/>
          <w:sz w:val="32"/>
          <w:szCs w:val="32"/>
          <w:rtl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 w:rsidTr="00171ADE">
        <w:trPr>
          <w:cantSplit/>
          <w:trHeight w:val="96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171ADE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Construction and</w:t>
            </w:r>
          </w:p>
          <w:p w:rsidR="00767255" w:rsidRPr="00CA32EA" w:rsidRDefault="00767255" w:rsidP="00171ADE">
            <w:pPr>
              <w:bidi w:val="0"/>
              <w:jc w:val="lowKashida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characteristics of JFET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171ADE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MOSFET construction and</w:t>
            </w:r>
          </w:p>
          <w:p w:rsidR="00767255" w:rsidRPr="00CA32EA" w:rsidRDefault="00767255" w:rsidP="00171ADE">
            <w:pPr>
              <w:bidi w:val="0"/>
              <w:ind w:right="-216"/>
              <w:jc w:val="both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characteristics, CMOS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767255" w:rsidRPr="00392E8E" w:rsidTr="00CA32EA">
        <w:trPr>
          <w:trHeight w:val="413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59610A">
            <w:pPr>
              <w:bidi w:val="0"/>
              <w:ind w:right="-216"/>
              <w:jc w:val="both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DC Biasing Circuits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767255" w:rsidRPr="00392E8E" w:rsidTr="00CA32EA">
        <w:trPr>
          <w:trHeight w:val="43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59610A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DC Biasing Circuits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767255" w:rsidRPr="00392E8E" w:rsidTr="00CA32EA">
        <w:trPr>
          <w:trHeight w:val="413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59610A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Amplifier JFET / MOSFET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171ADE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Small Signal Model</w:t>
            </w:r>
          </w:p>
          <w:p w:rsidR="00767255" w:rsidRPr="00CA32EA" w:rsidRDefault="00767255" w:rsidP="00171ADE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Analysis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171ADE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Analysis of CS, CG and</w:t>
            </w:r>
          </w:p>
          <w:p w:rsidR="00767255" w:rsidRPr="00CA32EA" w:rsidRDefault="00767255" w:rsidP="00171ADE">
            <w:pPr>
              <w:bidi w:val="0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CD configurations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Analysis of CS, CG and</w:t>
            </w:r>
          </w:p>
          <w:p w:rsidR="00767255" w:rsidRPr="00CA32EA" w:rsidRDefault="00767255" w:rsidP="00CA32EA">
            <w:pPr>
              <w:bidi w:val="0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CD configurations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Analysis of CS, CG and</w:t>
            </w:r>
          </w:p>
          <w:p w:rsidR="00767255" w:rsidRPr="00CA32EA" w:rsidRDefault="00767255" w:rsidP="00CA32EA">
            <w:pPr>
              <w:bidi w:val="0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CD configurations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Analysis of CS, CG and</w:t>
            </w:r>
          </w:p>
          <w:p w:rsidR="00767255" w:rsidRPr="00CA32EA" w:rsidRDefault="00767255" w:rsidP="00CA32EA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CD configurations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Types of multistage</w:t>
            </w:r>
          </w:p>
          <w:p w:rsidR="00767255" w:rsidRPr="00CA32EA" w:rsidRDefault="00767255" w:rsidP="00CA32EA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amplifier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Cascade and cascode</w:t>
            </w:r>
          </w:p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amplifier's, Darlington</w:t>
            </w:r>
          </w:p>
          <w:p w:rsidR="00767255" w:rsidRPr="00CA32EA" w:rsidRDefault="00767255" w:rsidP="00CA32EA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amplifier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Transformer-coupled</w:t>
            </w:r>
          </w:p>
          <w:p w:rsidR="00767255" w:rsidRPr="00CA32EA" w:rsidRDefault="00767255" w:rsidP="00CA32EA">
            <w:pPr>
              <w:bidi w:val="0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Amplifiers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single tuned amplifiers,</w:t>
            </w:r>
          </w:p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tapped and double-tuned</w:t>
            </w:r>
          </w:p>
          <w:p w:rsidR="00767255" w:rsidRPr="00CA32EA" w:rsidRDefault="00767255" w:rsidP="00CA32EA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amplifiers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Description and operation</w:t>
            </w:r>
          </w:p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of silicon controlled</w:t>
            </w:r>
          </w:p>
          <w:p w:rsidR="00767255" w:rsidRPr="00CA32EA" w:rsidRDefault="00767255" w:rsidP="00CA32EA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rectifier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767255" w:rsidRPr="00CA32EA" w:rsidRDefault="00767255" w:rsidP="00CA32EA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DIAC, thyristor, GTO, and</w:t>
            </w:r>
          </w:p>
          <w:p w:rsidR="00767255" w:rsidRPr="00CA32EA" w:rsidRDefault="00767255" w:rsidP="00CA32EA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TRIAC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7C1B92" w:rsidRDefault="007C1B92" w:rsidP="009E20F1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7C1B92" w:rsidRDefault="00425462" w:rsidP="0082779F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52" style="position:absolute;left:0;text-align:left;margin-left:-71.8pt;margin-top:6.7pt;width:169.95pt;height:128.95pt;z-index:251668480" arcsize="10923f">
            <v:shadow on="t" opacity=".5" offset="-6pt,-6pt"/>
            <v:textbox style="mso-next-textbox:#_x0000_s1052">
              <w:txbxContent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82779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الثانية</w:t>
                  </w:r>
                </w:p>
                <w:p w:rsidR="008170D2" w:rsidRPr="00767255" w:rsidRDefault="008170D2" w:rsidP="00767255">
                  <w:pPr>
                    <w:rPr>
                      <w:rFonts w:ascii="Arial Black" w:hAnsi="Arial Black" w:cs="Arabic Transparent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67255">
                    <w:rPr>
                      <w:rFonts w:ascii="Arial Black" w:hAnsi="Arial Black" w:cs="Arabic Transparent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حسن سعد الله</w:t>
                  </w:r>
                </w:p>
                <w:p w:rsidR="008170D2" w:rsidRPr="00767255" w:rsidRDefault="008170D2" w:rsidP="0076725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767255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اللقب العلمي:</w:t>
                  </w:r>
                  <w:r w:rsidRPr="00767255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 xml:space="preserve"> مدرس </w:t>
                  </w: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 xml:space="preserve"> مساعد</w:t>
                  </w:r>
                </w:p>
                <w:p w:rsidR="008170D2" w:rsidRPr="001B6D31" w:rsidRDefault="008170D2" w:rsidP="00767255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82779F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4009390" cy="1668145"/>
            <wp:effectExtent l="0" t="0" r="0" b="0"/>
            <wp:docPr id="14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7C1B92" w:rsidRDefault="007C1B92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695"/>
        <w:gridCol w:w="1964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82779F" w:rsidP="00767255">
            <w:pPr>
              <w:bidi w:val="0"/>
              <w:jc w:val="center"/>
              <w:rPr>
                <w:rFonts w:cs="Simplified Arabic" w:hint="cs"/>
                <w:b/>
                <w:bCs/>
                <w:rtl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 xml:space="preserve">حسن </w:t>
            </w:r>
            <w:r w:rsidR="00767255"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سعد الله ناجي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767255" w:rsidP="0076725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</w:rPr>
              <w:t>Hassan</w:t>
            </w:r>
            <w:r>
              <w:rPr>
                <w:rFonts w:ascii="Courier New" w:hAnsi="Courier New" w:cs="Simplified Arabic" w:hint="cs"/>
                <w:b/>
                <w:bCs/>
                <w:color w:val="333399"/>
                <w:rtl/>
              </w:rPr>
              <w:t>_</w:t>
            </w:r>
            <w:r>
              <w:rPr>
                <w:rFonts w:ascii="Courier New" w:hAnsi="Courier New" w:cs="Simplified Arabic"/>
                <w:b/>
                <w:bCs/>
                <w:color w:val="333399"/>
              </w:rPr>
              <w:t>sn</w:t>
            </w:r>
            <w:r w:rsidR="00884D72" w:rsidRPr="00884D72">
              <w:rPr>
                <w:rFonts w:ascii="Courier New" w:hAnsi="Courier New" w:cs="Simplified Arabic"/>
                <w:b/>
                <w:bCs/>
                <w:color w:val="333399"/>
              </w:rPr>
              <w:t>@yahoo.com.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2A5B52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2A5B52" w:rsidRPr="00810D1E" w:rsidRDefault="006B443B" w:rsidP="002A5B52">
            <w:pPr>
              <w:bidi w:val="0"/>
              <w:jc w:val="center"/>
              <w:rPr>
                <w:sz w:val="32"/>
                <w:szCs w:val="32"/>
              </w:rPr>
            </w:pPr>
            <w:r w:rsidRPr="00491F59">
              <w:rPr>
                <w:lang w:bidi="ar-AE"/>
              </w:rPr>
              <w:t>Electromagnetic Fields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A5B52" w:rsidRPr="00392E8E" w:rsidRDefault="002A5B52" w:rsidP="002A5B5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67251" w:rsidRPr="00067251" w:rsidRDefault="00067251" w:rsidP="00067251">
            <w:pPr>
              <w:autoSpaceDE w:val="0"/>
              <w:autoSpaceDN w:val="0"/>
              <w:bidi w:val="0"/>
              <w:adjustRightInd w:val="0"/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</w:pPr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Engineering Electromagnetics</w:t>
            </w:r>
          </w:p>
          <w:p w:rsidR="00067251" w:rsidRPr="00067251" w:rsidRDefault="00067251" w:rsidP="00067251">
            <w:pPr>
              <w:autoSpaceDE w:val="0"/>
              <w:autoSpaceDN w:val="0"/>
              <w:bidi w:val="0"/>
              <w:adjustRightInd w:val="0"/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</w:pPr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Sixth Edition</w:t>
            </w:r>
          </w:p>
          <w:p w:rsidR="0001348D" w:rsidRPr="00392E8E" w:rsidRDefault="00067251" w:rsidP="00067251">
            <w:pPr>
              <w:bidi w:val="0"/>
              <w:jc w:val="center"/>
              <w:rPr>
                <w:rFonts w:cs="Simplified Arabic"/>
                <w:lang w:bidi="ar-SY"/>
              </w:rPr>
            </w:pPr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William H. Hayt, Jr. . John A. Buck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392E8E" w:rsidRDefault="0001348D" w:rsidP="002A5B5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767255" w:rsidRPr="001F2168" w:rsidTr="00767255">
        <w:trPr>
          <w:trHeight w:val="1023"/>
        </w:trPr>
        <w:tc>
          <w:tcPr>
            <w:tcW w:w="1545" w:type="dxa"/>
          </w:tcPr>
          <w:p w:rsidR="00767255" w:rsidRPr="00246D2D" w:rsidRDefault="0076725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767255" w:rsidRPr="00246D2D" w:rsidRDefault="0076725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767255" w:rsidRPr="00246D2D" w:rsidRDefault="0076725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767255" w:rsidRPr="00246D2D" w:rsidRDefault="0076725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964" w:type="dxa"/>
          </w:tcPr>
          <w:p w:rsidR="00767255" w:rsidRPr="00246D2D" w:rsidRDefault="00767255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767255" w:rsidRPr="00246D2D" w:rsidRDefault="00767255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767255" w:rsidRPr="00246D2D" w:rsidRDefault="00767255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767255" w:rsidRPr="00392E8E" w:rsidRDefault="00767255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767255" w:rsidRPr="001F2168" w:rsidTr="00767255">
        <w:trPr>
          <w:trHeight w:val="553"/>
        </w:trPr>
        <w:tc>
          <w:tcPr>
            <w:tcW w:w="1545" w:type="dxa"/>
          </w:tcPr>
          <w:p w:rsidR="00767255" w:rsidRPr="00392E8E" w:rsidRDefault="00767255" w:rsidP="00774979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767255" w:rsidRPr="00392E8E" w:rsidRDefault="00767255" w:rsidP="00774979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695" w:type="dxa"/>
          </w:tcPr>
          <w:p w:rsidR="00767255" w:rsidRPr="00392E8E" w:rsidRDefault="00767255" w:rsidP="0076725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964" w:type="dxa"/>
          </w:tcPr>
          <w:p w:rsidR="00767255" w:rsidRPr="00392E8E" w:rsidRDefault="00767255" w:rsidP="0076725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767255" w:rsidRPr="00392E8E" w:rsidRDefault="00767255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BD184D" w:rsidRDefault="00BD184D" w:rsidP="004B0BAC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9E20F1" w:rsidRDefault="009E20F1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51"/>
        <w:gridCol w:w="4723"/>
        <w:gridCol w:w="6"/>
        <w:gridCol w:w="1634"/>
        <w:gridCol w:w="633"/>
      </w:tblGrid>
      <w:tr w:rsidR="001352C9" w:rsidRPr="00392E8E">
        <w:trPr>
          <w:cantSplit/>
          <w:trHeight w:val="1134"/>
        </w:trPr>
        <w:tc>
          <w:tcPr>
            <w:tcW w:w="1276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23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1352C9" w:rsidRPr="00392E8E" w:rsidRDefault="001352C9" w:rsidP="001352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1352C9" w:rsidRPr="00392E8E" w:rsidRDefault="001352C9" w:rsidP="001352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851" w:type="dxa"/>
            <w:vAlign w:val="center"/>
          </w:tcPr>
          <w:p w:rsidR="009C1E6E" w:rsidRPr="00392E8E" w:rsidRDefault="009C1E6E" w:rsidP="009C1E6E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23" w:type="dxa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textDirection w:val="btLr"/>
          </w:tcPr>
          <w:p w:rsidR="009C1E6E" w:rsidRPr="00392E8E" w:rsidRDefault="009C1E6E" w:rsidP="009C1E6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B445B8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74419">
              <w:t>The Cartesian coordinate system ,vector components and unit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B445B8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74419">
              <w:t>vector fi</w:t>
            </w:r>
            <w:r>
              <w:t>e</w:t>
            </w:r>
            <w:r w:rsidRPr="00D74419">
              <w:t>ld dot product, cross product, circular cylindrical coordinate system, spherical coordinate system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B445B8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74419">
              <w:t>Coulombs la</w:t>
            </w:r>
            <w:r>
              <w:t>w and electric field intensity</w:t>
            </w:r>
            <w:r w:rsidRPr="00D74419">
              <w:t>-filed of n point charge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B445B8" w:rsidP="009C1E6E">
            <w:pPr>
              <w:bidi w:val="0"/>
              <w:rPr>
                <w:lang w:bidi="ar-SY"/>
              </w:rPr>
            </w:pPr>
            <w:r w:rsidRPr="00D74419">
              <w:t>fi</w:t>
            </w:r>
            <w:r>
              <w:t>e</w:t>
            </w:r>
            <w:r w:rsidRPr="00D74419">
              <w:t>ld due to continuous volume charge distribution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B445B8" w:rsidP="009C1E6E">
            <w:pPr>
              <w:bidi w:val="0"/>
              <w:rPr>
                <w:lang w:bidi="ar-SY"/>
              </w:rPr>
            </w:pPr>
            <w:r w:rsidRPr="00D74419">
              <w:t>fi</w:t>
            </w:r>
            <w:r>
              <w:t>e</w:t>
            </w:r>
            <w:r w:rsidRPr="00D74419">
              <w:t xml:space="preserve">ld of line charge. </w:t>
            </w:r>
            <w:r>
              <w:t>F</w:t>
            </w:r>
            <w:r w:rsidRPr="00D74419">
              <w:t>i</w:t>
            </w:r>
            <w:r>
              <w:t>el</w:t>
            </w:r>
            <w:r w:rsidRPr="00D74419">
              <w:t>d of sheet of charge , streamline and sketches of fi</w:t>
            </w:r>
            <w:r>
              <w:t>e</w:t>
            </w:r>
            <w:r w:rsidRPr="00D74419">
              <w:t>ld</w:t>
            </w:r>
            <w:r>
              <w:t>s</w:t>
            </w:r>
            <w:r w:rsidRPr="00D74419">
              <w:t xml:space="preserve"> , electric flux density.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B445B8" w:rsidP="009C1E6E">
            <w:pPr>
              <w:bidi w:val="0"/>
              <w:rPr>
                <w:lang w:bidi="ar-SY"/>
              </w:rPr>
            </w:pPr>
            <w:r w:rsidRPr="00D74419">
              <w:t>El</w:t>
            </w:r>
            <w:r>
              <w:t>ectric flux density , gauss law</w:t>
            </w:r>
            <w:r w:rsidRPr="00D74419">
              <w:t xml:space="preserve">–application of gauss </w:t>
            </w:r>
            <w:r>
              <w:t>law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7D1008" w:rsidP="009C1E6E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differential volume element</w:t>
            </w:r>
            <w:r w:rsidRPr="00D74419">
              <w:t>–divergence , Maxwell first equation.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7D1008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Energy &amp;</w:t>
            </w:r>
            <w:r>
              <w:t xml:space="preserve"> </w:t>
            </w:r>
            <w:r w:rsidRPr="008C4CCF">
              <w:t>potential energy expended in moving appoint charge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7D1008" w:rsidP="007D100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the line integral- definition of potential difference &amp;potential, the potential fi</w:t>
            </w:r>
            <w:r>
              <w:t>e</w:t>
            </w:r>
            <w:r w:rsidRPr="008C4CCF">
              <w:t>ld of point charge the potential fi</w:t>
            </w:r>
            <w:r>
              <w:t>e</w:t>
            </w:r>
            <w:r w:rsidRPr="008C4CCF">
              <w:t>ld of system charge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0117B7" w:rsidP="009C1E6E">
            <w:pPr>
              <w:bidi w:val="0"/>
              <w:rPr>
                <w:lang w:bidi="ar-SY"/>
              </w:rPr>
            </w:pPr>
            <w:r w:rsidRPr="008C4CCF">
              <w:t>Conservative property, potential gradient. The dipole.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0117B7" w:rsidP="009C1E6E">
            <w:pPr>
              <w:bidi w:val="0"/>
              <w:rPr>
                <w:lang w:bidi="ar-SY"/>
              </w:rPr>
            </w:pPr>
            <w:r w:rsidRPr="008C4CCF">
              <w:t>C</w:t>
            </w:r>
            <w:r>
              <w:t>onductors</w:t>
            </w:r>
            <w:r w:rsidRPr="008C4CCF">
              <w:t xml:space="preserve">, </w:t>
            </w:r>
            <w:r>
              <w:t>dielectrics</w:t>
            </w:r>
            <w:r w:rsidRPr="008C4CCF">
              <w:t xml:space="preserve"> &amp;</w:t>
            </w:r>
            <w:r>
              <w:t xml:space="preserve"> capacitance</w:t>
            </w:r>
            <w:r w:rsidRPr="008C4CCF">
              <w:t>. Current &amp;current density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0117B7" w:rsidP="009C1E6E">
            <w:pPr>
              <w:bidi w:val="0"/>
              <w:rPr>
                <w:lang w:bidi="ar-SY"/>
              </w:rPr>
            </w:pPr>
            <w:r w:rsidRPr="008C4CCF">
              <w:t>, continuity of current metallic conductors. Conductor properties &amp;boundary condition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0117B7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 xml:space="preserve">method of image semiconductors . </w:t>
            </w:r>
            <w:r>
              <w:t>N</w:t>
            </w:r>
            <w:r w:rsidRPr="008C4CCF">
              <w:t>ature of dielectric material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0117B7" w:rsidRPr="008C4CCF" w:rsidRDefault="000117B7" w:rsidP="000117B7">
            <w:pPr>
              <w:bidi w:val="0"/>
              <w:jc w:val="lowKashida"/>
            </w:pPr>
            <w:r w:rsidRPr="008C4CCF">
              <w:t xml:space="preserve">Poisson &amp;lap lace equation . examples of the solution of lap lace equation (1-D) , </w:t>
            </w:r>
            <w:r>
              <w:t>examples of the solution of Poisson's equation</w:t>
            </w:r>
            <w:r w:rsidRPr="008C4CCF">
              <w:t xml:space="preserve"> (1-D)</w:t>
            </w:r>
          </w:p>
          <w:p w:rsidR="009C1E6E" w:rsidRPr="00392E8E" w:rsidRDefault="009C1E6E" w:rsidP="009C1E6E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9C1E6E" w:rsidRPr="00392E8E">
        <w:trPr>
          <w:trHeight w:val="555"/>
        </w:trPr>
        <w:tc>
          <w:tcPr>
            <w:tcW w:w="1276" w:type="dxa"/>
          </w:tcPr>
          <w:p w:rsidR="009C1E6E" w:rsidRPr="00392E8E" w:rsidRDefault="009C1E6E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9C1E6E" w:rsidRPr="00392E8E" w:rsidRDefault="009C1E6E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9C1E6E" w:rsidRPr="00392E8E" w:rsidRDefault="000117B7" w:rsidP="009C1E6E">
            <w:pPr>
              <w:bidi w:val="0"/>
              <w:rPr>
                <w:lang w:bidi="ar-SY"/>
              </w:rPr>
            </w:pPr>
            <w:r w:rsidRPr="008C4CCF">
              <w:t xml:space="preserve">Boit-savart law , amperes circulate . </w:t>
            </w:r>
            <w:r>
              <w:t>C</w:t>
            </w:r>
            <w:r w:rsidRPr="008C4CCF">
              <w:t>url stokes theorem. Magnetic flux &amp;</w:t>
            </w:r>
            <w:r>
              <w:t xml:space="preserve"> </w:t>
            </w:r>
            <w:r w:rsidRPr="008C4CCF">
              <w:t>magnetic flux density</w:t>
            </w:r>
          </w:p>
        </w:tc>
        <w:tc>
          <w:tcPr>
            <w:tcW w:w="1640" w:type="dxa"/>
            <w:gridSpan w:val="2"/>
            <w:vAlign w:val="center"/>
          </w:tcPr>
          <w:p w:rsidR="009C1E6E" w:rsidRPr="00392E8E" w:rsidRDefault="00767255" w:rsidP="009C1E6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</w:t>
            </w:r>
            <w:r w:rsidR="009C1E6E">
              <w:rPr>
                <w:rFonts w:ascii="Century Gothic" w:hAnsi="Century Gothic"/>
                <w:b/>
                <w:bCs/>
                <w:color w:val="333399"/>
                <w:lang w:bidi="ar-SY"/>
              </w:rPr>
              <w:t>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C1E6E" w:rsidRPr="00392E8E" w:rsidRDefault="009C1E6E" w:rsidP="009C1E6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767255" w:rsidRPr="00392E8E">
        <w:trPr>
          <w:trHeight w:val="555"/>
        </w:trPr>
        <w:tc>
          <w:tcPr>
            <w:tcW w:w="6856" w:type="dxa"/>
            <w:gridSpan w:val="4"/>
            <w:tcBorders>
              <w:bottom w:val="single" w:sz="4" w:space="0" w:color="auto"/>
            </w:tcBorders>
          </w:tcPr>
          <w:p w:rsidR="00767255" w:rsidRPr="00FF3CB0" w:rsidRDefault="00767255" w:rsidP="00767255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</w:tbl>
    <w:p w:rsidR="000117B7" w:rsidRDefault="000117B7" w:rsidP="001352C9">
      <w:pPr>
        <w:jc w:val="center"/>
        <w:rPr>
          <w:b/>
          <w:bCs/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IQ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1276"/>
        <w:gridCol w:w="4156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70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156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0117B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 xml:space="preserve">Boit-savart law , amperes circulate . </w:t>
            </w:r>
            <w:r>
              <w:t>C</w:t>
            </w:r>
            <w:r w:rsidRPr="008C4CCF">
              <w:t>url stokes theorem. Magnetic flux &amp;</w:t>
            </w:r>
            <w:r>
              <w:t xml:space="preserve"> </w:t>
            </w:r>
            <w:r w:rsidRPr="008C4CCF">
              <w:t>magnetic flux density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Derivation of steady – magnetic fi</w:t>
            </w:r>
            <w:r>
              <w:t>e</w:t>
            </w:r>
            <w:r w:rsidRPr="008C4CCF">
              <w:t>ld laws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magnetic forces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lang w:bidi="ar-SY"/>
              </w:rPr>
            </w:pPr>
            <w:r w:rsidRPr="008C4CCF">
              <w:t>F</w:t>
            </w:r>
            <w:r>
              <w:t>orce on moving</w:t>
            </w:r>
            <w:r w:rsidRPr="008C4CCF">
              <w:t xml:space="preserve"> </w:t>
            </w:r>
            <w:r>
              <w:t>charge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lang w:bidi="ar-SY"/>
              </w:rPr>
            </w:pPr>
            <w:r>
              <w:t>force on</w:t>
            </w:r>
            <w:r w:rsidRPr="008C4CCF">
              <w:t xml:space="preserve"> </w:t>
            </w:r>
            <w:r>
              <w:t>differential current</w:t>
            </w:r>
            <w:r w:rsidRPr="008C4CCF">
              <w:t xml:space="preserve"> </w:t>
            </w:r>
            <w:r>
              <w:t>element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lang w:bidi="ar-SY"/>
              </w:rPr>
            </w:pPr>
            <w:r w:rsidRPr="008C4CCF">
              <w:t>force between differential current elements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force and torque and torque on a closed circuit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Magnetization and permeability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Magnetization and permeability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lang w:bidi="ar-SY"/>
              </w:rPr>
            </w:pPr>
            <w:r w:rsidRPr="008C4CCF">
              <w:t>magnetic boundary condition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lang w:bidi="ar-SY"/>
              </w:rPr>
            </w:pPr>
            <w:r w:rsidRPr="008C4CCF">
              <w:t>the magnetic boundary condition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lang w:bidi="ar-SY"/>
              </w:rPr>
            </w:pPr>
            <w:r w:rsidRPr="008C4CCF">
              <w:t>the magnetic circuit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potential energy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0117B7" w:rsidP="0059610A">
            <w:pPr>
              <w:bidi w:val="0"/>
              <w:rPr>
                <w:lang w:bidi="ar-SY"/>
              </w:rPr>
            </w:pPr>
            <w:r w:rsidRPr="008C4CCF">
              <w:t>force on magnetic materials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59610A" w:rsidRPr="00392E8E" w:rsidRDefault="00135916" w:rsidP="0059610A">
            <w:pPr>
              <w:bidi w:val="0"/>
              <w:rPr>
                <w:lang w:bidi="ar-SY"/>
              </w:rPr>
            </w:pPr>
            <w:r w:rsidRPr="008C4CCF">
              <w:t>force on magnetic materials</w:t>
            </w:r>
          </w:p>
        </w:tc>
        <w:tc>
          <w:tcPr>
            <w:tcW w:w="1640" w:type="dxa"/>
            <w:vAlign w:val="center"/>
          </w:tcPr>
          <w:p w:rsidR="0059610A" w:rsidRPr="00392E8E" w:rsidRDefault="00767255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702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:rsidR="0059610A" w:rsidRPr="00392E8E" w:rsidRDefault="00135916" w:rsidP="0059610A">
            <w:pPr>
              <w:bidi w:val="0"/>
              <w:rPr>
                <w:lang w:bidi="ar-SY"/>
              </w:rPr>
            </w:pPr>
            <w:r w:rsidRPr="008C4CCF">
              <w:t>inductance and mutual inductance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767255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</w:t>
            </w:r>
            <w:r w:rsidR="0059610A">
              <w:rPr>
                <w:rFonts w:ascii="Century Gothic" w:hAnsi="Century Gothic"/>
                <w:b/>
                <w:bCs/>
                <w:color w:val="333399"/>
                <w:lang w:bidi="ar-SY"/>
              </w:rPr>
              <w:t>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4B0BAC" w:rsidRDefault="004B0BAC" w:rsidP="001352C9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4B0BAC" w:rsidRDefault="004B0BAC" w:rsidP="001352C9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4B0BAC" w:rsidRDefault="004B0BAC" w:rsidP="001352C9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4B0BAC" w:rsidRDefault="00425462" w:rsidP="003B2B8D">
      <w:pPr>
        <w:outlineLvl w:val="0"/>
        <w:rPr>
          <w:b/>
          <w:bCs/>
          <w:sz w:val="32"/>
          <w:szCs w:val="32"/>
          <w:rtl/>
          <w:lang w:bidi="ar-AE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53" style="position:absolute;left:0;text-align:left;margin-left:-55pt;margin-top:4.9pt;width:153.95pt;height:2in;z-index:251669504" arcsize="10923f">
            <v:shadow on="t" opacity=".5" offset="-6pt,-6pt"/>
            <v:textbox style="mso-next-textbox:#_x0000_s1053">
              <w:txbxContent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الثانية</w:t>
                  </w:r>
                </w:p>
                <w:p w:rsidR="008170D2" w:rsidRPr="001B6D31" w:rsidRDefault="008170D2" w:rsidP="008B69D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ابراهيم سعدون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3B2B8D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4009390" cy="1668145"/>
            <wp:effectExtent l="0" t="0" r="0" b="0"/>
            <wp:docPr id="15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AC" w:rsidRDefault="004B0BAC" w:rsidP="001352C9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4B0BAC" w:rsidRDefault="004B0BAC" w:rsidP="001352C9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1080"/>
        <w:gridCol w:w="1142"/>
        <w:gridCol w:w="2055"/>
      </w:tblGrid>
      <w:tr w:rsidR="008B69DF" w:rsidRPr="001F2168">
        <w:trPr>
          <w:trHeight w:val="597"/>
        </w:trPr>
        <w:tc>
          <w:tcPr>
            <w:tcW w:w="6467" w:type="dxa"/>
            <w:gridSpan w:val="5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cs="Simplified Arabic" w:hint="cs"/>
                <w:b/>
                <w:bCs/>
                <w:rtl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ابراهيم سعدون فتاح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B69DF" w:rsidRPr="00392E8E" w:rsidRDefault="008B69DF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8B69DF" w:rsidRPr="001F2168">
        <w:trPr>
          <w:trHeight w:val="597"/>
        </w:trPr>
        <w:tc>
          <w:tcPr>
            <w:tcW w:w="6467" w:type="dxa"/>
            <w:gridSpan w:val="5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IBRAHIM1969@YAHOO.COM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B69DF" w:rsidRPr="00392E8E" w:rsidRDefault="008B69DF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2A5B52" w:rsidRPr="001F2168">
        <w:trPr>
          <w:trHeight w:val="597"/>
        </w:trPr>
        <w:tc>
          <w:tcPr>
            <w:tcW w:w="6467" w:type="dxa"/>
            <w:gridSpan w:val="5"/>
          </w:tcPr>
          <w:p w:rsidR="002A5B52" w:rsidRPr="00491F59" w:rsidRDefault="002A5B52" w:rsidP="002A5B52">
            <w:pPr>
              <w:bidi w:val="0"/>
              <w:jc w:val="center"/>
              <w:rPr>
                <w:lang w:bidi="ar-AE"/>
              </w:rPr>
            </w:pPr>
            <w:r w:rsidRPr="00491F59">
              <w:rPr>
                <w:lang w:bidi="ar-AE"/>
              </w:rPr>
              <w:t>Electrical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Pr="00491F59">
              <w:rPr>
                <w:lang w:bidi="ar-AE"/>
              </w:rPr>
              <w:t>Power &amp; Machines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A5B52" w:rsidRPr="00392E8E" w:rsidRDefault="002A5B52" w:rsidP="002A5B5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5"/>
            <w:vAlign w:val="center"/>
          </w:tcPr>
          <w:p w:rsidR="0001348D" w:rsidRPr="0001348D" w:rsidRDefault="0001348D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5"/>
            <w:vAlign w:val="center"/>
          </w:tcPr>
          <w:p w:rsidR="0001348D" w:rsidRPr="00392E8E" w:rsidRDefault="000A1A8D" w:rsidP="002A5B5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Electrical  Technology by B.L Theraja.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5"/>
            <w:vAlign w:val="center"/>
          </w:tcPr>
          <w:p w:rsidR="0001348D" w:rsidRPr="00392E8E" w:rsidRDefault="0001348D" w:rsidP="002A5B5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01348D" w:rsidRPr="001F2168">
        <w:trPr>
          <w:trHeight w:val="1023"/>
        </w:trPr>
        <w:tc>
          <w:tcPr>
            <w:tcW w:w="1545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 w:hint="cs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080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142" w:type="dxa"/>
          </w:tcPr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01348D" w:rsidRPr="00246D2D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01348D" w:rsidRPr="001F2168">
        <w:trPr>
          <w:trHeight w:val="553"/>
        </w:trPr>
        <w:tc>
          <w:tcPr>
            <w:tcW w:w="1545" w:type="dxa"/>
          </w:tcPr>
          <w:p w:rsidR="0001348D" w:rsidRPr="00392E8E" w:rsidRDefault="0001348D" w:rsidP="007923F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01348D" w:rsidRPr="00392E8E" w:rsidRDefault="0001348D" w:rsidP="007923F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01348D" w:rsidRPr="00392E8E" w:rsidRDefault="0001348D" w:rsidP="007923F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080" w:type="dxa"/>
          </w:tcPr>
          <w:p w:rsidR="0001348D" w:rsidRPr="00392E8E" w:rsidRDefault="0001348D" w:rsidP="007923F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142" w:type="dxa"/>
          </w:tcPr>
          <w:p w:rsidR="0001348D" w:rsidRPr="00392E8E" w:rsidRDefault="0001348D" w:rsidP="007923F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5"/>
            <w:vAlign w:val="center"/>
          </w:tcPr>
          <w:p w:rsidR="0001348D" w:rsidRPr="00BF2BB9" w:rsidRDefault="0001348D" w:rsidP="002A5B5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2A5B5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5662FC" w:rsidRDefault="005662FC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5662FC" w:rsidRDefault="005662FC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4B0BAC">
      <w:pPr>
        <w:outlineLvl w:val="0"/>
        <w:rPr>
          <w:b/>
          <w:bCs/>
          <w:sz w:val="32"/>
          <w:szCs w:val="32"/>
          <w:rtl/>
          <w:lang w:bidi="ar-AE"/>
        </w:rPr>
      </w:pPr>
    </w:p>
    <w:p w:rsidR="003B2B8D" w:rsidRDefault="003B2B8D" w:rsidP="004B0BAC">
      <w:pPr>
        <w:outlineLvl w:val="0"/>
        <w:rPr>
          <w:b/>
          <w:bCs/>
          <w:sz w:val="32"/>
          <w:szCs w:val="32"/>
          <w:rtl/>
          <w:lang w:bidi="ar-AE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826"/>
        <w:gridCol w:w="5148"/>
        <w:gridCol w:w="6"/>
        <w:gridCol w:w="1634"/>
        <w:gridCol w:w="633"/>
      </w:tblGrid>
      <w:tr w:rsidR="009C1E6E" w:rsidRPr="00392E8E">
        <w:trPr>
          <w:cantSplit/>
          <w:trHeight w:val="1134"/>
        </w:trPr>
        <w:tc>
          <w:tcPr>
            <w:tcW w:w="1018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826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5148" w:type="dxa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9C1E6E" w:rsidRPr="00392E8E" w:rsidRDefault="009C1E6E" w:rsidP="009C1E6E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9C1E6E" w:rsidRPr="00392E8E" w:rsidRDefault="009C1E6E" w:rsidP="009C1E6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167FCB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Construction of D-C machine </w:t>
            </w:r>
          </w:p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167FCB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Direct current generator and motor principles </w:t>
            </w:r>
          </w:p>
          <w:p w:rsidR="00767255" w:rsidRPr="00392E8E" w:rsidRDefault="00767255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167FCB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Principles of generator action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Types of D-G generators </w:t>
            </w:r>
          </w:p>
          <w:p w:rsidR="00767255" w:rsidRPr="00392E8E" w:rsidRDefault="00767255" w:rsidP="009C1E6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392E8E" w:rsidRDefault="00767255" w:rsidP="009C1E6E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Shunt D-Generator series D-C generators</w:t>
            </w: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167FCB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Types of D-C motors </w:t>
            </w:r>
          </w:p>
          <w:p w:rsidR="00767255" w:rsidRPr="00392E8E" w:rsidRDefault="00767255" w:rsidP="009C1E6E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167FCB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Shunt D-C motors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Series D-C motors </w:t>
            </w:r>
          </w:p>
          <w:p w:rsidR="00767255" w:rsidRPr="00392E8E" w:rsidRDefault="00767255" w:rsidP="009C1E6E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FD2F30" w:rsidRDefault="00767255" w:rsidP="00167FCB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Compound D-C motors</w:t>
            </w:r>
            <w:r>
              <w:rPr>
                <w:lang w:bidi="ar-SY"/>
              </w:rPr>
              <w:t>,</w:t>
            </w:r>
            <w:r w:rsidRPr="00FD2F30">
              <w:rPr>
                <w:lang w:bidi="ar-SY"/>
              </w:rPr>
              <w:t xml:space="preserve"> </w:t>
            </w:r>
            <w:r>
              <w:rPr>
                <w:lang w:bidi="ar-SY"/>
              </w:rPr>
              <w:t>Separately excited</w:t>
            </w:r>
            <w:r w:rsidRPr="00FD2F30">
              <w:rPr>
                <w:lang w:bidi="ar-SY"/>
              </w:rPr>
              <w:t xml:space="preserve"> D-C </w:t>
            </w:r>
            <w:r>
              <w:rPr>
                <w:lang w:bidi="ar-SY"/>
              </w:rPr>
              <w:t>motor,</w:t>
            </w:r>
            <w:r w:rsidRPr="00FD2F30">
              <w:rPr>
                <w:lang w:bidi="ar-SY"/>
              </w:rPr>
              <w:t xml:space="preserve"> Shunt D-C motors </w:t>
            </w:r>
          </w:p>
          <w:p w:rsidR="00767255" w:rsidRPr="00392E8E" w:rsidRDefault="00767255" w:rsidP="009C1E6E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Default="00767255" w:rsidP="00AD3D9D">
            <w:pPr>
              <w:bidi w:val="0"/>
              <w:rPr>
                <w:lang w:bidi="ar-SY"/>
              </w:rPr>
            </w:pPr>
            <w:r w:rsidRPr="00FD2F30">
              <w:rPr>
                <w:lang w:bidi="ar-SY"/>
              </w:rPr>
              <w:t>Compound  D-C Motors</w:t>
            </w:r>
          </w:p>
          <w:p w:rsidR="00767255" w:rsidRPr="00392E8E" w:rsidRDefault="0076725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AD3D9D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Construction </w:t>
            </w:r>
            <w:r>
              <w:rPr>
                <w:lang w:bidi="ar-SY"/>
              </w:rPr>
              <w:t>o</w:t>
            </w:r>
            <w:r w:rsidRPr="00C36602">
              <w:rPr>
                <w:lang w:bidi="ar-SY"/>
              </w:rPr>
              <w:t xml:space="preserve">f transformer </w:t>
            </w:r>
          </w:p>
          <w:p w:rsidR="00767255" w:rsidRPr="00392E8E" w:rsidRDefault="0076725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392E8E" w:rsidRDefault="00767255" w:rsidP="009C1E6E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Fundamental principle of operation of ideal T</w:t>
            </w:r>
            <w:r>
              <w:rPr>
                <w:lang w:bidi="ar-SY"/>
              </w:rPr>
              <w:t>r</w:t>
            </w: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AD3D9D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Approximate equivalent circuit </w:t>
            </w:r>
          </w:p>
          <w:p w:rsidR="00767255" w:rsidRPr="00C36602" w:rsidRDefault="00767255" w:rsidP="00AD3D9D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Voltage regulation </w:t>
            </w:r>
          </w:p>
          <w:p w:rsidR="00767255" w:rsidRPr="00392E8E" w:rsidRDefault="00767255" w:rsidP="009C1E6E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AD3D9D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67255" w:rsidRPr="00392E8E" w:rsidRDefault="00767255" w:rsidP="009C1E6E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244049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67255" w:rsidRPr="00392E8E" w:rsidRDefault="00767255" w:rsidP="00244049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244049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67255" w:rsidRPr="00392E8E" w:rsidRDefault="00767255" w:rsidP="00244049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30/12/2015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767255" w:rsidRPr="00392E8E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244049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67255" w:rsidRPr="00392E8E" w:rsidRDefault="00767255" w:rsidP="00244049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767255" w:rsidRPr="00392E8E" w:rsidTr="00767255">
        <w:trPr>
          <w:trHeight w:val="555"/>
        </w:trPr>
        <w:tc>
          <w:tcPr>
            <w:tcW w:w="1018" w:type="dxa"/>
          </w:tcPr>
          <w:p w:rsidR="00767255" w:rsidRPr="00392E8E" w:rsidRDefault="00767255" w:rsidP="009C1E6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767255" w:rsidRPr="00392E8E" w:rsidRDefault="00767255" w:rsidP="009C1E6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767255" w:rsidRPr="00C36602" w:rsidRDefault="00767255" w:rsidP="00244049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67255" w:rsidRPr="00392E8E" w:rsidRDefault="00767255" w:rsidP="00244049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767255" w:rsidRPr="00392E8E" w:rsidRDefault="008B69DF" w:rsidP="008B69D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 w:rsidR="00767255"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 w:rsidR="00767255">
              <w:rPr>
                <w:rFonts w:ascii="Century Gothic" w:hAnsi="Century Gothic"/>
                <w:b/>
                <w:bCs/>
                <w:color w:val="333399"/>
                <w:lang w:bidi="ar-SY"/>
              </w:rPr>
              <w:t>/201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16</w:t>
            </w:r>
          </w:p>
        </w:tc>
      </w:tr>
      <w:tr w:rsidR="00214CEA" w:rsidRPr="00392E8E">
        <w:trPr>
          <w:trHeight w:val="555"/>
        </w:trPr>
        <w:tc>
          <w:tcPr>
            <w:tcW w:w="6998" w:type="dxa"/>
            <w:gridSpan w:val="4"/>
            <w:tcBorders>
              <w:bottom w:val="single" w:sz="4" w:space="0" w:color="auto"/>
            </w:tcBorders>
          </w:tcPr>
          <w:p w:rsidR="00214CEA" w:rsidRPr="00FF3CB0" w:rsidRDefault="00767255" w:rsidP="00767255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214CEA" w:rsidRDefault="00214CEA" w:rsidP="009C1E6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214CEA" w:rsidRPr="00FF3CB0" w:rsidRDefault="00214CEA" w:rsidP="009C1E6E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8B69DF" w:rsidRDefault="008B69DF" w:rsidP="001352C9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140"/>
        <w:gridCol w:w="344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1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44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Default="00767255" w:rsidP="0059610A">
            <w:pPr>
              <w:bidi w:val="0"/>
              <w:jc w:val="lowKashida"/>
            </w:pPr>
            <w:r>
              <w:t>.</w:t>
            </w:r>
            <w:r w:rsidRPr="00C36602">
              <w:rPr>
                <w:b/>
                <w:bCs/>
                <w:lang w:bidi="ar-SY"/>
              </w:rPr>
              <w:t xml:space="preserve"> E</w:t>
            </w:r>
            <w:r>
              <w:rPr>
                <w:b/>
                <w:bCs/>
                <w:lang w:bidi="ar-SY"/>
              </w:rPr>
              <w:t xml:space="preserve">lectrical </w:t>
            </w:r>
            <w:r w:rsidRPr="00C36602">
              <w:rPr>
                <w:b/>
                <w:bCs/>
                <w:lang w:bidi="ar-SY"/>
              </w:rPr>
              <w:t xml:space="preserve"> P</w:t>
            </w:r>
            <w:r>
              <w:rPr>
                <w:b/>
                <w:bCs/>
                <w:lang w:bidi="ar-SY"/>
              </w:rPr>
              <w:t>ower</w:t>
            </w:r>
          </w:p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392E8E" w:rsidRDefault="00767255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b/>
                <w:bCs/>
                <w:lang w:bidi="ar-SY"/>
              </w:rPr>
              <w:t>E</w:t>
            </w:r>
            <w:r>
              <w:rPr>
                <w:b/>
                <w:bCs/>
                <w:lang w:bidi="ar-SY"/>
              </w:rPr>
              <w:t xml:space="preserve">lectrical </w:t>
            </w:r>
            <w:r w:rsidRPr="00C36602">
              <w:rPr>
                <w:b/>
                <w:bCs/>
                <w:lang w:bidi="ar-SY"/>
              </w:rPr>
              <w:t xml:space="preserve"> P</w:t>
            </w:r>
            <w:r>
              <w:rPr>
                <w:b/>
                <w:bCs/>
                <w:lang w:bidi="ar-SY"/>
              </w:rPr>
              <w:t>ower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392E8E" w:rsidRDefault="00767255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lang w:bidi="ar-SY"/>
              </w:rPr>
              <w:t>Power definition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Power in 1-cct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392E8E" w:rsidRDefault="00767255" w:rsidP="0059610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Power in 1-cct</w:t>
            </w: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C36602" w:rsidRDefault="00767255" w:rsidP="00214CE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in 3-cct </w:t>
            </w:r>
          </w:p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C36602" w:rsidRDefault="00767255" w:rsidP="00214CE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in 3-cct </w:t>
            </w:r>
          </w:p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C36602" w:rsidRDefault="00767255" w:rsidP="00214CE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plant over head transmission line </w:t>
            </w:r>
          </w:p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C36602" w:rsidRDefault="00767255" w:rsidP="00214CE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plant over head transmission line </w:t>
            </w:r>
          </w:p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C36602" w:rsidRDefault="00767255" w:rsidP="00214CE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plant over head transmission line </w:t>
            </w:r>
          </w:p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C36602" w:rsidRDefault="00767255" w:rsidP="00214CE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Conductor material </w:t>
            </w:r>
          </w:p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C36602" w:rsidRDefault="00767255" w:rsidP="00214CE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Conductor material </w:t>
            </w:r>
          </w:p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C36602" w:rsidRDefault="00767255" w:rsidP="00214CEA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Conductor material </w:t>
            </w:r>
          </w:p>
          <w:p w:rsidR="00767255" w:rsidRPr="00392E8E" w:rsidRDefault="00767255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7155A2" w:rsidRDefault="00767255" w:rsidP="00214CEA">
            <w:pPr>
              <w:bidi w:val="0"/>
              <w:rPr>
                <w:sz w:val="28"/>
                <w:szCs w:val="28"/>
                <w:lang w:bidi="ar-SY"/>
              </w:rPr>
            </w:pPr>
            <w:r w:rsidRPr="00C36602">
              <w:rPr>
                <w:lang w:bidi="ar-SY"/>
              </w:rPr>
              <w:t>Material design sag tension relationship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767255" w:rsidRPr="007155A2" w:rsidRDefault="00767255" w:rsidP="00214CEA">
            <w:pPr>
              <w:bidi w:val="0"/>
              <w:rPr>
                <w:sz w:val="28"/>
                <w:szCs w:val="28"/>
                <w:lang w:bidi="ar-SY"/>
              </w:rPr>
            </w:pPr>
            <w:r w:rsidRPr="00C36602">
              <w:rPr>
                <w:lang w:bidi="ar-SY"/>
              </w:rPr>
              <w:t>Material design sag tension relationship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26/5/2016</w:t>
            </w:r>
          </w:p>
        </w:tc>
        <w:tc>
          <w:tcPr>
            <w:tcW w:w="633" w:type="dxa"/>
          </w:tcPr>
          <w:p w:rsidR="00767255" w:rsidRPr="00392E8E" w:rsidRDefault="00767255" w:rsidP="0076725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767255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767255" w:rsidRPr="00392E8E" w:rsidRDefault="00767255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67255" w:rsidRPr="00392E8E" w:rsidRDefault="00767255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767255" w:rsidRPr="007155A2" w:rsidRDefault="00767255" w:rsidP="00214CEA">
            <w:pPr>
              <w:bidi w:val="0"/>
              <w:rPr>
                <w:sz w:val="28"/>
                <w:szCs w:val="28"/>
                <w:lang w:bidi="ar-SY"/>
              </w:rPr>
            </w:pPr>
            <w:r w:rsidRPr="00C36602">
              <w:rPr>
                <w:lang w:bidi="ar-SY"/>
              </w:rPr>
              <w:t>Material design sag tension relationship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767255" w:rsidRPr="00392E8E" w:rsidRDefault="00767255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767255" w:rsidRPr="00392E8E" w:rsidRDefault="00767255" w:rsidP="0076725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425462" w:rsidP="007B096C">
      <w:pPr>
        <w:jc w:val="center"/>
        <w:rPr>
          <w:rtl/>
          <w:lang w:bidi="ar-IQ"/>
        </w:rPr>
      </w:pPr>
      <w:r w:rsidRPr="00425462">
        <w:rPr>
          <w:b/>
          <w:bCs/>
          <w:noProof/>
          <w:sz w:val="32"/>
          <w:szCs w:val="32"/>
          <w:rtl/>
        </w:rPr>
        <w:lastRenderedPageBreak/>
        <w:pict>
          <v:roundrect id="_x0000_s1054" style="position:absolute;left:0;text-align:left;margin-left:-61.3pt;margin-top:13pt;width:153.95pt;height:149.5pt;z-index:251670528" arcsize="10923f">
            <v:shadow on="t" opacity=".5" offset="-6pt,-6pt"/>
            <v:textbox style="mso-next-textbox:#_x0000_s1054">
              <w:txbxContent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الثانية</w:t>
                  </w:r>
                </w:p>
                <w:p w:rsidR="008170D2" w:rsidRPr="001B6D31" w:rsidRDefault="008170D2" w:rsidP="008B69DF">
                  <w:pP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وسام نجم</w:t>
                  </w:r>
                </w:p>
                <w:p w:rsidR="008170D2" w:rsidRPr="001B6D31" w:rsidRDefault="008170D2" w:rsidP="008B69D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</w:t>
                  </w:r>
                </w:p>
                <w:p w:rsidR="008170D2" w:rsidRPr="001B6D31" w:rsidRDefault="008170D2" w:rsidP="008B69D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3B2B8D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</w:p>
    <w:p w:rsidR="004B0BAC" w:rsidRDefault="00023F34" w:rsidP="001352C9">
      <w:pPr>
        <w:jc w:val="center"/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98845" cy="1668145"/>
            <wp:effectExtent l="19050" t="0" r="1905" b="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1080"/>
        <w:gridCol w:w="1142"/>
        <w:gridCol w:w="2055"/>
      </w:tblGrid>
      <w:tr w:rsidR="008B69DF" w:rsidRPr="001F2168">
        <w:trPr>
          <w:trHeight w:val="597"/>
        </w:trPr>
        <w:tc>
          <w:tcPr>
            <w:tcW w:w="6467" w:type="dxa"/>
            <w:gridSpan w:val="5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cs="Simplified Arabic" w:hint="cs"/>
                <w:b/>
                <w:bCs/>
                <w:rtl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AE"/>
              </w:rPr>
              <w:t>وسام نجم الدين عبد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B69DF" w:rsidRPr="00392E8E" w:rsidRDefault="008B69DF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8B69DF" w:rsidRPr="001F2168">
        <w:trPr>
          <w:trHeight w:val="597"/>
        </w:trPr>
        <w:tc>
          <w:tcPr>
            <w:tcW w:w="6467" w:type="dxa"/>
            <w:gridSpan w:val="5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Wisam_alobaidee@yahoo.com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B69DF" w:rsidRPr="00392E8E" w:rsidRDefault="008B69DF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5"/>
            <w:vAlign w:val="center"/>
          </w:tcPr>
          <w:p w:rsidR="001352C9" w:rsidRPr="00392E8E" w:rsidRDefault="00890F2A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6"/>
                <w:szCs w:val="26"/>
              </w:rPr>
            </w:pPr>
            <w:r w:rsidRPr="008861CE"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>lectrical Circuits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796024" w:rsidRPr="001F2168">
        <w:trPr>
          <w:trHeight w:val="1048"/>
        </w:trPr>
        <w:tc>
          <w:tcPr>
            <w:tcW w:w="6467" w:type="dxa"/>
            <w:gridSpan w:val="5"/>
            <w:vAlign w:val="center"/>
          </w:tcPr>
          <w:p w:rsidR="00796024" w:rsidRPr="0001348D" w:rsidRDefault="00796024" w:rsidP="0079602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796024" w:rsidRPr="00392E8E" w:rsidRDefault="00796024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796024" w:rsidRPr="001F2168">
        <w:trPr>
          <w:trHeight w:val="1048"/>
        </w:trPr>
        <w:tc>
          <w:tcPr>
            <w:tcW w:w="6467" w:type="dxa"/>
            <w:gridSpan w:val="5"/>
            <w:vAlign w:val="center"/>
          </w:tcPr>
          <w:p w:rsidR="00796024" w:rsidRPr="00392E8E" w:rsidRDefault="00B93CC4" w:rsidP="001352C9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ELETRIC CIRCUITS BY J.A.EDMINSTER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796024" w:rsidRPr="00392E8E" w:rsidRDefault="00796024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796024" w:rsidRPr="001F2168">
        <w:trPr>
          <w:trHeight w:val="1049"/>
        </w:trPr>
        <w:tc>
          <w:tcPr>
            <w:tcW w:w="6467" w:type="dxa"/>
            <w:gridSpan w:val="5"/>
            <w:vAlign w:val="center"/>
          </w:tcPr>
          <w:p w:rsidR="00796024" w:rsidRPr="00392E8E" w:rsidRDefault="00B93CC4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ELETRIC CIRCUITS BY MAHMOOD &amp; J.A.EDMINSTER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796024" w:rsidRPr="00392E8E" w:rsidRDefault="00796024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796024" w:rsidRPr="001F2168">
        <w:trPr>
          <w:trHeight w:val="1023"/>
        </w:trPr>
        <w:tc>
          <w:tcPr>
            <w:tcW w:w="1545" w:type="dxa"/>
          </w:tcPr>
          <w:p w:rsidR="00796024" w:rsidRPr="00246D2D" w:rsidRDefault="00796024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796024" w:rsidRPr="00246D2D" w:rsidRDefault="00796024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796024" w:rsidRPr="00246D2D" w:rsidRDefault="00796024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796024" w:rsidRPr="00246D2D" w:rsidRDefault="00796024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080" w:type="dxa"/>
          </w:tcPr>
          <w:p w:rsidR="00796024" w:rsidRPr="00246D2D" w:rsidRDefault="00796024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142" w:type="dxa"/>
          </w:tcPr>
          <w:p w:rsidR="00796024" w:rsidRPr="00246D2D" w:rsidRDefault="00796024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796024" w:rsidRPr="00246D2D" w:rsidRDefault="00796024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796024" w:rsidRPr="00246D2D" w:rsidRDefault="00796024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796024" w:rsidRPr="00392E8E" w:rsidRDefault="00796024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796024" w:rsidRPr="001F2168">
        <w:trPr>
          <w:trHeight w:val="553"/>
        </w:trPr>
        <w:tc>
          <w:tcPr>
            <w:tcW w:w="1545" w:type="dxa"/>
          </w:tcPr>
          <w:p w:rsidR="00796024" w:rsidRPr="00392E8E" w:rsidRDefault="00796024" w:rsidP="00773E18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796024" w:rsidRPr="00392E8E" w:rsidRDefault="00796024" w:rsidP="00773E18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796024" w:rsidRPr="00392E8E" w:rsidRDefault="00796024" w:rsidP="00773E18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080" w:type="dxa"/>
          </w:tcPr>
          <w:p w:rsidR="00796024" w:rsidRPr="00392E8E" w:rsidRDefault="00796024" w:rsidP="00773E18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142" w:type="dxa"/>
          </w:tcPr>
          <w:p w:rsidR="00796024" w:rsidRPr="00392E8E" w:rsidRDefault="00796024" w:rsidP="00773E18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796024" w:rsidRPr="00392E8E" w:rsidRDefault="00796024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796024" w:rsidRPr="001F2168">
        <w:trPr>
          <w:trHeight w:val="812"/>
        </w:trPr>
        <w:tc>
          <w:tcPr>
            <w:tcW w:w="6467" w:type="dxa"/>
            <w:gridSpan w:val="5"/>
            <w:vAlign w:val="center"/>
          </w:tcPr>
          <w:p w:rsidR="00796024" w:rsidRPr="00BF2BB9" w:rsidRDefault="00796024" w:rsidP="001352C9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796024" w:rsidRPr="00392E8E" w:rsidRDefault="00796024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5662FC" w:rsidRDefault="005662FC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5662FC" w:rsidRDefault="005662FC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72"/>
        <w:gridCol w:w="2815"/>
        <w:gridCol w:w="6"/>
        <w:gridCol w:w="1634"/>
        <w:gridCol w:w="633"/>
      </w:tblGrid>
      <w:tr w:rsidR="00086F1C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086F1C" w:rsidRPr="00392E8E" w:rsidRDefault="00086F1C" w:rsidP="00086F1C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086F1C" w:rsidRPr="00392E8E" w:rsidRDefault="00086F1C" w:rsidP="00086F1C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796024" w:rsidRDefault="00890F2A" w:rsidP="00086F1C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796024">
              <w:t>The Transient Circuits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796024" w:rsidRDefault="00890F2A" w:rsidP="00086F1C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96024">
              <w:t>The Transient Circuits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796024" w:rsidRDefault="00890F2A" w:rsidP="00086F1C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96024">
              <w:t>The Transient Circuits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796024" w:rsidRDefault="00890F2A" w:rsidP="00086F1C">
            <w:pPr>
              <w:bidi w:val="0"/>
              <w:rPr>
                <w:lang w:bidi="ar-SY"/>
              </w:rPr>
            </w:pPr>
            <w:r w:rsidRPr="00796024">
              <w:t>The Transient Circuits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890F2A" w:rsidP="00086F1C">
            <w:pPr>
              <w:bidi w:val="0"/>
              <w:rPr>
                <w:lang w:bidi="ar-SY"/>
              </w:rPr>
            </w:pPr>
            <w:r w:rsidRPr="005173E6">
              <w:t>Single-phase three wire system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890F2A" w:rsidP="00086F1C">
            <w:pPr>
              <w:bidi w:val="0"/>
              <w:rPr>
                <w:lang w:bidi="ar-SY"/>
              </w:rPr>
            </w:pPr>
            <w:r w:rsidRPr="005173E6">
              <w:t>circle diagram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890F2A" w:rsidP="00086F1C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173E6">
              <w:t>3- phase balance and unbalance system star and delta connection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890F2A" w:rsidP="00086F1C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173E6">
              <w:t>power in 3-bhase circuits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890F2A" w:rsidP="00086F1C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45966">
              <w:rPr>
                <w:b/>
                <w:bCs/>
              </w:rPr>
              <w:t>C</w:t>
            </w:r>
            <w:r>
              <w:rPr>
                <w:b/>
                <w:bCs/>
              </w:rPr>
              <w:t>oupling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890F2A" w:rsidP="00086F1C">
            <w:pPr>
              <w:bidi w:val="0"/>
              <w:rPr>
                <w:lang w:bidi="ar-SY"/>
              </w:rPr>
            </w:pPr>
            <w:r w:rsidRPr="00B45966">
              <w:t>Magnetic coupling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890F2A" w:rsidP="00086F1C">
            <w:pPr>
              <w:bidi w:val="0"/>
              <w:rPr>
                <w:lang w:bidi="ar-SY"/>
              </w:rPr>
            </w:pPr>
            <w:r w:rsidRPr="00B45966">
              <w:t>coefficient of coupling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890F2A" w:rsidP="00086F1C">
            <w:pPr>
              <w:bidi w:val="0"/>
              <w:rPr>
                <w:lang w:bidi="ar-SY"/>
              </w:rPr>
            </w:pPr>
            <w:r w:rsidRPr="00B45966">
              <w:t>equivalent circuits linear and ideal transformers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796024" w:rsidRDefault="00890F2A" w:rsidP="00086F1C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96024">
              <w:t>Two –Port Network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890F2A" w:rsidP="00086F1C">
            <w:pPr>
              <w:bidi w:val="0"/>
              <w:jc w:val="lowKashida"/>
              <w:rPr>
                <w:lang w:bidi="ar-SY"/>
              </w:rPr>
            </w:pPr>
            <w:r w:rsidRPr="00B45966">
              <w:t>One–port network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EB77A3" w:rsidP="00086F1C">
            <w:pPr>
              <w:bidi w:val="0"/>
              <w:rPr>
                <w:lang w:bidi="ar-SY"/>
              </w:rPr>
            </w:pPr>
            <w:r w:rsidRPr="00B45966">
              <w:t>y-z-h-g and ABCD parameters</w:t>
            </w:r>
          </w:p>
        </w:tc>
        <w:tc>
          <w:tcPr>
            <w:tcW w:w="1640" w:type="dxa"/>
            <w:gridSpan w:val="2"/>
            <w:vAlign w:val="center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86F1C" w:rsidRPr="00392E8E">
        <w:trPr>
          <w:trHeight w:val="555"/>
        </w:trPr>
        <w:tc>
          <w:tcPr>
            <w:tcW w:w="1662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86F1C" w:rsidRPr="00392E8E" w:rsidRDefault="00086F1C" w:rsidP="00086F1C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86F1C" w:rsidRPr="00392E8E" w:rsidRDefault="00EB77A3" w:rsidP="00086F1C">
            <w:pPr>
              <w:bidi w:val="0"/>
              <w:rPr>
                <w:lang w:bidi="ar-SY"/>
              </w:rPr>
            </w:pPr>
            <w:r w:rsidRPr="00B45966">
              <w:t>image and iterative operation</w:t>
            </w:r>
          </w:p>
        </w:tc>
        <w:tc>
          <w:tcPr>
            <w:tcW w:w="1640" w:type="dxa"/>
            <w:gridSpan w:val="2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86F1C" w:rsidRPr="00392E8E" w:rsidRDefault="00086F1C" w:rsidP="00086F1C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086F1C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086F1C" w:rsidRPr="00FF3CB0" w:rsidRDefault="00086F1C" w:rsidP="00086F1C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86F1C" w:rsidRDefault="00086F1C" w:rsidP="00086F1C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086F1C" w:rsidRPr="00FF3CB0" w:rsidRDefault="00086F1C" w:rsidP="00086F1C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EB77A3" w:rsidP="00EB77A3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45966">
              <w:t>attenuation and phase function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EB77A3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45966">
              <w:t>attenuation and phase function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EB77A3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45966">
              <w:rPr>
                <w:b/>
                <w:bCs/>
              </w:rPr>
              <w:t>T</w:t>
            </w:r>
            <w:r>
              <w:rPr>
                <w:b/>
                <w:bCs/>
              </w:rPr>
              <w:t>wo</w:t>
            </w:r>
            <w:r w:rsidRPr="00B45966">
              <w:rPr>
                <w:b/>
                <w:bCs/>
              </w:rPr>
              <w:t xml:space="preserve"> –P</w:t>
            </w:r>
            <w:r>
              <w:rPr>
                <w:b/>
                <w:bCs/>
              </w:rPr>
              <w:t>ort</w:t>
            </w:r>
            <w:r w:rsidRPr="00B45966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etwork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EB77A3" w:rsidP="0059610A">
            <w:pPr>
              <w:bidi w:val="0"/>
              <w:rPr>
                <w:lang w:bidi="ar-SY"/>
              </w:rPr>
            </w:pPr>
            <w:r w:rsidRPr="00B45966">
              <w:rPr>
                <w:b/>
                <w:bCs/>
              </w:rPr>
              <w:t>T</w:t>
            </w:r>
            <w:r>
              <w:rPr>
                <w:b/>
                <w:bCs/>
              </w:rPr>
              <w:t>wo</w:t>
            </w:r>
            <w:r w:rsidRPr="00B45966">
              <w:rPr>
                <w:b/>
                <w:bCs/>
              </w:rPr>
              <w:t xml:space="preserve"> –P</w:t>
            </w:r>
            <w:r>
              <w:rPr>
                <w:b/>
                <w:bCs/>
              </w:rPr>
              <w:t>ort</w:t>
            </w:r>
            <w:r w:rsidRPr="00B45966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etwork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EB77A3" w:rsidP="0059610A">
            <w:pPr>
              <w:bidi w:val="0"/>
              <w:rPr>
                <w:lang w:bidi="ar-SY"/>
              </w:rPr>
            </w:pPr>
            <w:r w:rsidRPr="00B45966">
              <w:rPr>
                <w:b/>
                <w:bCs/>
              </w:rPr>
              <w:t>T</w:t>
            </w:r>
            <w:r>
              <w:rPr>
                <w:b/>
                <w:bCs/>
              </w:rPr>
              <w:t>wo</w:t>
            </w:r>
            <w:r w:rsidRPr="00B45966">
              <w:rPr>
                <w:b/>
                <w:bCs/>
              </w:rPr>
              <w:t xml:space="preserve"> –P</w:t>
            </w:r>
            <w:r>
              <w:rPr>
                <w:b/>
                <w:bCs/>
              </w:rPr>
              <w:t>ort</w:t>
            </w:r>
            <w:r w:rsidRPr="00B45966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etwork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EB77A3" w:rsidP="0059610A">
            <w:pPr>
              <w:bidi w:val="0"/>
              <w:rPr>
                <w:lang w:bidi="ar-SY"/>
              </w:rPr>
            </w:pPr>
            <w:r w:rsidRPr="00B45966">
              <w:t>attenuation and phase function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B77A3" w:rsidRDefault="00EB77A3" w:rsidP="00EB77A3">
            <w:pPr>
              <w:bidi w:val="0"/>
              <w:jc w:val="lowKashida"/>
            </w:pPr>
            <w:r w:rsidRPr="00B45966">
              <w:t xml:space="preserve">interstice loss of network </w:t>
            </w:r>
          </w:p>
          <w:p w:rsidR="00EB77A3" w:rsidRPr="00B45966" w:rsidRDefault="00EB77A3" w:rsidP="00EB77A3">
            <w:pPr>
              <w:bidi w:val="0"/>
              <w:jc w:val="lowKashida"/>
            </w:pPr>
          </w:p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EB77A3" w:rsidRPr="00392E8E">
        <w:trPr>
          <w:trHeight w:val="555"/>
        </w:trPr>
        <w:tc>
          <w:tcPr>
            <w:tcW w:w="1662" w:type="dxa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B77A3" w:rsidRPr="00392E8E" w:rsidRDefault="00EB77A3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B77A3" w:rsidRDefault="00EB77A3" w:rsidP="00244049">
            <w:pPr>
              <w:bidi w:val="0"/>
              <w:jc w:val="lowKashida"/>
            </w:pPr>
            <w:r w:rsidRPr="00B45966">
              <w:t xml:space="preserve">interstice loss of network </w:t>
            </w:r>
          </w:p>
          <w:p w:rsidR="00EB77A3" w:rsidRPr="00B45966" w:rsidRDefault="00EB77A3" w:rsidP="00244049">
            <w:pPr>
              <w:bidi w:val="0"/>
              <w:jc w:val="lowKashida"/>
            </w:pPr>
          </w:p>
          <w:p w:rsidR="00EB77A3" w:rsidRPr="00392E8E" w:rsidRDefault="00EB77A3" w:rsidP="0024404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EB77A3" w:rsidRPr="00392E8E" w:rsidRDefault="00EB77A3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EB77A3" w:rsidRPr="00392E8E" w:rsidRDefault="00EB77A3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EB77A3" w:rsidRPr="00392E8E">
        <w:trPr>
          <w:trHeight w:val="555"/>
        </w:trPr>
        <w:tc>
          <w:tcPr>
            <w:tcW w:w="1662" w:type="dxa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B77A3" w:rsidRPr="00392E8E" w:rsidRDefault="00EB77A3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B77A3" w:rsidRPr="00392E8E" w:rsidRDefault="00EB77A3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038F5">
              <w:t>Constant k- filters</w:t>
            </w:r>
          </w:p>
        </w:tc>
        <w:tc>
          <w:tcPr>
            <w:tcW w:w="1640" w:type="dxa"/>
            <w:vAlign w:val="center"/>
          </w:tcPr>
          <w:p w:rsidR="00EB77A3" w:rsidRPr="00392E8E" w:rsidRDefault="00EB77A3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EB77A3" w:rsidRPr="00392E8E" w:rsidRDefault="00EB77A3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EB77A3" w:rsidRPr="00392E8E">
        <w:trPr>
          <w:trHeight w:val="555"/>
        </w:trPr>
        <w:tc>
          <w:tcPr>
            <w:tcW w:w="1662" w:type="dxa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B77A3" w:rsidRPr="00392E8E" w:rsidRDefault="00EB77A3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B77A3" w:rsidRPr="00392E8E" w:rsidRDefault="00EB77A3" w:rsidP="0059610A">
            <w:pPr>
              <w:bidi w:val="0"/>
              <w:rPr>
                <w:lang w:bidi="ar-SY"/>
              </w:rPr>
            </w:pPr>
            <w:r w:rsidRPr="001038F5">
              <w:t>low pass and high pass</w:t>
            </w:r>
          </w:p>
        </w:tc>
        <w:tc>
          <w:tcPr>
            <w:tcW w:w="1640" w:type="dxa"/>
            <w:vAlign w:val="center"/>
          </w:tcPr>
          <w:p w:rsidR="00EB77A3" w:rsidRPr="00392E8E" w:rsidRDefault="00EB77A3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EB77A3" w:rsidRPr="00392E8E" w:rsidRDefault="00EB77A3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EB77A3" w:rsidRPr="00392E8E">
        <w:trPr>
          <w:trHeight w:val="555"/>
        </w:trPr>
        <w:tc>
          <w:tcPr>
            <w:tcW w:w="1662" w:type="dxa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B77A3" w:rsidRPr="00392E8E" w:rsidRDefault="00EB77A3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B77A3" w:rsidRPr="00392E8E" w:rsidRDefault="00EB77A3" w:rsidP="0059610A">
            <w:pPr>
              <w:bidi w:val="0"/>
              <w:rPr>
                <w:lang w:bidi="ar-SY"/>
              </w:rPr>
            </w:pPr>
            <w:r w:rsidRPr="001038F5">
              <w:t>low pass and high pass</w:t>
            </w:r>
          </w:p>
        </w:tc>
        <w:tc>
          <w:tcPr>
            <w:tcW w:w="1640" w:type="dxa"/>
            <w:vAlign w:val="center"/>
          </w:tcPr>
          <w:p w:rsidR="00EB77A3" w:rsidRPr="00392E8E" w:rsidRDefault="00EB77A3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EB77A3" w:rsidRPr="00392E8E" w:rsidRDefault="00EB77A3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EB77A3" w:rsidRPr="00392E8E">
        <w:trPr>
          <w:trHeight w:val="555"/>
        </w:trPr>
        <w:tc>
          <w:tcPr>
            <w:tcW w:w="1662" w:type="dxa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B77A3" w:rsidRPr="00392E8E" w:rsidRDefault="00EB77A3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B77A3" w:rsidRPr="00392E8E" w:rsidRDefault="00EB77A3" w:rsidP="0059610A">
            <w:pPr>
              <w:bidi w:val="0"/>
              <w:rPr>
                <w:lang w:bidi="ar-SY"/>
              </w:rPr>
            </w:pPr>
            <w:r w:rsidRPr="001038F5">
              <w:t>modern filter design</w:t>
            </w:r>
          </w:p>
        </w:tc>
        <w:tc>
          <w:tcPr>
            <w:tcW w:w="1640" w:type="dxa"/>
            <w:vAlign w:val="center"/>
          </w:tcPr>
          <w:p w:rsidR="00EB77A3" w:rsidRPr="00392E8E" w:rsidRDefault="00EB77A3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EB77A3" w:rsidRPr="00392E8E" w:rsidRDefault="00EB77A3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EB77A3" w:rsidRPr="00392E8E">
        <w:trPr>
          <w:trHeight w:val="555"/>
        </w:trPr>
        <w:tc>
          <w:tcPr>
            <w:tcW w:w="1662" w:type="dxa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B77A3" w:rsidRPr="00392E8E" w:rsidRDefault="00EB77A3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B77A3" w:rsidRPr="00392E8E" w:rsidRDefault="00EB77A3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038F5">
              <w:t>butterworth and chebyshev filters</w:t>
            </w:r>
          </w:p>
        </w:tc>
        <w:tc>
          <w:tcPr>
            <w:tcW w:w="1640" w:type="dxa"/>
            <w:vAlign w:val="center"/>
          </w:tcPr>
          <w:p w:rsidR="00EB77A3" w:rsidRPr="00392E8E" w:rsidRDefault="00EB77A3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EB77A3" w:rsidRPr="00392E8E" w:rsidRDefault="00EB77A3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EB77A3" w:rsidRPr="00392E8E">
        <w:trPr>
          <w:trHeight w:val="555"/>
        </w:trPr>
        <w:tc>
          <w:tcPr>
            <w:tcW w:w="1662" w:type="dxa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B77A3" w:rsidRPr="00392E8E" w:rsidRDefault="00EB77A3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B77A3" w:rsidRPr="00392E8E" w:rsidRDefault="00EB77A3" w:rsidP="0059610A">
            <w:pPr>
              <w:bidi w:val="0"/>
              <w:rPr>
                <w:lang w:bidi="ar-SY"/>
              </w:rPr>
            </w:pPr>
            <w:r w:rsidRPr="001038F5">
              <w:t>butterworth and chebyshev filters</w:t>
            </w:r>
          </w:p>
        </w:tc>
        <w:tc>
          <w:tcPr>
            <w:tcW w:w="1640" w:type="dxa"/>
            <w:vAlign w:val="center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EB77A3" w:rsidRPr="00392E8E" w:rsidRDefault="00EB77A3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EB77A3" w:rsidRPr="00392E8E">
        <w:trPr>
          <w:trHeight w:val="555"/>
        </w:trPr>
        <w:tc>
          <w:tcPr>
            <w:tcW w:w="1662" w:type="dxa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B77A3" w:rsidRPr="00392E8E" w:rsidRDefault="00EB77A3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B77A3" w:rsidRPr="00392E8E" w:rsidRDefault="00EB77A3" w:rsidP="0059610A">
            <w:pPr>
              <w:bidi w:val="0"/>
              <w:rPr>
                <w:lang w:bidi="ar-SY"/>
              </w:rPr>
            </w:pPr>
            <w:r w:rsidRPr="001038F5">
              <w:t>network transformation, and all pass filter</w:t>
            </w:r>
          </w:p>
        </w:tc>
        <w:tc>
          <w:tcPr>
            <w:tcW w:w="1640" w:type="dxa"/>
            <w:vAlign w:val="center"/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EB77A3" w:rsidRPr="00392E8E" w:rsidRDefault="00EB77A3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EB77A3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B77A3" w:rsidRPr="00392E8E" w:rsidRDefault="00EB77A3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EB77A3" w:rsidRPr="00392E8E" w:rsidRDefault="00EB77A3" w:rsidP="0059610A">
            <w:pPr>
              <w:bidi w:val="0"/>
              <w:rPr>
                <w:lang w:bidi="ar-SY"/>
              </w:rPr>
            </w:pPr>
            <w:r w:rsidRPr="001038F5">
              <w:t>active filter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EB77A3" w:rsidRPr="00392E8E" w:rsidRDefault="00EB77A3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IQ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7B096C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42546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pict>
          <v:roundrect id="_x0000_s1055" style="position:absolute;left:0;text-align:left;margin-left:-55pt;margin-top:9.65pt;width:153.95pt;height:147.15pt;z-index:251671552" arcsize="10923f">
            <v:shadow on="t" opacity=".5" offset="-6pt,-6pt"/>
            <v:textbox style="mso-next-textbox:#_x0000_s1055">
              <w:txbxContent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الثالثة</w:t>
                  </w:r>
                </w:p>
                <w:p w:rsidR="008170D2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ادهم هادي صالح</w:t>
                  </w:r>
                </w:p>
                <w:p w:rsidR="008170D2" w:rsidRPr="001B6D31" w:rsidRDefault="008170D2" w:rsidP="008B69D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</w:t>
                  </w:r>
                </w:p>
                <w:p w:rsidR="008170D2" w:rsidRPr="001B6D31" w:rsidRDefault="008170D2" w:rsidP="003B2B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3B2B8D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5998845" cy="1668145"/>
            <wp:effectExtent l="19050" t="0" r="1905" b="0"/>
            <wp:docPr id="17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AC">
        <w:rPr>
          <w:rFonts w:hint="cs"/>
          <w:b/>
          <w:bCs/>
          <w:sz w:val="32"/>
          <w:szCs w:val="32"/>
          <w:rtl/>
        </w:rPr>
        <w:t xml:space="preserve"> </w:t>
      </w:r>
      <w:r w:rsidR="001352C9"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695"/>
        <w:gridCol w:w="1964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720B7D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م.م </w:t>
            </w:r>
            <w:r w:rsidR="00DD3CD1">
              <w:rPr>
                <w:rFonts w:cs="Simplified Arabic" w:hint="cs"/>
                <w:b/>
                <w:bCs/>
                <w:rtl/>
                <w:lang w:bidi="ar-IQ"/>
              </w:rPr>
              <w:t>ادهم هادي صالح الربيعي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425462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hyperlink r:id="rId7" w:history="1">
              <w:r w:rsidR="00DD3CD1" w:rsidRPr="00113F23">
                <w:rPr>
                  <w:rStyle w:val="Hyperlink"/>
                  <w:rFonts w:ascii="Courier New" w:hAnsi="Courier New" w:cs="Simplified Arabic"/>
                  <w:b/>
                  <w:bCs/>
                  <w:sz w:val="20"/>
                  <w:szCs w:val="20"/>
                  <w:lang w:bidi="ar-IQ"/>
                </w:rPr>
                <w:t>Adham.hadi@yahoo.com</w:t>
              </w:r>
            </w:hyperlink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40272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040272" w:rsidRPr="00D35739" w:rsidRDefault="00040272" w:rsidP="00040272">
            <w:pPr>
              <w:bidi w:val="0"/>
              <w:jc w:val="center"/>
              <w:rPr>
                <w:lang w:bidi="ar-AE"/>
              </w:rPr>
            </w:pPr>
            <w:r w:rsidRPr="00D35739">
              <w:rPr>
                <w:lang w:bidi="ar-AE"/>
              </w:rPr>
              <w:t>Computer Network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40272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40272" w:rsidRPr="00392E8E" w:rsidRDefault="009D5433" w:rsidP="0004027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Courier New" w:hint="cs"/>
                <w:b/>
                <w:bCs/>
                <w:color w:val="333399"/>
                <w:sz w:val="20"/>
                <w:szCs w:val="20"/>
                <w:rtl/>
                <w:lang w:bidi="ar-IQ"/>
              </w:rPr>
              <w:t>تعريف الطالب على التقنيات الحديثة في علم الشبكات واهم التطورات التي حدثت في عالم تناقل المعلومات و من خلال المادة سيحصل الطالب على معلومات تؤهلة الى التعامل مع كل انواع الشبكات الموجودة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40272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9D5433" w:rsidRPr="00394C5A" w:rsidRDefault="009D5433" w:rsidP="009D5433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  <w:r w:rsidRPr="00394C5A"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  <w:t>Computer Networks  by  Tanenbaum, A. S.</w:t>
            </w:r>
          </w:p>
          <w:p w:rsidR="00040272" w:rsidRPr="00392E8E" w:rsidRDefault="00040272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40272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9D5433" w:rsidRDefault="009D5433" w:rsidP="009D5433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  <w:t xml:space="preserve">Introduction to Data communication and Networking </w:t>
            </w:r>
          </w:p>
          <w:p w:rsidR="00040272" w:rsidRPr="00392E8E" w:rsidRDefault="009D5433" w:rsidP="009D543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  <w:t>Behrouz Foroozan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B69DF" w:rsidRPr="001F2168" w:rsidTr="008B69DF">
        <w:trPr>
          <w:trHeight w:val="1023"/>
        </w:trPr>
        <w:tc>
          <w:tcPr>
            <w:tcW w:w="1545" w:type="dxa"/>
          </w:tcPr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964" w:type="dxa"/>
          </w:tcPr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B69DF" w:rsidRPr="00392E8E" w:rsidRDefault="008B69DF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B69DF" w:rsidRPr="001F2168" w:rsidTr="008B69DF">
        <w:trPr>
          <w:trHeight w:val="553"/>
        </w:trPr>
        <w:tc>
          <w:tcPr>
            <w:tcW w:w="1545" w:type="dxa"/>
          </w:tcPr>
          <w:p w:rsidR="008B69DF" w:rsidRPr="00392E8E" w:rsidRDefault="008B69DF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  <w:tc>
          <w:tcPr>
            <w:tcW w:w="1263" w:type="dxa"/>
          </w:tcPr>
          <w:p w:rsidR="008B69DF" w:rsidRPr="00392E8E" w:rsidRDefault="008B69DF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0%</w:t>
            </w:r>
          </w:p>
        </w:tc>
        <w:tc>
          <w:tcPr>
            <w:tcW w:w="1695" w:type="dxa"/>
          </w:tcPr>
          <w:p w:rsidR="008B69DF" w:rsidRPr="00392E8E" w:rsidRDefault="008B69DF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964" w:type="dxa"/>
          </w:tcPr>
          <w:p w:rsidR="008B69DF" w:rsidRPr="00392E8E" w:rsidRDefault="008B69DF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B69DF" w:rsidRPr="00392E8E" w:rsidRDefault="008B69DF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40272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40272" w:rsidRPr="00BF2BB9" w:rsidRDefault="00040272" w:rsidP="0004027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E55677" w:rsidRDefault="00E55677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  <w:gridCol w:w="3621"/>
        <w:gridCol w:w="6"/>
        <w:gridCol w:w="1634"/>
        <w:gridCol w:w="633"/>
      </w:tblGrid>
      <w:tr w:rsidR="00527457" w:rsidRPr="00392E8E">
        <w:trPr>
          <w:cantSplit/>
          <w:trHeight w:val="1134"/>
        </w:trPr>
        <w:tc>
          <w:tcPr>
            <w:tcW w:w="1368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621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27457" w:rsidRPr="00392E8E" w:rsidRDefault="00527457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1.1 Uses of Computer network</w:t>
            </w:r>
          </w:p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1.2 Network Hardware</w:t>
            </w:r>
          </w:p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1.3 Network Software</w:t>
            </w:r>
          </w:p>
          <w:p w:rsidR="00964C21" w:rsidRPr="00D362CA" w:rsidRDefault="00964C21" w:rsidP="00964C21">
            <w:pPr>
              <w:bidi w:val="0"/>
              <w:ind w:right="-216"/>
              <w:rPr>
                <w:sz w:val="20"/>
                <w:szCs w:val="20"/>
                <w:rtl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1.4 References Models</w:t>
            </w:r>
          </w:p>
          <w:p w:rsidR="00964C21" w:rsidRPr="006D7AC2" w:rsidRDefault="00964C21" w:rsidP="00964C21">
            <w:pPr>
              <w:bidi w:val="0"/>
              <w:rPr>
                <w:sz w:val="20"/>
                <w:szCs w:val="20"/>
                <w:rtl/>
              </w:rPr>
            </w:pPr>
            <w:r w:rsidRPr="006D7AC2">
              <w:rPr>
                <w:sz w:val="20"/>
                <w:szCs w:val="20"/>
              </w:rPr>
              <w:t>1.5 Example networks</w:t>
            </w:r>
          </w:p>
          <w:p w:rsidR="00964C21" w:rsidRPr="006D7AC2" w:rsidRDefault="00964C21" w:rsidP="00964C21">
            <w:pPr>
              <w:bidi w:val="0"/>
              <w:rPr>
                <w:sz w:val="20"/>
                <w:szCs w:val="20"/>
                <w:rtl/>
              </w:rPr>
            </w:pPr>
            <w:r w:rsidRPr="006D7AC2">
              <w:rPr>
                <w:sz w:val="20"/>
                <w:szCs w:val="20"/>
              </w:rPr>
              <w:t>1.6 Network Standardization</w:t>
            </w:r>
          </w:p>
          <w:p w:rsidR="00964C21" w:rsidRPr="00D362CA" w:rsidRDefault="00964C21" w:rsidP="00964C21">
            <w:pPr>
              <w:bidi w:val="0"/>
              <w:ind w:right="-216"/>
              <w:rPr>
                <w:sz w:val="20"/>
                <w:szCs w:val="20"/>
                <w:rtl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2.1 The Theoretical Basic for Data Communication</w:t>
            </w:r>
          </w:p>
          <w:p w:rsidR="00964C21" w:rsidRPr="00D362CA" w:rsidRDefault="00964C21" w:rsidP="00964C21">
            <w:pPr>
              <w:ind w:right="-216"/>
              <w:rPr>
                <w:rFonts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2.2 Guided Transmission Media</w:t>
            </w:r>
          </w:p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2.3 Wireless Transmission</w:t>
            </w:r>
          </w:p>
          <w:p w:rsidR="00964C21" w:rsidRPr="00D362CA" w:rsidRDefault="00964C21" w:rsidP="00964C21">
            <w:pPr>
              <w:ind w:right="-216"/>
              <w:rPr>
                <w:rFonts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3.1 Data Link Layer Design issues</w:t>
            </w:r>
          </w:p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3.2 Error Detection and correction</w:t>
            </w:r>
          </w:p>
          <w:p w:rsidR="00964C21" w:rsidRPr="00D362CA" w:rsidRDefault="00964C21" w:rsidP="00964C21">
            <w:pPr>
              <w:ind w:right="-216"/>
              <w:rPr>
                <w:rFonts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3.3 Elementary Data Link protocols</w:t>
            </w:r>
          </w:p>
          <w:p w:rsidR="00964C21" w:rsidRPr="00D362CA" w:rsidRDefault="00964C21" w:rsidP="00964C21">
            <w:pPr>
              <w:ind w:right="-216"/>
              <w:rPr>
                <w:rFonts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3.4 Sliding Window Protocols</w:t>
            </w:r>
          </w:p>
          <w:p w:rsidR="00964C21" w:rsidRPr="00D362CA" w:rsidRDefault="00964C21" w:rsidP="00964C21">
            <w:pPr>
              <w:ind w:right="-216"/>
              <w:rPr>
                <w:rFonts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3.5 The Medium Access Control Sub layer</w:t>
            </w:r>
          </w:p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3.6 Protocol Verification</w:t>
            </w:r>
          </w:p>
          <w:p w:rsidR="00964C21" w:rsidRPr="00D362CA" w:rsidRDefault="00964C21" w:rsidP="00964C21">
            <w:pPr>
              <w:ind w:right="-216"/>
              <w:rPr>
                <w:rFonts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3.7 Example Data Link protocols</w:t>
            </w:r>
          </w:p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3.8 The Medium Access Control Sub layer</w:t>
            </w:r>
          </w:p>
          <w:p w:rsidR="00964C21" w:rsidRPr="00D362CA" w:rsidRDefault="00964C21" w:rsidP="00964C21">
            <w:pPr>
              <w:bidi w:val="0"/>
              <w:ind w:right="-216"/>
              <w:rPr>
                <w:sz w:val="20"/>
                <w:szCs w:val="20"/>
                <w:rtl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3.9 The Channel Allocation Problem</w:t>
            </w:r>
          </w:p>
          <w:p w:rsidR="00964C21" w:rsidRPr="00D362CA" w:rsidRDefault="00964C21" w:rsidP="00964C21">
            <w:pPr>
              <w:bidi w:val="0"/>
              <w:ind w:right="-216"/>
              <w:rPr>
                <w:sz w:val="20"/>
                <w:szCs w:val="20"/>
                <w:rtl/>
              </w:rPr>
            </w:pPr>
            <w:r w:rsidRPr="006D7AC2">
              <w:rPr>
                <w:sz w:val="20"/>
                <w:szCs w:val="20"/>
              </w:rPr>
              <w:t>3.10 Multiple Access Protocols</w:t>
            </w: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z w:val="20"/>
                <w:szCs w:val="20"/>
              </w:rPr>
            </w:pPr>
            <w:r w:rsidRPr="006D7AC2">
              <w:rPr>
                <w:sz w:val="20"/>
                <w:szCs w:val="20"/>
              </w:rPr>
              <w:t>3.11 Ethernet</w:t>
            </w:r>
          </w:p>
          <w:p w:rsidR="00964C21" w:rsidRPr="006D7AC2" w:rsidRDefault="00964C21" w:rsidP="00964C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</w:rPr>
            </w:pPr>
            <w:r w:rsidRPr="006D7AC2">
              <w:rPr>
                <w:spacing w:val="-4"/>
                <w:sz w:val="20"/>
                <w:szCs w:val="20"/>
              </w:rPr>
              <w:t>3.12 Wireless LAN</w:t>
            </w: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bidi w:val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3.13 Broadband Wireless</w:t>
            </w:r>
          </w:p>
          <w:p w:rsidR="00964C21" w:rsidRPr="006D7AC2" w:rsidRDefault="00964C21" w:rsidP="00964C21">
            <w:pPr>
              <w:bidi w:val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3.14 Bluetooth</w:t>
            </w:r>
          </w:p>
          <w:p w:rsidR="00964C21" w:rsidRPr="006D7AC2" w:rsidRDefault="00964C21" w:rsidP="00964C21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  <w:r w:rsidRPr="006D7AC2">
              <w:rPr>
                <w:spacing w:val="-4"/>
                <w:sz w:val="20"/>
                <w:szCs w:val="20"/>
              </w:rPr>
              <w:t>3.15 Data Link Layer Switching</w:t>
            </w: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numPr>
                <w:ilvl w:val="1"/>
                <w:numId w:val="1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Network Design Issues</w:t>
            </w:r>
          </w:p>
          <w:p w:rsidR="00964C21" w:rsidRPr="006D7AC2" w:rsidRDefault="00964C21" w:rsidP="00964C21">
            <w:pPr>
              <w:ind w:right="-216"/>
              <w:rPr>
                <w:rFonts w:ascii="Courier New" w:hAnsi="Courier New" w:cs="Courier New" w:hint="cs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numPr>
                <w:ilvl w:val="1"/>
                <w:numId w:val="1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Routing Algorithm</w:t>
            </w:r>
          </w:p>
          <w:p w:rsidR="00964C21" w:rsidRPr="006D7AC2" w:rsidRDefault="00964C21" w:rsidP="00964C21">
            <w:pPr>
              <w:ind w:right="-216"/>
              <w:rPr>
                <w:rFonts w:ascii="Courier New" w:hAnsi="Courier New" w:cs="Courier New" w:hint="cs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  <w:vAlign w:val="center"/>
          </w:tcPr>
          <w:p w:rsidR="00964C21" w:rsidRPr="006D7AC2" w:rsidRDefault="00964C21" w:rsidP="00964C21">
            <w:pPr>
              <w:numPr>
                <w:ilvl w:val="1"/>
                <w:numId w:val="1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Congestion Control Algorithm</w:t>
            </w:r>
          </w:p>
          <w:p w:rsidR="00964C21" w:rsidRPr="006D7AC2" w:rsidRDefault="00964C21" w:rsidP="00964C21">
            <w:pPr>
              <w:ind w:right="-216"/>
              <w:rPr>
                <w:rFonts w:ascii="Courier New" w:hAnsi="Courier New" w:cs="Courier New" w:hint="cs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964C21" w:rsidRPr="00392E8E">
        <w:trPr>
          <w:trHeight w:val="555"/>
        </w:trPr>
        <w:tc>
          <w:tcPr>
            <w:tcW w:w="1368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964C21" w:rsidRPr="00392E8E" w:rsidRDefault="00964C21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621" w:type="dxa"/>
          </w:tcPr>
          <w:p w:rsidR="00964C21" w:rsidRPr="00742373" w:rsidRDefault="00964C21" w:rsidP="00964C21">
            <w:pPr>
              <w:ind w:right="-216"/>
              <w:rPr>
                <w:rFonts w:ascii="Courier New" w:hAnsi="Courier New" w:cs="Courier New"/>
                <w:b/>
                <w:bCs/>
                <w:color w:val="333399"/>
                <w:sz w:val="16"/>
                <w:szCs w:val="16"/>
                <w:rtl/>
                <w:lang w:bidi="ar-IQ"/>
              </w:rPr>
            </w:pPr>
          </w:p>
        </w:tc>
        <w:tc>
          <w:tcPr>
            <w:tcW w:w="1640" w:type="dxa"/>
            <w:gridSpan w:val="2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964C21" w:rsidRPr="00392E8E" w:rsidRDefault="00964C21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527457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27457" w:rsidRDefault="00527457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1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Quality of Service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  <w:r w:rsidRPr="006D7AC2">
              <w:rPr>
                <w:spacing w:val="-4"/>
                <w:sz w:val="20"/>
                <w:szCs w:val="20"/>
              </w:rPr>
              <w:t>4.5 The Network layer in The Internet</w:t>
            </w: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2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The Transport Service</w:t>
            </w:r>
          </w:p>
          <w:p w:rsidR="005E7F90" w:rsidRPr="006D7AC2" w:rsidRDefault="005E7F90" w:rsidP="005E7F90">
            <w:pPr>
              <w:numPr>
                <w:ilvl w:val="1"/>
                <w:numId w:val="2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Elements of Transport Protocols</w:t>
            </w:r>
          </w:p>
          <w:p w:rsidR="005E7F90" w:rsidRPr="006D7AC2" w:rsidRDefault="005E7F90" w:rsidP="005E7F90">
            <w:pPr>
              <w:bidi w:val="0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2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A Simple Transport Protocol</w:t>
            </w:r>
          </w:p>
          <w:p w:rsidR="005E7F90" w:rsidRPr="006D7AC2" w:rsidRDefault="005E7F90" w:rsidP="005E7F90">
            <w:pPr>
              <w:numPr>
                <w:ilvl w:val="1"/>
                <w:numId w:val="2"/>
              </w:numPr>
              <w:bidi w:val="0"/>
              <w:ind w:right="0"/>
              <w:rPr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The Internet Transport Protocols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bidi w:val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6.1      Domain Name System</w:t>
            </w:r>
          </w:p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Electronic Mail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The World wide web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Multimedia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Network Security</w:t>
            </w:r>
          </w:p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Cryptography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Symmetric-Key Algorithms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Public Key Algorithms</w:t>
            </w:r>
          </w:p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Digital Signatures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Management of Public Key</w:t>
            </w: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Communication Security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Authentication Protocols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numPr>
                <w:ilvl w:val="1"/>
                <w:numId w:val="3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E Mail Security</w:t>
            </w: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vAlign w:val="center"/>
          </w:tcPr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lang w:bidi="ar-IQ"/>
              </w:rPr>
            </w:pPr>
            <w:r w:rsidRPr="006D7AC2">
              <w:rPr>
                <w:spacing w:val="-2"/>
                <w:sz w:val="20"/>
                <w:szCs w:val="20"/>
              </w:rPr>
              <w:t xml:space="preserve">6.14 Web </w:t>
            </w:r>
            <w:r w:rsidRPr="006D7AC2">
              <w:rPr>
                <w:spacing w:val="-4"/>
                <w:sz w:val="20"/>
                <w:szCs w:val="20"/>
              </w:rPr>
              <w:t>Security</w:t>
            </w:r>
          </w:p>
        </w:tc>
        <w:tc>
          <w:tcPr>
            <w:tcW w:w="1640" w:type="dxa"/>
            <w:vAlign w:val="center"/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E7F90" w:rsidRPr="00392E8E" w:rsidRDefault="005E7F90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E7F90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5E7F90" w:rsidRPr="00392E8E" w:rsidRDefault="005E7F90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5E7F90" w:rsidRPr="006D7AC2" w:rsidRDefault="005E7F90" w:rsidP="005E7F90">
            <w:pPr>
              <w:numPr>
                <w:ilvl w:val="1"/>
                <w:numId w:val="1"/>
              </w:numPr>
              <w:bidi w:val="0"/>
              <w:ind w:right="0"/>
              <w:rPr>
                <w:spacing w:val="-4"/>
                <w:sz w:val="20"/>
                <w:szCs w:val="20"/>
              </w:rPr>
            </w:pPr>
            <w:r w:rsidRPr="006D7AC2">
              <w:rPr>
                <w:spacing w:val="-4"/>
                <w:sz w:val="20"/>
                <w:szCs w:val="20"/>
              </w:rPr>
              <w:t>Quality of Service</w:t>
            </w:r>
          </w:p>
          <w:p w:rsidR="005E7F90" w:rsidRPr="006D7AC2" w:rsidRDefault="005E7F90" w:rsidP="005E7F9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  <w:lang w:bidi="ar-IQ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E7F90" w:rsidRPr="00392E8E" w:rsidRDefault="005E7F90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7B096C">
      <w:pPr>
        <w:jc w:val="center"/>
        <w:rPr>
          <w:rtl/>
          <w:lang w:bidi="ar-SY"/>
        </w:rPr>
      </w:pPr>
    </w:p>
    <w:p w:rsidR="004B0BAC" w:rsidRDefault="004B0BAC" w:rsidP="001352C9">
      <w:pPr>
        <w:jc w:val="center"/>
        <w:outlineLvl w:val="0"/>
        <w:rPr>
          <w:b/>
          <w:bCs/>
          <w:sz w:val="32"/>
          <w:szCs w:val="32"/>
          <w:rtl/>
        </w:rPr>
      </w:pPr>
    </w:p>
    <w:p w:rsidR="00E742A7" w:rsidRDefault="00425462" w:rsidP="00E742A7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oundrect id="_x0000_s1056" style="position:absolute;left:0;text-align:left;margin-left:-51.05pt;margin-top:3.75pt;width:153.95pt;height:144.8pt;z-index:251672576" arcsize="10923f">
            <v:shadow on="t" opacity=".5" offset="-6pt,-6pt"/>
            <v:textbox style="mso-next-textbox:#_x0000_s1056">
              <w:txbxContent>
                <w:p w:rsidR="008170D2" w:rsidRPr="001B6D31" w:rsidRDefault="008170D2" w:rsidP="00E742A7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E742A7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E742A7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E742A7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الثالثة</w:t>
                  </w:r>
                </w:p>
                <w:p w:rsidR="008170D2" w:rsidRPr="001B6D31" w:rsidRDefault="008170D2" w:rsidP="008B69D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حنان بديع</w:t>
                  </w:r>
                </w:p>
                <w:p w:rsidR="008170D2" w:rsidRPr="001B6D31" w:rsidRDefault="008170D2" w:rsidP="00E742A7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8B69DF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ماستر</w:t>
                  </w:r>
                </w:p>
                <w:p w:rsidR="008170D2" w:rsidRPr="00191B0D" w:rsidRDefault="008170D2" w:rsidP="00E742A7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09060" cy="1668145"/>
            <wp:effectExtent l="19050" t="0" r="0" b="0"/>
            <wp:docPr id="18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8BA" w:rsidRDefault="000408BA" w:rsidP="001352C9">
      <w:pPr>
        <w:jc w:val="center"/>
        <w:outlineLvl w:val="0"/>
        <w:rPr>
          <w:b/>
          <w:bCs/>
          <w:sz w:val="32"/>
          <w:szCs w:val="32"/>
        </w:rPr>
      </w:pPr>
    </w:p>
    <w:p w:rsidR="001352C9" w:rsidRDefault="004B0BAC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1352C9"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8B69DF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حنان بديع احمد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B69DF" w:rsidRPr="00392E8E" w:rsidRDefault="008B69DF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8B69DF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Hanan1980@yahoo.com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B69DF" w:rsidRPr="00392E8E" w:rsidRDefault="008B69DF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40272" w:rsidRPr="001F2168">
        <w:trPr>
          <w:trHeight w:val="597"/>
        </w:trPr>
        <w:tc>
          <w:tcPr>
            <w:tcW w:w="6467" w:type="dxa"/>
            <w:gridSpan w:val="4"/>
          </w:tcPr>
          <w:p w:rsidR="00040272" w:rsidRPr="00D35739" w:rsidRDefault="00040272" w:rsidP="00040272">
            <w:pPr>
              <w:bidi w:val="0"/>
              <w:jc w:val="center"/>
              <w:rPr>
                <w:lang w:bidi="ar-AE"/>
              </w:rPr>
            </w:pPr>
            <w:r w:rsidRPr="00D35739">
              <w:rPr>
                <w:lang w:bidi="ar-AE"/>
              </w:rPr>
              <w:t>Engineering &amp; Numerical Analysis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D35DDC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Advanced  Mathematics by Wiley.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392E8E" w:rsidRDefault="001D021B" w:rsidP="0004027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Calculus by James Stewart ,Barbara Frank.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B69DF" w:rsidRPr="001F2168" w:rsidTr="008170D2">
        <w:trPr>
          <w:trHeight w:val="1023"/>
        </w:trPr>
        <w:tc>
          <w:tcPr>
            <w:tcW w:w="1545" w:type="dxa"/>
          </w:tcPr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B69DF" w:rsidRPr="00246D2D" w:rsidRDefault="008B69DF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B69DF" w:rsidRPr="00392E8E" w:rsidRDefault="008B69DF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B69DF" w:rsidRPr="001F2168" w:rsidTr="008170D2">
        <w:trPr>
          <w:trHeight w:val="553"/>
        </w:trPr>
        <w:tc>
          <w:tcPr>
            <w:tcW w:w="1545" w:type="dxa"/>
          </w:tcPr>
          <w:p w:rsidR="008B69DF" w:rsidRPr="00392E8E" w:rsidRDefault="008B69DF" w:rsidP="00A3473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8B69DF" w:rsidRPr="00392E8E" w:rsidRDefault="008B69DF" w:rsidP="00A3473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8B69DF" w:rsidRPr="00392E8E" w:rsidRDefault="008B69DF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B69DF" w:rsidRPr="00392E8E" w:rsidRDefault="008B69DF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B69DF" w:rsidRPr="00392E8E" w:rsidRDefault="008B69DF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04027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D859B3" w:rsidRDefault="00D859B3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D859B3" w:rsidRDefault="00D859B3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900"/>
        <w:gridCol w:w="4701"/>
        <w:gridCol w:w="6"/>
        <w:gridCol w:w="1634"/>
        <w:gridCol w:w="633"/>
      </w:tblGrid>
      <w:tr w:rsidR="00527457" w:rsidRPr="00392E8E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900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27457" w:rsidRPr="00392E8E" w:rsidRDefault="00527457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EF30B7" w:rsidRDefault="0038069A" w:rsidP="00566FC9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EF30B7">
              <w:rPr>
                <w:lang w:bidi="ar-SY"/>
              </w:rPr>
              <w:t>Fourier transform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EF30B7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91FF2">
              <w:rPr>
                <w:lang w:bidi="ar-SY"/>
              </w:rPr>
              <w:t>Properties , convolution theorm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EF30B7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91FF2">
              <w:rPr>
                <w:lang w:bidi="ar-SY"/>
              </w:rPr>
              <w:t>power spectral density and correlation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EF30B7" w:rsidP="00566FC9">
            <w:pPr>
              <w:bidi w:val="0"/>
              <w:rPr>
                <w:lang w:bidi="ar-SY"/>
              </w:rPr>
            </w:pPr>
            <w:r w:rsidRPr="00C91FF2">
              <w:rPr>
                <w:lang w:bidi="ar-SY"/>
              </w:rPr>
              <w:t>signals and linear system ,application</w:t>
            </w:r>
            <w:r w:rsidRPr="007A2502">
              <w:rPr>
                <w:lang w:bidi="ar-SY"/>
              </w:rPr>
              <w:t>s.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EF30B7" w:rsidRDefault="00EF30B7" w:rsidP="00566FC9">
            <w:pPr>
              <w:bidi w:val="0"/>
              <w:rPr>
                <w:lang w:bidi="ar-SY"/>
              </w:rPr>
            </w:pPr>
            <w:r w:rsidRPr="00EF30B7">
              <w:rPr>
                <w:lang w:bidi="ar-SY"/>
              </w:rPr>
              <w:t>The Z- transform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EF30B7" w:rsidP="00566FC9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Region of convergence, properties of Z-transform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EF30B7" w:rsidP="00566FC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Z-transform pairs, the inverse of Z-transform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EF30B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analysis and discrete- time systems, applications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EF30B7" w:rsidRDefault="00EF30B7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EF30B7">
              <w:rPr>
                <w:lang w:bidi="ar-SY"/>
              </w:rPr>
              <w:t>Numerical Analysis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922BBC" w:rsidP="00566FC9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 xml:space="preserve">Solution of non-linear eguations (Iteration ,bisection and </w:t>
            </w:r>
            <w:smartTag w:uri="urn:schemas-microsoft-com:office:smarttags" w:element="City">
              <w:smartTag w:uri="urn:schemas-microsoft-com:office:smarttags" w:element="place">
                <w:r w:rsidRPr="007A2502">
                  <w:rPr>
                    <w:lang w:bidi="ar-SY"/>
                  </w:rPr>
                  <w:t>Newton</w:t>
                </w:r>
              </w:smartTag>
            </w:smartTag>
            <w:r w:rsidRPr="007A2502">
              <w:rPr>
                <w:lang w:bidi="ar-SY"/>
              </w:rPr>
              <w:t xml:space="preserve"> – Raphson).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922BBC" w:rsidP="00566FC9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Finite differences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922BBC" w:rsidP="00566FC9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Numerical differentiation and Integration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922BBC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Numerical Solution of 1</w:t>
            </w:r>
            <w:r w:rsidRPr="007A2502">
              <w:rPr>
                <w:vertAlign w:val="superscript"/>
                <w:lang w:bidi="ar-SY"/>
              </w:rPr>
              <w:t>st</w:t>
            </w:r>
            <w:r w:rsidRPr="007A2502">
              <w:rPr>
                <w:lang w:bidi="ar-SY"/>
              </w:rPr>
              <w:t xml:space="preserve"> order ordinary differential equations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922BBC" w:rsidRDefault="00922BBC" w:rsidP="00566FC9">
            <w:pPr>
              <w:bidi w:val="0"/>
              <w:jc w:val="lowKashida"/>
              <w:rPr>
                <w:lang w:bidi="ar-SY"/>
              </w:rPr>
            </w:pPr>
            <w:r w:rsidRPr="00922BBC">
              <w:rPr>
                <w:lang w:bidi="ar-SY"/>
              </w:rPr>
              <w:t>Matrix anaylsis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6A3EA4" w:rsidP="00566FC9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Review of matrix theory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27457" w:rsidRPr="00392E8E">
        <w:trPr>
          <w:trHeight w:val="555"/>
        </w:trPr>
        <w:tc>
          <w:tcPr>
            <w:tcW w:w="126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27457" w:rsidRPr="00392E8E" w:rsidRDefault="006A3EA4" w:rsidP="00566FC9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linear transformation</w:t>
            </w:r>
          </w:p>
        </w:tc>
        <w:tc>
          <w:tcPr>
            <w:tcW w:w="1640" w:type="dxa"/>
            <w:gridSpan w:val="2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527457" w:rsidRPr="00392E8E">
        <w:trPr>
          <w:trHeight w:val="555"/>
        </w:trPr>
        <w:tc>
          <w:tcPr>
            <w:tcW w:w="6867" w:type="dxa"/>
            <w:gridSpan w:val="4"/>
            <w:tcBorders>
              <w:bottom w:val="single" w:sz="4" w:space="0" w:color="auto"/>
            </w:tcBorders>
          </w:tcPr>
          <w:p w:rsidR="00527457" w:rsidRPr="00FF3CB0" w:rsidRDefault="008B69DF" w:rsidP="008B69D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="00527457" w:rsidRPr="00FF3CB0">
              <w:rPr>
                <w:rFonts w:hint="cs"/>
                <w:sz w:val="28"/>
                <w:szCs w:val="28"/>
                <w:rtl/>
                <w:lang w:bidi="ar-IQ"/>
              </w:rPr>
              <w:t xml:space="preserve">عطلة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27457" w:rsidRDefault="00527457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Fonts w:hint="cs"/>
          <w:rtl/>
          <w:lang w:bidi="ar-IQ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080"/>
        <w:gridCol w:w="4701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6A3EA4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egin values &amp; egin vectors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laplace transform of matrices, application of matrices to electric cct.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A3EA4" w:rsidRDefault="006A3EA4" w:rsidP="006A3EA4">
            <w:pPr>
              <w:bidi w:val="0"/>
              <w:jc w:val="lowKashida"/>
              <w:rPr>
                <w:lang w:bidi="ar-SY"/>
              </w:rPr>
            </w:pPr>
            <w:r>
              <w:rPr>
                <w:lang w:bidi="ar-SY"/>
              </w:rPr>
              <w:t>Definition</w:t>
            </w:r>
            <w:r w:rsidRPr="005E2B4C">
              <w:rPr>
                <w:lang w:bidi="ar-SY"/>
              </w:rPr>
              <w:t xml:space="preserve">, frequency distribution (relative </w:t>
            </w:r>
            <w:r>
              <w:rPr>
                <w:lang w:bidi="ar-SY"/>
              </w:rPr>
              <w:t>&amp;</w:t>
            </w:r>
            <w:r w:rsidRPr="005E2B4C">
              <w:rPr>
                <w:lang w:bidi="ar-SY"/>
              </w:rPr>
              <w:t xml:space="preserve"> commulative, mean,</w:t>
            </w:r>
            <w:r>
              <w:rPr>
                <w:lang w:bidi="ar-SY"/>
              </w:rPr>
              <w:t xml:space="preserve"> </w:t>
            </w:r>
            <w:r w:rsidRPr="005E2B4C">
              <w:rPr>
                <w:lang w:bidi="ar-SY"/>
              </w:rPr>
              <w:t>standard deviation).</w:t>
            </w:r>
          </w:p>
          <w:p w:rsidR="0059610A" w:rsidRPr="00392E8E" w:rsidRDefault="0059610A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A3EA4" w:rsidRDefault="006A3EA4" w:rsidP="006A3EA4">
            <w:pPr>
              <w:bidi w:val="0"/>
              <w:jc w:val="lowKashida"/>
              <w:rPr>
                <w:lang w:bidi="ar-SY"/>
              </w:rPr>
            </w:pPr>
            <w:r>
              <w:rPr>
                <w:lang w:bidi="ar-SY"/>
              </w:rPr>
              <w:t>Definition</w:t>
            </w:r>
            <w:r w:rsidRPr="005E2B4C">
              <w:rPr>
                <w:lang w:bidi="ar-SY"/>
              </w:rPr>
              <w:t xml:space="preserve">, frequency distribution (relative </w:t>
            </w:r>
            <w:r>
              <w:rPr>
                <w:lang w:bidi="ar-SY"/>
              </w:rPr>
              <w:t>&amp;</w:t>
            </w:r>
            <w:r w:rsidRPr="005E2B4C">
              <w:rPr>
                <w:lang w:bidi="ar-SY"/>
              </w:rPr>
              <w:t xml:space="preserve"> commulative, mean,</w:t>
            </w:r>
            <w:r>
              <w:rPr>
                <w:lang w:bidi="ar-SY"/>
              </w:rPr>
              <w:t xml:space="preserve"> </w:t>
            </w:r>
            <w:r w:rsidRPr="005E2B4C">
              <w:rPr>
                <w:lang w:bidi="ar-SY"/>
              </w:rPr>
              <w:t>standard deviation).</w:t>
            </w:r>
          </w:p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Definition, mutually exclusive &amp; conditional probability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permutations &amp; combinations, probability distribution,</w:t>
            </w:r>
            <w:r>
              <w:rPr>
                <w:lang w:bidi="ar-SY"/>
              </w:rPr>
              <w:t xml:space="preserve"> </w:t>
            </w:r>
            <w:r w:rsidRPr="005E2B4C">
              <w:rPr>
                <w:lang w:bidi="ar-SY"/>
              </w:rPr>
              <w:t>normal &amp; Poisson distributions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Function of complex variable , complex differentiation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analytic function &amp; its properties, integration in the complex plane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Cauchy's theorem , Cauchy's integral, taylor's theorem, Laurent series, the residue theorem.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L</w:t>
            </w:r>
            <w:r w:rsidRPr="005E2B4C">
              <w:rPr>
                <w:lang w:bidi="ar-SY"/>
              </w:rPr>
              <w:t xml:space="preserve">egendre's equation, </w:t>
            </w:r>
            <w:r>
              <w:rPr>
                <w:lang w:bidi="ar-SY"/>
              </w:rPr>
              <w:t>Legendre's polynomials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Bessel function of the first and second order kinds, Bessel function properties.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6A3EA4" w:rsidRDefault="006A3EA4" w:rsidP="0059610A">
            <w:pPr>
              <w:bidi w:val="0"/>
              <w:rPr>
                <w:lang w:bidi="ar-SY"/>
              </w:rPr>
            </w:pPr>
            <w:r w:rsidRPr="006A3EA4">
              <w:rPr>
                <w:lang w:bidi="ar-SY"/>
              </w:rPr>
              <w:t>Partial differential equation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Wave equation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laplace's equation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9610A" w:rsidRPr="00392E8E" w:rsidRDefault="006A3EA4" w:rsidP="0059610A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solution of boundary condition problems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26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59610A" w:rsidRPr="00392E8E" w:rsidRDefault="006A3EA4" w:rsidP="0059610A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solution by separation of variables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425462" w:rsidP="002C0A80">
      <w:pPr>
        <w:rPr>
          <w:rtl/>
          <w:lang w:bidi="ar-SY"/>
        </w:rPr>
      </w:pPr>
      <w:r w:rsidRPr="00425462">
        <w:rPr>
          <w:b/>
          <w:bCs/>
          <w:noProof/>
          <w:sz w:val="32"/>
          <w:szCs w:val="32"/>
          <w:rtl/>
        </w:rPr>
        <w:pict>
          <v:roundrect id="_x0000_s1037" style="position:absolute;left:0;text-align:left;margin-left:-70.25pt;margin-top:.55pt;width:170.25pt;height:147.75pt;z-index:251654144" arcsize="10923f">
            <v:shadow on="t" opacity=".5" offset="-6pt,-6pt"/>
            <v:textbox style="mso-next-textbox:#_x0000_s1037">
              <w:txbxContent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الالكترونيك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AE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AE"/>
                    </w:rPr>
                    <w:t>الثالثة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خالد عواد حمود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دكتوراة</w:t>
                  </w:r>
                </w:p>
                <w:p w:rsidR="008170D2" w:rsidRPr="00191B0D" w:rsidRDefault="008170D2" w:rsidP="004810BE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 w:rsidRPr="00994B0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28745" cy="1668145"/>
            <wp:effectExtent l="19050" t="0" r="0" b="0"/>
            <wp:docPr id="19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9" w:rsidRDefault="001352C9" w:rsidP="007B096C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5362CB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د. خالد عواد 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425462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hyperlink r:id="rId8" w:history="1">
              <w:r w:rsidR="00594283" w:rsidRPr="006575F1">
                <w:rPr>
                  <w:rStyle w:val="Hyperlink"/>
                  <w:rFonts w:ascii="Courier New" w:hAnsi="Courier New" w:cs="Simplified Arabic"/>
                  <w:b/>
                  <w:bCs/>
                  <w:sz w:val="20"/>
                  <w:szCs w:val="20"/>
                </w:rPr>
                <w:t>humoodkhalid@yah00.com</w:t>
              </w:r>
            </w:hyperlink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40272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040272" w:rsidRPr="00D35739" w:rsidRDefault="00040272" w:rsidP="00040272">
            <w:pPr>
              <w:bidi w:val="0"/>
              <w:jc w:val="center"/>
              <w:rPr>
                <w:lang w:bidi="ar-AE"/>
              </w:rPr>
            </w:pPr>
            <w:r w:rsidRPr="00D35739">
              <w:rPr>
                <w:lang w:bidi="ar-AE"/>
              </w:rPr>
              <w:t>Electronic II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4F0F95">
            <w:pPr>
              <w:bidi w:val="0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R.boylesta “electronic devices and cicuits theory”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6D035D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Electronic devices and cicuits theory by </w:t>
            </w:r>
            <w:r w:rsidR="006D035D">
              <w:rPr>
                <w:rFonts w:cs="Simplified Arabic"/>
                <w:lang w:bidi="ar-SY"/>
              </w:rPr>
              <w:t>KUMAR IR</w:t>
            </w:r>
            <w:r>
              <w:rPr>
                <w:rFonts w:cs="Simplified Arabic"/>
                <w:lang w:bidi="ar-SY"/>
              </w:rPr>
              <w:t>BALB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170D2" w:rsidRPr="001F2168" w:rsidTr="008170D2">
        <w:trPr>
          <w:trHeight w:val="1023"/>
        </w:trPr>
        <w:tc>
          <w:tcPr>
            <w:tcW w:w="1545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170D2" w:rsidRPr="00392E8E" w:rsidRDefault="008170D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170D2" w:rsidRPr="001F2168" w:rsidTr="008170D2">
        <w:trPr>
          <w:trHeight w:val="553"/>
        </w:trPr>
        <w:tc>
          <w:tcPr>
            <w:tcW w:w="1545" w:type="dxa"/>
          </w:tcPr>
          <w:p w:rsidR="008170D2" w:rsidRPr="00392E8E" w:rsidRDefault="008170D2" w:rsidP="00793EDE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8170D2" w:rsidRPr="00392E8E" w:rsidRDefault="008170D2" w:rsidP="00793EDE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170D2" w:rsidRPr="00392E8E" w:rsidRDefault="008170D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04027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4881"/>
        <w:gridCol w:w="6"/>
        <w:gridCol w:w="1634"/>
        <w:gridCol w:w="633"/>
      </w:tblGrid>
      <w:tr w:rsidR="00527457" w:rsidRPr="00392E8E">
        <w:trPr>
          <w:cantSplit/>
          <w:trHeight w:val="1134"/>
        </w:trPr>
        <w:tc>
          <w:tcPr>
            <w:tcW w:w="1440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jc w:val="center"/>
              <w:rPr>
                <w:b/>
                <w:bCs/>
                <w:rtl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881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27457" w:rsidRPr="00392E8E" w:rsidRDefault="00527457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D859B3" w:rsidRDefault="00D859B3" w:rsidP="00566FC9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D859B3">
              <w:rPr>
                <w:lang w:bidi="ar-SY"/>
              </w:rPr>
              <w:t>Frequency response characteristics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IQ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>Frequency small signal models of JFETs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>Frequency response of various amplifier configutions.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D859B3" w:rsidRDefault="00D859B3" w:rsidP="00566FC9">
            <w:pPr>
              <w:bidi w:val="0"/>
              <w:rPr>
                <w:lang w:bidi="ar-SY"/>
              </w:rPr>
            </w:pPr>
            <w:r w:rsidRPr="00D859B3">
              <w:rPr>
                <w:lang w:bidi="ar-SY"/>
              </w:rPr>
              <w:t>Amplifer Frequncy Response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Frequency response concepts, transistor at high frequency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multistage at low &amp;high frequency ,FET amplifiers at low &amp;high frequency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D859B3" w:rsidRDefault="00D859B3" w:rsidP="00566FC9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D859B3">
              <w:rPr>
                <w:lang w:bidi="ar-SY"/>
              </w:rPr>
              <w:t>Freed back Amplifier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>Freedback concept, types, effects &amp; topologies, feed back analysis, voltage-series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>voltage–shunt, current-series, and current-shunt F.B stability &amp; response of feedback amplifier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D859B3" w:rsidRDefault="00D859B3" w:rsidP="00566FC9">
            <w:pPr>
              <w:bidi w:val="0"/>
              <w:rPr>
                <w:lang w:bidi="ar-SY"/>
              </w:rPr>
            </w:pPr>
            <w:r w:rsidRPr="00D859B3">
              <w:rPr>
                <w:lang w:bidi="ar-SY"/>
              </w:rPr>
              <w:t>Operational Amplifier Design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Op-Amp characteristics and structure, difference amplifier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d.c level shifting stage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D859B3" w:rsidRDefault="00D859B3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859B3">
              <w:rPr>
                <w:lang w:bidi="ar-SY"/>
              </w:rPr>
              <w:t>Operational Amplifier Applications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jc w:val="lowKashida"/>
              <w:rPr>
                <w:lang w:bidi="ar-SY"/>
              </w:rPr>
            </w:pPr>
            <w:r w:rsidRPr="007606D1">
              <w:rPr>
                <w:lang w:bidi="ar-SY"/>
              </w:rPr>
              <w:t>Inverting and non – inverting amplifiers, integrator, differentiator, adder , subtractor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392E8E" w:rsidRDefault="00D859B3" w:rsidP="00566FC9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comparator, precision diode, rectifier, precision clamps, sample and hold circuit, and peak detector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27457" w:rsidRPr="00392E8E">
        <w:trPr>
          <w:trHeight w:val="555"/>
        </w:trPr>
        <w:tc>
          <w:tcPr>
            <w:tcW w:w="1440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27457" w:rsidRPr="00D859B3" w:rsidRDefault="00D859B3" w:rsidP="00566FC9">
            <w:pPr>
              <w:bidi w:val="0"/>
              <w:rPr>
                <w:lang w:bidi="ar-SY"/>
              </w:rPr>
            </w:pPr>
            <w:r w:rsidRPr="00D859B3">
              <w:rPr>
                <w:lang w:bidi="ar-SY"/>
              </w:rPr>
              <w:t>Active Filters</w:t>
            </w:r>
          </w:p>
        </w:tc>
        <w:tc>
          <w:tcPr>
            <w:tcW w:w="1640" w:type="dxa"/>
            <w:gridSpan w:val="2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527457" w:rsidRPr="00392E8E">
        <w:trPr>
          <w:trHeight w:val="555"/>
        </w:trPr>
        <w:tc>
          <w:tcPr>
            <w:tcW w:w="7407" w:type="dxa"/>
            <w:gridSpan w:val="4"/>
            <w:tcBorders>
              <w:bottom w:val="single" w:sz="4" w:space="0" w:color="auto"/>
            </w:tcBorders>
          </w:tcPr>
          <w:p w:rsidR="00527457" w:rsidRPr="00FF3CB0" w:rsidRDefault="008B69DF" w:rsidP="008B69DF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="00527457" w:rsidRPr="00FF3CB0">
              <w:rPr>
                <w:rFonts w:hint="cs"/>
                <w:sz w:val="28"/>
                <w:szCs w:val="28"/>
                <w:rtl/>
                <w:lang w:bidi="ar-IQ"/>
              </w:rPr>
              <w:t xml:space="preserve">عطلة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27457" w:rsidRDefault="00527457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4701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D859B3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>Filters concept, types, approximations, active RC design, biduad structure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>Ladder design, and GIC.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BF05E0" w:rsidRDefault="008B69DF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BF05E0">
              <w:rPr>
                <w:lang w:bidi="ar-SY"/>
              </w:rPr>
              <w:t>Oscillator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Oscillator concept, RC oscillator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LC oscillator, crystal oscillators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BF05E0" w:rsidRDefault="008B69DF" w:rsidP="0059610A">
            <w:pPr>
              <w:bidi w:val="0"/>
              <w:rPr>
                <w:lang w:bidi="ar-SY"/>
              </w:rPr>
            </w:pPr>
            <w:r w:rsidRPr="00BF05E0">
              <w:rPr>
                <w:lang w:bidi="ar-SY"/>
              </w:rPr>
              <w:t>Power Amplifier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>Class A, class B, classAB and push-pull amplifiers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>Class A, class B, classAB and push-pull amplifiers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BF05E0" w:rsidRDefault="008B69DF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BF05E0">
              <w:rPr>
                <w:lang w:bidi="ar-SY"/>
              </w:rPr>
              <w:t>Integrated Circuit Design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IC biasing techniques, current mirror, current repeaters, and wilder current sources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bipolar technology TTL,RTL , ECL, MOS, NMOS, PMOS, CMOS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BF05E0" w:rsidRDefault="008B69DF" w:rsidP="0059610A">
            <w:pPr>
              <w:bidi w:val="0"/>
              <w:rPr>
                <w:lang w:bidi="ar-SY"/>
              </w:rPr>
            </w:pPr>
            <w:r w:rsidRPr="00BF05E0">
              <w:rPr>
                <w:lang w:bidi="ar-SY"/>
              </w:rPr>
              <w:t>Integrated Circuit Fabrication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>Fabrication processes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IC components (resistors, capacitors)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B69DF" w:rsidRPr="00392E8E">
        <w:trPr>
          <w:trHeight w:val="555"/>
        </w:trPr>
        <w:tc>
          <w:tcPr>
            <w:tcW w:w="108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transistor fabrication, Layout design rules, full custom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B69DF" w:rsidRPr="00392E8E" w:rsidTr="008170D2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semi custom design , phase Locked loop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AE"/>
        </w:rPr>
      </w:pPr>
    </w:p>
    <w:p w:rsidR="00530B68" w:rsidRDefault="00530B68" w:rsidP="001352C9">
      <w:pPr>
        <w:jc w:val="center"/>
        <w:rPr>
          <w:b/>
          <w:bCs/>
          <w:rtl/>
          <w:lang w:bidi="ar-AE"/>
        </w:rPr>
      </w:pPr>
    </w:p>
    <w:p w:rsidR="00530B68" w:rsidRDefault="00530B68" w:rsidP="001352C9">
      <w:pPr>
        <w:jc w:val="center"/>
        <w:rPr>
          <w:b/>
          <w:bCs/>
          <w:rtl/>
          <w:lang w:bidi="ar-AE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425462" w:rsidP="004810BE">
      <w:pPr>
        <w:rPr>
          <w:rtl/>
          <w:lang w:bidi="ar-AE"/>
        </w:rPr>
      </w:pPr>
      <w:r w:rsidRPr="00425462">
        <w:rPr>
          <w:b/>
          <w:bCs/>
          <w:noProof/>
          <w:sz w:val="32"/>
          <w:szCs w:val="32"/>
          <w:rtl/>
        </w:rPr>
        <w:lastRenderedPageBreak/>
        <w:pict>
          <v:roundrect id="_x0000_s1036" style="position:absolute;left:0;text-align:left;margin-left:-71.05pt;margin-top:1.95pt;width:170.25pt;height:145.55pt;z-index:251653120" arcsize="10923f">
            <v:shadow on="t" opacity=".5" offset="-6pt,-6pt"/>
            <v:textbox style="mso-next-textbox:#_x0000_s1036">
              <w:txbxContent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AE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AE"/>
                    </w:rPr>
                    <w:t>ديالى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الالكترونيك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الثالثة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عدنان محمد طه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ماجستير</w:t>
                  </w:r>
                </w:p>
                <w:p w:rsidR="008170D2" w:rsidRPr="00191B0D" w:rsidRDefault="008170D2" w:rsidP="004810BE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49065" cy="1668145"/>
            <wp:effectExtent l="19050" t="0" r="0" b="0"/>
            <wp:docPr id="20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9" w:rsidRDefault="001352C9" w:rsidP="007B096C">
      <w:pPr>
        <w:jc w:val="center"/>
        <w:rPr>
          <w:rtl/>
          <w:lang w:bidi="ar-IQ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530B68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عدنان محمد طه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3A53B0" w:rsidP="003A53B0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adnanalmamoory</w:t>
            </w:r>
            <w:r w:rsidR="00093AFE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</w:t>
            </w: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gmail</w:t>
            </w:r>
            <w:r w:rsidR="00093AFE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40272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040272" w:rsidRPr="00D35739" w:rsidRDefault="00040272" w:rsidP="00040272">
            <w:pPr>
              <w:bidi w:val="0"/>
              <w:jc w:val="center"/>
              <w:rPr>
                <w:lang w:bidi="ar-AE"/>
              </w:rPr>
            </w:pPr>
            <w:r w:rsidRPr="00D35739">
              <w:rPr>
                <w:lang w:bidi="ar-AE"/>
              </w:rPr>
              <w:t>Communication I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4F0F9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Modern digital and analoge communications by Marten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4F0F9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Digital and analoge communications systems byLeon W.couch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170D2" w:rsidRPr="001F2168" w:rsidTr="008170D2">
        <w:trPr>
          <w:trHeight w:val="1023"/>
        </w:trPr>
        <w:tc>
          <w:tcPr>
            <w:tcW w:w="1545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170D2" w:rsidRPr="00392E8E" w:rsidRDefault="008170D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170D2" w:rsidRPr="001F2168" w:rsidTr="008170D2">
        <w:trPr>
          <w:trHeight w:val="553"/>
        </w:trPr>
        <w:tc>
          <w:tcPr>
            <w:tcW w:w="1545" w:type="dxa"/>
          </w:tcPr>
          <w:p w:rsidR="008170D2" w:rsidRPr="00392E8E" w:rsidRDefault="008170D2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8170D2" w:rsidRPr="00392E8E" w:rsidRDefault="008170D2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170D2" w:rsidRPr="00392E8E" w:rsidRDefault="008170D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04027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497CDF" w:rsidRDefault="00497CDF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080"/>
        <w:gridCol w:w="5061"/>
        <w:gridCol w:w="6"/>
        <w:gridCol w:w="1634"/>
        <w:gridCol w:w="633"/>
      </w:tblGrid>
      <w:tr w:rsidR="00527457" w:rsidRPr="00392E8E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5061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27457" w:rsidRPr="00392E8E" w:rsidRDefault="00527457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497CDF" w:rsidRDefault="008B69DF" w:rsidP="00566FC9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497CDF">
              <w:rPr>
                <w:lang w:bidi="ar-SY"/>
              </w:rPr>
              <w:t>Communication system elements (Signal analysis)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IQ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4500F">
              <w:rPr>
                <w:lang w:bidi="ar-SY"/>
              </w:rPr>
              <w:t>Signal classification of periodic and non periodic signals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4500F">
              <w:rPr>
                <w:lang w:bidi="ar-SY"/>
              </w:rPr>
              <w:t>classification of systems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rPr>
                <w:lang w:bidi="ar-SY"/>
              </w:rPr>
            </w:pPr>
            <w:r w:rsidRPr="00D4500F">
              <w:rPr>
                <w:lang w:bidi="ar-SY"/>
              </w:rPr>
              <w:t>power spectral density and correlation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793EDE" w:rsidRDefault="008B69DF" w:rsidP="00566FC9">
            <w:pPr>
              <w:bidi w:val="0"/>
              <w:rPr>
                <w:lang w:bidi="ar-SY"/>
              </w:rPr>
            </w:pPr>
            <w:r w:rsidRPr="00793EDE">
              <w:rPr>
                <w:lang w:bidi="ar-SY"/>
              </w:rPr>
              <w:t>Noise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rPr>
                <w:lang w:bidi="ar-SY"/>
              </w:rPr>
            </w:pPr>
            <w:r w:rsidRPr="00D4500F">
              <w:rPr>
                <w:lang w:bidi="ar-SY"/>
              </w:rPr>
              <w:t>power calculation, thermal white Gaussian noise (AWGN)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4500F">
              <w:rPr>
                <w:lang w:bidi="ar-SY"/>
              </w:rPr>
              <w:t>band-limited noise</w:t>
            </w:r>
            <w:r>
              <w:rPr>
                <w:lang w:bidi="ar-SY"/>
              </w:rPr>
              <w:t xml:space="preserve"> </w:t>
            </w:r>
            <w:r w:rsidRPr="00D4500F">
              <w:rPr>
                <w:lang w:bidi="ar-SY"/>
              </w:rPr>
              <w:t>(base band and bandpass) noise through linear systems.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793EDE" w:rsidRDefault="008B69DF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93EDE">
              <w:rPr>
                <w:lang w:bidi="ar-SY"/>
              </w:rPr>
              <w:t>liner modulation (AM)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F09DC">
              <w:rPr>
                <w:lang w:bidi="ar-SY"/>
              </w:rPr>
              <w:t>AM\DSB-SC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rPr>
                <w:lang w:bidi="ar-SY"/>
              </w:rPr>
            </w:pPr>
            <w:r w:rsidRPr="006F09DC">
              <w:rPr>
                <w:lang w:bidi="ar-SY"/>
              </w:rPr>
              <w:t>AM/DSB-LC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rPr>
                <w:lang w:bidi="ar-SY"/>
              </w:rPr>
            </w:pPr>
            <w:r w:rsidRPr="006F09DC">
              <w:rPr>
                <w:lang w:bidi="ar-SY"/>
              </w:rPr>
              <w:t>AM/SSB-SC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rPr>
                <w:lang w:bidi="ar-SY"/>
              </w:rPr>
            </w:pPr>
            <w:r w:rsidRPr="006F09DC">
              <w:rPr>
                <w:lang w:bidi="ar-SY"/>
              </w:rPr>
              <w:t>AM/VSB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F09DC">
              <w:rPr>
                <w:lang w:bidi="ar-SY"/>
              </w:rPr>
              <w:t>frequency division multiplexing (FDM)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jc w:val="lowKashida"/>
              <w:rPr>
                <w:lang w:bidi="ar-SY"/>
              </w:rPr>
            </w:pPr>
            <w:r w:rsidRPr="006F09DC">
              <w:rPr>
                <w:lang w:bidi="ar-SY"/>
              </w:rPr>
              <w:t>commercial receivers (TRF and superheterodyne), and noise in AM systems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793EDE" w:rsidRDefault="008B69DF" w:rsidP="00566FC9">
            <w:pPr>
              <w:bidi w:val="0"/>
              <w:rPr>
                <w:lang w:bidi="ar-SY"/>
              </w:rPr>
            </w:pPr>
            <w:r w:rsidRPr="00793EDE">
              <w:rPr>
                <w:lang w:bidi="ar-SY"/>
              </w:rPr>
              <w:t>Angle modulation</w:t>
            </w:r>
          </w:p>
        </w:tc>
        <w:tc>
          <w:tcPr>
            <w:tcW w:w="1640" w:type="dxa"/>
            <w:gridSpan w:val="2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B69DF" w:rsidRPr="00392E8E">
        <w:trPr>
          <w:trHeight w:val="555"/>
        </w:trPr>
        <w:tc>
          <w:tcPr>
            <w:tcW w:w="1260" w:type="dxa"/>
          </w:tcPr>
          <w:p w:rsidR="008B69DF" w:rsidRPr="00392E8E" w:rsidRDefault="008B69DF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061" w:type="dxa"/>
          </w:tcPr>
          <w:p w:rsidR="008B69DF" w:rsidRPr="00392E8E" w:rsidRDefault="008B69DF" w:rsidP="00566FC9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NBFM, NBPM, WBPM</w:t>
            </w:r>
          </w:p>
        </w:tc>
        <w:tc>
          <w:tcPr>
            <w:tcW w:w="1640" w:type="dxa"/>
            <w:gridSpan w:val="2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527457" w:rsidRPr="00392E8E">
        <w:trPr>
          <w:trHeight w:val="555"/>
        </w:trPr>
        <w:tc>
          <w:tcPr>
            <w:tcW w:w="7407" w:type="dxa"/>
            <w:gridSpan w:val="4"/>
            <w:tcBorders>
              <w:bottom w:val="single" w:sz="4" w:space="0" w:color="auto"/>
            </w:tcBorders>
          </w:tcPr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27457" w:rsidRDefault="00527457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080"/>
        <w:gridCol w:w="4521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2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521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793EDE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WBPM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noise in angle modulation systems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793EDE" w:rsidRDefault="008B69DF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93EDE">
              <w:rPr>
                <w:lang w:bidi="ar-SY"/>
              </w:rPr>
              <w:t>Transmission lines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Equivalent circuit, characteristic impedance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phase velocity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reflection coefficient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standing waves, quarter-wave transformer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smith chart calculation and stub matching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793EDE" w:rsidRDefault="008B69DF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93EDE">
              <w:rPr>
                <w:lang w:bidi="ar-SY"/>
              </w:rPr>
              <w:t>Digital communications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Nyquist sampling  theorem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pulse modulation PAM,</w:t>
            </w:r>
            <w:r>
              <w:rPr>
                <w:lang w:bidi="ar-SY"/>
              </w:rPr>
              <w:t xml:space="preserve"> </w:t>
            </w:r>
            <w:r w:rsidRPr="00802141">
              <w:rPr>
                <w:lang w:bidi="ar-SY"/>
              </w:rPr>
              <w:t>PPM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Time division multiplexing (TDM), noise in pulse modulation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2141">
              <w:rPr>
                <w:lang w:bidi="ar-SY"/>
              </w:rPr>
              <w:t>pulse code modulation PCM\TDM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Delta modulation (DM), quantization noise in PCM and DM. signaling format (unipolar, bipolar, &amp;split-phase Mannhester)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Sinusoidal digital modulation ASK,</w:t>
            </w:r>
            <w:r>
              <w:rPr>
                <w:lang w:bidi="ar-SY"/>
              </w:rPr>
              <w:t xml:space="preserve"> </w:t>
            </w:r>
            <w:r w:rsidRPr="00802141">
              <w:rPr>
                <w:lang w:bidi="ar-SY"/>
              </w:rPr>
              <w:t>PSK, FSK , and</w:t>
            </w:r>
            <w:r>
              <w:rPr>
                <w:lang w:bidi="ar-SY"/>
              </w:rPr>
              <w:t xml:space="preserve"> </w:t>
            </w:r>
            <w:r w:rsidRPr="00802141">
              <w:rPr>
                <w:lang w:bidi="ar-SY"/>
              </w:rPr>
              <w:t>M-ary</w:t>
            </w:r>
          </w:p>
        </w:tc>
        <w:tc>
          <w:tcPr>
            <w:tcW w:w="1640" w:type="dxa"/>
            <w:vAlign w:val="center"/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8B69DF" w:rsidRPr="00392E8E" w:rsidRDefault="008B69DF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B69DF" w:rsidRPr="00392E8E">
        <w:trPr>
          <w:trHeight w:val="555"/>
        </w:trPr>
        <w:tc>
          <w:tcPr>
            <w:tcW w:w="1620" w:type="dxa"/>
            <w:tcBorders>
              <w:bottom w:val="single" w:sz="4" w:space="0" w:color="auto"/>
            </w:tcBorders>
          </w:tcPr>
          <w:p w:rsidR="008B69DF" w:rsidRPr="00392E8E" w:rsidRDefault="008B69DF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B69DF" w:rsidRPr="00392E8E" w:rsidRDefault="008B69DF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8B69DF" w:rsidRPr="00392E8E" w:rsidRDefault="008B69DF" w:rsidP="0059610A">
            <w:pPr>
              <w:bidi w:val="0"/>
              <w:rPr>
                <w:lang w:bidi="ar-SY"/>
              </w:rPr>
            </w:pPr>
            <w:r w:rsidRPr="00802141">
              <w:rPr>
                <w:lang w:bidi="ar-SY"/>
              </w:rPr>
              <w:t>Noise in ASK, PSK FSK(error probability using coherent matched filter and noncoherent detection)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8B69DF" w:rsidRPr="00392E8E" w:rsidRDefault="008B69DF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425462" w:rsidP="004810BE">
      <w:pPr>
        <w:rPr>
          <w:rtl/>
          <w:lang w:bidi="ar-SY"/>
        </w:rPr>
      </w:pPr>
      <w:r w:rsidRPr="00425462">
        <w:rPr>
          <w:b/>
          <w:bCs/>
          <w:noProof/>
          <w:sz w:val="32"/>
          <w:szCs w:val="32"/>
          <w:rtl/>
        </w:rPr>
        <w:lastRenderedPageBreak/>
        <w:pict>
          <v:roundrect id="_x0000_s1035" style="position:absolute;left:0;text-align:left;margin-left:-61.5pt;margin-top:2.8pt;width:170.25pt;height:151.05pt;z-index:251652096" arcsize="10923f">
            <v:shadow on="t" opacity=".5" offset="-6pt,-6pt"/>
            <v:textbox style="mso-next-textbox:#_x0000_s1035">
              <w:txbxContent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الالكترونيك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الثالثة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محمد سلمان صالح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دكتوراة</w:t>
                  </w:r>
                </w:p>
                <w:p w:rsidR="008170D2" w:rsidRPr="00191B0D" w:rsidRDefault="008170D2" w:rsidP="004810BE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898900" cy="1668145"/>
            <wp:effectExtent l="19050" t="0" r="6350" b="0"/>
            <wp:docPr id="21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9" w:rsidRDefault="001352C9" w:rsidP="007B096C">
      <w:pPr>
        <w:jc w:val="center"/>
        <w:rPr>
          <w:rtl/>
          <w:lang w:bidi="ar-SY"/>
        </w:rPr>
      </w:pPr>
    </w:p>
    <w:p w:rsidR="001352C9" w:rsidRDefault="001352C9" w:rsidP="0053702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530B68" w:rsidP="00530B68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د.</w:t>
            </w:r>
            <w:r w:rsidR="0039451A">
              <w:rPr>
                <w:rFonts w:cs="Simplified Arabic" w:hint="cs"/>
                <w:b/>
                <w:bCs/>
                <w:rtl/>
                <w:lang w:bidi="ar-IQ"/>
              </w:rPr>
              <w:t xml:space="preserve"> محمد سلمان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4E539D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MSELMAN-09@YAHOO.COM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40272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040272" w:rsidRDefault="00040272" w:rsidP="00040272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Computer Architecture</w:t>
            </w:r>
          </w:p>
          <w:p w:rsidR="00040272" w:rsidRPr="00810D1E" w:rsidRDefault="00040272" w:rsidP="00040272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lang w:bidi="ar-AE"/>
              </w:rPr>
              <w:t>and Microprocessor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205001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Microprocessor architecture,programming and applications with 8085/8080A by Ramesh Gaonkar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04027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170D2" w:rsidRPr="001F2168" w:rsidTr="008170D2">
        <w:trPr>
          <w:trHeight w:val="1023"/>
        </w:trPr>
        <w:tc>
          <w:tcPr>
            <w:tcW w:w="1545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170D2" w:rsidRPr="00392E8E" w:rsidRDefault="008170D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170D2" w:rsidRPr="001F2168" w:rsidTr="008170D2">
        <w:trPr>
          <w:trHeight w:val="553"/>
        </w:trPr>
        <w:tc>
          <w:tcPr>
            <w:tcW w:w="1545" w:type="dxa"/>
          </w:tcPr>
          <w:p w:rsidR="008170D2" w:rsidRPr="00392E8E" w:rsidRDefault="008170D2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8170D2" w:rsidRPr="00392E8E" w:rsidRDefault="008170D2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170D2" w:rsidRPr="00392E8E" w:rsidRDefault="008170D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04027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1352C9" w:rsidRDefault="001352C9" w:rsidP="001352C9">
      <w:pPr>
        <w:bidi w:val="0"/>
        <w:jc w:val="center"/>
        <w:rPr>
          <w:rtl/>
          <w:lang w:bidi="ar-SY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4881"/>
        <w:gridCol w:w="6"/>
        <w:gridCol w:w="1634"/>
        <w:gridCol w:w="633"/>
      </w:tblGrid>
      <w:tr w:rsidR="00527457" w:rsidRPr="00392E8E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881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27457" w:rsidRPr="00392E8E" w:rsidRDefault="00527457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Definitions, computing logic , microprocessor development construction , fields of application.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Definitions, computing logic , microprocessor development construction , fields of application.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Numbers system, methods of numbering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Numbers system, methods of numbering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additional conversion methods between the number system,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additional conversion methods between the number system,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arithmetic operations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Compute logic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coding state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Boolean algebra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karn</w:t>
            </w:r>
            <w:r>
              <w:rPr>
                <w:lang w:bidi="ar-SY"/>
              </w:rPr>
              <w:t>au</w:t>
            </w:r>
            <w:r w:rsidRPr="007D2269">
              <w:rPr>
                <w:lang w:bidi="ar-SY"/>
              </w:rPr>
              <w:t>ff map method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sequentional logic circuits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Optimum using for sequention circuit in Microprocessor structure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jc w:val="lowKashida"/>
              <w:rPr>
                <w:lang w:bidi="ar-SY"/>
              </w:rPr>
            </w:pPr>
            <w:r w:rsidRPr="007D2269">
              <w:rPr>
                <w:lang w:bidi="ar-SY"/>
              </w:rPr>
              <w:t>Optimum using for sequention circuit in Microprocessor structure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6F46FB" w:rsidRPr="00392E8E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Optimum using for sequention circuit in Microprocessor structure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6F46FB" w:rsidRPr="00392E8E" w:rsidTr="008170D2">
        <w:trPr>
          <w:trHeight w:val="555"/>
        </w:trPr>
        <w:tc>
          <w:tcPr>
            <w:tcW w:w="1260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7D2269" w:rsidRDefault="006F46FB" w:rsidP="00566FC9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Optimum using for sequention circuit in Microprocessor structure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16</w:t>
            </w:r>
          </w:p>
        </w:tc>
      </w:tr>
      <w:tr w:rsidR="00527457" w:rsidRPr="00392E8E">
        <w:trPr>
          <w:trHeight w:val="555"/>
        </w:trPr>
        <w:tc>
          <w:tcPr>
            <w:tcW w:w="7407" w:type="dxa"/>
            <w:gridSpan w:val="4"/>
            <w:tcBorders>
              <w:bottom w:val="single" w:sz="4" w:space="0" w:color="auto"/>
            </w:tcBorders>
          </w:tcPr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27457" w:rsidRDefault="00527457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Fonts w:hint="cs"/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DA6151" w:rsidRDefault="00DA6151" w:rsidP="001352C9">
      <w:pPr>
        <w:jc w:val="center"/>
        <w:rPr>
          <w:b/>
          <w:bCs/>
          <w:sz w:val="32"/>
          <w:szCs w:val="32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4701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DA6151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Techniques, bipolar, schotcky bipolar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integrated injection logic (I²L),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tabled comparation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tabled comparation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Memory, type of semiconductor memory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Memory, type of semiconductor memory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Memory, type of semiconductor memory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data save methods arrangement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data save methods arrangement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Architecture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data and instructions representation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data and instructions representation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adders buses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data and instruction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6F46FB" w:rsidRPr="00DA1FCA" w:rsidRDefault="006F46FB" w:rsidP="0059610A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timing, instructions groups, architecture of bipolar wafers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6F46FB" w:rsidRPr="00DA1FCA" w:rsidRDefault="006F46FB" w:rsidP="0059610A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Software, accumulating languge, algorithms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425462" w:rsidP="004810BE">
      <w:pPr>
        <w:rPr>
          <w:rtl/>
          <w:lang w:bidi="ar-SY"/>
        </w:rPr>
      </w:pPr>
      <w:r w:rsidRPr="00425462">
        <w:rPr>
          <w:b/>
          <w:bCs/>
          <w:noProof/>
          <w:sz w:val="32"/>
          <w:szCs w:val="32"/>
          <w:rtl/>
        </w:rPr>
        <w:lastRenderedPageBreak/>
        <w:pict>
          <v:roundrect id="_x0000_s1034" style="position:absolute;left:0;text-align:left;margin-left:-62.3pt;margin-top:8.25pt;width:170.25pt;height:150.3pt;z-index:251651072" arcsize="10923f">
            <v:shadow on="t" opacity=".5" offset="-6pt,-6pt"/>
            <v:textbox style="mso-next-textbox:#_x0000_s1034">
              <w:txbxContent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الالكترونيك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الثالثة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اياد قيس عبد الكريم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ماجستير</w:t>
                  </w:r>
                </w:p>
                <w:p w:rsidR="008170D2" w:rsidRPr="00191B0D" w:rsidRDefault="008170D2" w:rsidP="004810BE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888740" cy="1668145"/>
            <wp:effectExtent l="19050" t="0" r="0" b="0"/>
            <wp:docPr id="22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9" w:rsidRDefault="001352C9" w:rsidP="007B096C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F31631" w:rsidP="00E20A2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م.م </w:t>
            </w:r>
            <w:r w:rsidR="00E20A22">
              <w:rPr>
                <w:rFonts w:cs="Simplified Arabic" w:hint="cs"/>
                <w:b/>
                <w:bCs/>
                <w:rtl/>
                <w:lang w:bidi="ar-IQ"/>
              </w:rPr>
              <w:t>اياد قيس عبد الكريم موسى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E20A22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Aiyad_qais@</w:t>
            </w:r>
            <w:r w:rsidR="00BE219B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40272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040272" w:rsidRPr="00663F10" w:rsidRDefault="00040272" w:rsidP="00040272">
            <w:pPr>
              <w:jc w:val="center"/>
              <w:rPr>
                <w:lang w:bidi="ar-AE"/>
              </w:rPr>
            </w:pPr>
            <w:r w:rsidRPr="00663F10">
              <w:rPr>
                <w:lang w:bidi="ar-AE"/>
              </w:rPr>
              <w:t>Antenna &amp; Propagation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40272" w:rsidRPr="00392E8E" w:rsidRDefault="00040272" w:rsidP="0004027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691CF0" w:rsidRDefault="00A13BF9" w:rsidP="00691CF0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  <w:lang w:bidi="ar-SY"/>
              </w:rPr>
            </w:pPr>
            <w:r w:rsidRPr="00691CF0">
              <w:rPr>
                <w:rFonts w:cs="Simplified Arabic"/>
                <w:b/>
                <w:bCs/>
                <w:sz w:val="20"/>
                <w:szCs w:val="20"/>
                <w:lang w:bidi="ar-SY"/>
              </w:rPr>
              <w:t>ANTENNA THEORY AND DESIGN  BY STUTZM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691CF0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691CF0">
              <w:rPr>
                <w:rFonts w:cs="Simplified Arabic"/>
                <w:b/>
                <w:bCs/>
                <w:sz w:val="20"/>
                <w:szCs w:val="20"/>
                <w:lang w:bidi="ar-SY"/>
              </w:rPr>
              <w:t>ANTENNA</w:t>
            </w:r>
            <w:r>
              <w:rPr>
                <w:rFonts w:cs="Simplified Arabic"/>
                <w:b/>
                <w:bCs/>
                <w:sz w:val="20"/>
                <w:szCs w:val="20"/>
                <w:lang w:bidi="ar-SY"/>
              </w:rPr>
              <w:t xml:space="preserve"> BY KRAUS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170D2" w:rsidRPr="001F2168" w:rsidTr="008170D2">
        <w:trPr>
          <w:trHeight w:val="1023"/>
        </w:trPr>
        <w:tc>
          <w:tcPr>
            <w:tcW w:w="1545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170D2" w:rsidRPr="00246D2D" w:rsidRDefault="008170D2" w:rsidP="0004027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170D2" w:rsidRPr="00392E8E" w:rsidRDefault="008170D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170D2" w:rsidRPr="001F2168" w:rsidTr="008170D2">
        <w:trPr>
          <w:trHeight w:val="553"/>
        </w:trPr>
        <w:tc>
          <w:tcPr>
            <w:tcW w:w="1545" w:type="dxa"/>
          </w:tcPr>
          <w:p w:rsidR="008170D2" w:rsidRPr="00392E8E" w:rsidRDefault="008170D2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50%</w:t>
            </w:r>
          </w:p>
        </w:tc>
        <w:tc>
          <w:tcPr>
            <w:tcW w:w="1263" w:type="dxa"/>
          </w:tcPr>
          <w:p w:rsidR="008170D2" w:rsidRPr="00392E8E" w:rsidRDefault="008170D2" w:rsidP="0004027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10%</w:t>
            </w:r>
          </w:p>
        </w:tc>
        <w:tc>
          <w:tcPr>
            <w:tcW w:w="1437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170D2" w:rsidRPr="00392E8E" w:rsidRDefault="008170D2" w:rsidP="0004027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04027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4027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564877" w:rsidRDefault="00564877" w:rsidP="001352C9">
      <w:pPr>
        <w:jc w:val="center"/>
        <w:outlineLvl w:val="0"/>
        <w:rPr>
          <w:b/>
          <w:bCs/>
          <w:sz w:val="32"/>
          <w:szCs w:val="32"/>
        </w:rPr>
      </w:pPr>
    </w:p>
    <w:p w:rsidR="00564877" w:rsidRDefault="00564877" w:rsidP="001352C9">
      <w:pPr>
        <w:jc w:val="center"/>
        <w:outlineLvl w:val="0"/>
        <w:rPr>
          <w:b/>
          <w:bCs/>
          <w:sz w:val="32"/>
          <w:szCs w:val="32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732"/>
        <w:gridCol w:w="4499"/>
        <w:gridCol w:w="6"/>
        <w:gridCol w:w="1634"/>
        <w:gridCol w:w="633"/>
      </w:tblGrid>
      <w:tr w:rsidR="00527457" w:rsidRPr="00392E8E">
        <w:trPr>
          <w:cantSplit/>
          <w:trHeight w:val="1134"/>
        </w:trPr>
        <w:tc>
          <w:tcPr>
            <w:tcW w:w="1018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732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499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27457" w:rsidRPr="00392E8E" w:rsidRDefault="00527457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100650" w:rsidRDefault="006F46FB" w:rsidP="00566FC9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00650">
              <w:rPr>
                <w:lang w:bidi="ar-SY"/>
              </w:rPr>
              <w:t>Isotrop &amp; point radiator with reflector &amp; parttern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430469">
              <w:rPr>
                <w:lang w:bidi="ar-SY"/>
              </w:rPr>
              <w:t>The hertizian dipole&amp; its pattern of electric field &amp; power density Short antenna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430469">
              <w:rPr>
                <w:lang w:bidi="ar-SY"/>
              </w:rPr>
              <w:t>Gain &amp;short ant</w:t>
            </w:r>
            <w:r>
              <w:rPr>
                <w:lang w:bidi="ar-SY"/>
              </w:rPr>
              <w:t xml:space="preserve">, </w:t>
            </w:r>
            <w:r w:rsidRPr="00430469">
              <w:rPr>
                <w:lang w:bidi="ar-SY"/>
              </w:rPr>
              <w:t xml:space="preserve">Directivity &amp; </w:t>
            </w:r>
            <w:r>
              <w:rPr>
                <w:lang w:bidi="ar-SY"/>
              </w:rPr>
              <w:t>beam width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  <w:r w:rsidRPr="00430469">
              <w:rPr>
                <w:lang w:bidi="ar-SY"/>
              </w:rPr>
              <w:t>Antenna &amp; its pattern of field &amp;radiation resistance &amp;</w:t>
            </w:r>
            <w:r>
              <w:rPr>
                <w:lang w:bidi="ar-SY"/>
              </w:rPr>
              <w:t xml:space="preserve"> polarization.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100650" w:rsidRDefault="006F46FB" w:rsidP="00566FC9">
            <w:pPr>
              <w:bidi w:val="0"/>
              <w:rPr>
                <w:lang w:bidi="ar-SY"/>
              </w:rPr>
            </w:pPr>
            <w:r w:rsidRPr="00100650">
              <w:rPr>
                <w:lang w:bidi="ar-SY"/>
              </w:rPr>
              <w:t xml:space="preserve">The loop antenna &amp; Its field                                                                              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R</w:t>
            </w:r>
            <w:r w:rsidRPr="00226660">
              <w:rPr>
                <w:lang w:bidi="ar-SY"/>
              </w:rPr>
              <w:t>adiation, resistance &amp; pattern receiving antenna &amp; effective area of antenna Radar equations &amp; path losses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26660">
              <w:rPr>
                <w:lang w:bidi="ar-SY"/>
              </w:rPr>
              <w:t>Antenna above ground &amp; monopole, Pattern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26660">
              <w:rPr>
                <w:lang w:bidi="ar-SY"/>
              </w:rPr>
              <w:t>Folded antenna, Point radiator arrays &amp;multi antenna arrays &amp; their gain &amp;patterns stacked antenna Yagi antenna Slot antenna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5A00A5" w:rsidRDefault="006F46FB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Microwave antenna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5A00A5" w:rsidRDefault="006F46FB" w:rsidP="005A00A5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Microwave antenna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  <w:r w:rsidRPr="00226660">
              <w:rPr>
                <w:lang w:bidi="ar-SY"/>
              </w:rPr>
              <w:t>Horn &amp;parabola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  <w:r w:rsidRPr="00226660">
              <w:rPr>
                <w:lang w:bidi="ar-SY"/>
              </w:rPr>
              <w:t>Horn &amp;parabola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26660">
              <w:rPr>
                <w:lang w:bidi="ar-SY"/>
              </w:rPr>
              <w:t>Helical antenna&amp; helix&amp; ionosphere &amp; wave</w:t>
            </w:r>
            <w:r>
              <w:rPr>
                <w:lang w:bidi="ar-SY"/>
              </w:rPr>
              <w:t>, Propagation &amp;type of waves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jc w:val="lowKashida"/>
              <w:rPr>
                <w:lang w:bidi="ar-SY"/>
              </w:rPr>
            </w:pPr>
            <w:r w:rsidRPr="00226660">
              <w:rPr>
                <w:lang w:bidi="ar-SY"/>
              </w:rPr>
              <w:t>Time varyi</w:t>
            </w:r>
            <w:r>
              <w:rPr>
                <w:lang w:bidi="ar-SY"/>
              </w:rPr>
              <w:t>ng field &amp; Maxwell's equation, Faradays law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6F46FB" w:rsidRPr="00392E8E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 xml:space="preserve">Amperes law, Gauss's law, </w:t>
            </w:r>
            <w:r w:rsidRPr="00226660">
              <w:rPr>
                <w:lang w:bidi="ar-SY"/>
              </w:rPr>
              <w:t>Boundary condition on the field  vectors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6F46FB" w:rsidRPr="00392E8E" w:rsidTr="008170D2">
        <w:trPr>
          <w:trHeight w:val="555"/>
        </w:trPr>
        <w:tc>
          <w:tcPr>
            <w:tcW w:w="1018" w:type="dxa"/>
          </w:tcPr>
          <w:p w:rsidR="006F46FB" w:rsidRPr="00392E8E" w:rsidRDefault="006F46F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6F46FB" w:rsidRPr="00392E8E" w:rsidRDefault="006F46F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6F46FB" w:rsidRPr="00392E8E" w:rsidRDefault="006F46FB" w:rsidP="00566FC9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 xml:space="preserve">Amperes law, Gauss's law, </w:t>
            </w:r>
            <w:r w:rsidRPr="00226660">
              <w:rPr>
                <w:lang w:bidi="ar-SY"/>
              </w:rPr>
              <w:t>Boundary condition on the field  vectors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16</w:t>
            </w:r>
          </w:p>
        </w:tc>
      </w:tr>
      <w:tr w:rsidR="005A00A5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5A00A5" w:rsidRPr="00FF3CB0" w:rsidRDefault="005A00A5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A00A5" w:rsidRDefault="005A00A5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A00A5" w:rsidRPr="00FF3CB0" w:rsidRDefault="005A00A5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900"/>
        <w:gridCol w:w="4881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90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881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5A00A5" w:rsidRDefault="006F46FB" w:rsidP="005A00A5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Time-Instantaneous Pointing Theorem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5A00A5" w:rsidRDefault="006F46FB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Time-Instantaneous Pointing Theorem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5A00A5" w:rsidRDefault="006F46FB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5A00A5">
              <w:rPr>
                <w:lang w:bidi="ar-SY"/>
              </w:rPr>
              <w:t>Plane Wave Complex Pointing Vector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5A00A5" w:rsidRDefault="006F46FB" w:rsidP="0059610A">
            <w:pPr>
              <w:bidi w:val="0"/>
              <w:rPr>
                <w:lang w:bidi="ar-SY"/>
              </w:rPr>
            </w:pPr>
            <w:r w:rsidRPr="005A00A5">
              <w:rPr>
                <w:lang w:bidi="ar-SY"/>
              </w:rPr>
              <w:t>Plane Wave Complex Pointing Vector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392E8E" w:rsidRDefault="006F46FB" w:rsidP="0059610A">
            <w:pPr>
              <w:bidi w:val="0"/>
              <w:rPr>
                <w:lang w:bidi="ar-SY"/>
              </w:rPr>
            </w:pPr>
            <w:r w:rsidRPr="00CE24D6">
              <w:rPr>
                <w:lang w:bidi="ar-SY"/>
              </w:rPr>
              <w:t>Planes wave &amp; their characteristic in free space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392E8E" w:rsidRDefault="006F46FB" w:rsidP="0059610A">
            <w:pPr>
              <w:bidi w:val="0"/>
              <w:rPr>
                <w:lang w:bidi="ar-SY"/>
              </w:rPr>
            </w:pPr>
            <w:r w:rsidRPr="00CE24D6">
              <w:rPr>
                <w:lang w:bidi="ar-SY"/>
              </w:rPr>
              <w:t>The wave equation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uniform plane wave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E24D6">
              <w:rPr>
                <w:lang w:bidi="ar-SY"/>
              </w:rPr>
              <w:t>Propagatio</w:t>
            </w:r>
            <w:r>
              <w:rPr>
                <w:lang w:bidi="ar-SY"/>
              </w:rPr>
              <w:t>n of plane wave in losses media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E24D6">
              <w:rPr>
                <w:lang w:bidi="ar-SY"/>
              </w:rPr>
              <w:t>Pol</w:t>
            </w:r>
            <w:r>
              <w:rPr>
                <w:lang w:bidi="ar-SY"/>
              </w:rPr>
              <w:t>arization of uniform plane wave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392E8E" w:rsidRDefault="006F46FB" w:rsidP="0059610A">
            <w:pPr>
              <w:bidi w:val="0"/>
              <w:rPr>
                <w:lang w:bidi="ar-SY"/>
              </w:rPr>
            </w:pPr>
            <w:r w:rsidRPr="00CE24D6">
              <w:rPr>
                <w:lang w:bidi="ar-SY"/>
              </w:rPr>
              <w:t>Normal incident of uniform</w:t>
            </w:r>
            <w:r>
              <w:rPr>
                <w:lang w:bidi="ar-SY"/>
              </w:rPr>
              <w:t xml:space="preserve"> plane wave on plane boundaries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392E8E" w:rsidRDefault="006F46FB" w:rsidP="0059610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Guided waves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392E8E" w:rsidRDefault="006F46FB" w:rsidP="0059610A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Wave between parallel planes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392E8E" w:rsidRDefault="006F46FB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Wave between parallel planes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Default="006F46FB" w:rsidP="005A00A5">
            <w:pPr>
              <w:bidi w:val="0"/>
              <w:jc w:val="lowKashida"/>
              <w:rPr>
                <w:lang w:bidi="ar-SY"/>
              </w:rPr>
            </w:pPr>
            <w:r w:rsidRPr="00CE24D6">
              <w:rPr>
                <w:lang w:bidi="ar-SY"/>
              </w:rPr>
              <w:t>Tra</w:t>
            </w:r>
            <w:r>
              <w:rPr>
                <w:lang w:bidi="ar-SY"/>
              </w:rPr>
              <w:t>nsverse electric wave (TL-wave), Characteristic of TE&amp;TM waves.</w:t>
            </w:r>
          </w:p>
          <w:p w:rsidR="006F46FB" w:rsidRPr="00392E8E" w:rsidRDefault="006F46FB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6F46FB" w:rsidRPr="005A00A5" w:rsidRDefault="006F46FB" w:rsidP="0059610A">
            <w:pPr>
              <w:bidi w:val="0"/>
              <w:rPr>
                <w:lang w:bidi="ar-SY"/>
              </w:rPr>
            </w:pPr>
            <w:r w:rsidRPr="005A00A5">
              <w:rPr>
                <w:lang w:bidi="ar-SY"/>
              </w:rPr>
              <w:t>Transverse Electromagnetic Wave (TEM-waves) &amp; Waves Guides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6F46FB" w:rsidRPr="00392E8E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6F46FB" w:rsidRPr="00392E8E" w:rsidRDefault="006F46FB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46FB" w:rsidRPr="00392E8E" w:rsidRDefault="006F46FB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6F46FB" w:rsidRPr="005A00A5" w:rsidRDefault="006F46FB" w:rsidP="0059610A">
            <w:pPr>
              <w:bidi w:val="0"/>
              <w:rPr>
                <w:lang w:bidi="ar-SY"/>
              </w:rPr>
            </w:pPr>
            <w:r w:rsidRPr="005A00A5">
              <w:rPr>
                <w:lang w:bidi="ar-SY"/>
              </w:rPr>
              <w:t>Transverse Electromagnetic Wave (TEM-waves) &amp; Waves Guides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425462" w:rsidP="007B096C">
      <w:pPr>
        <w:jc w:val="center"/>
        <w:rPr>
          <w:rtl/>
          <w:lang w:bidi="ar-SY"/>
        </w:rPr>
      </w:pPr>
      <w:r w:rsidRPr="00425462">
        <w:rPr>
          <w:b/>
          <w:bCs/>
          <w:noProof/>
          <w:sz w:val="32"/>
          <w:szCs w:val="32"/>
          <w:rtl/>
        </w:rPr>
        <w:lastRenderedPageBreak/>
        <w:pict>
          <v:roundrect id="_x0000_s1033" style="position:absolute;left:0;text-align:left;margin-left:-65.5pt;margin-top:11.5pt;width:170.25pt;height:134.5pt;z-index:251650048" arcsize="10923f">
            <v:shadow on="t" opacity=".5" offset="-6pt,-6pt"/>
            <v:textbox style="mso-next-textbox:#_x0000_s1033">
              <w:txbxContent>
                <w:p w:rsidR="008170D2" w:rsidRPr="001B6D31" w:rsidRDefault="008170D2" w:rsidP="00530B6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530B6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530B6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الالكترونيك</w:t>
                  </w:r>
                </w:p>
                <w:p w:rsidR="008170D2" w:rsidRPr="001B6D31" w:rsidRDefault="008170D2" w:rsidP="00530B6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الثالثة</w:t>
                  </w:r>
                </w:p>
                <w:p w:rsidR="008170D2" w:rsidRPr="001B6D31" w:rsidRDefault="008170D2" w:rsidP="006F46FB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:ايمان محمد</w:t>
                  </w:r>
                </w:p>
                <w:p w:rsidR="008170D2" w:rsidRPr="001B6D31" w:rsidRDefault="008170D2" w:rsidP="00530B68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6F46FB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ماجستير</w:t>
                  </w:r>
                </w:p>
                <w:p w:rsidR="008170D2" w:rsidRPr="00191B0D" w:rsidRDefault="008170D2" w:rsidP="00530B68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 w:rsidRPr="00994B0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  <w:p w:rsidR="008170D2" w:rsidRPr="00530B68" w:rsidRDefault="008170D2" w:rsidP="00530B68"/>
              </w:txbxContent>
            </v:textbox>
            <w10:wrap anchorx="page"/>
          </v:roundrect>
        </w:pict>
      </w:r>
    </w:p>
    <w:p w:rsidR="001352C9" w:rsidRDefault="00023F34" w:rsidP="004810BE">
      <w:pPr>
        <w:rPr>
          <w:rtl/>
          <w:lang w:bidi="ar-SY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3918585" cy="1668145"/>
            <wp:effectExtent l="19050" t="0" r="5715" b="0"/>
            <wp:docPr id="23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9" w:rsidRDefault="001352C9" w:rsidP="007B096C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F075D5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F075D5" w:rsidRPr="00392E8E" w:rsidRDefault="00F075D5" w:rsidP="0076725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SY"/>
              </w:rPr>
              <w:t>ايمان محمد نعمة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075D5" w:rsidRPr="00392E8E" w:rsidRDefault="00F075D5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F075D5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F075D5" w:rsidRPr="00392E8E" w:rsidRDefault="00F075D5" w:rsidP="0076725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Eng.iman.m@gmail.com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075D5" w:rsidRPr="00392E8E" w:rsidRDefault="00F075D5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D29CA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0D29CA" w:rsidRDefault="000D29CA" w:rsidP="000D29CA">
            <w:pPr>
              <w:bidi w:val="0"/>
              <w:jc w:val="center"/>
              <w:rPr>
                <w:rtl/>
              </w:rPr>
            </w:pPr>
            <w:r>
              <w:t>Industrial Management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D29CA" w:rsidRPr="00392E8E" w:rsidRDefault="000D29CA" w:rsidP="000D29CA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D29CA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0D29CA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D29CA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0D29C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D29CA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170D2" w:rsidRPr="001F2168" w:rsidTr="008170D2">
        <w:trPr>
          <w:trHeight w:val="1023"/>
        </w:trPr>
        <w:tc>
          <w:tcPr>
            <w:tcW w:w="1545" w:type="dxa"/>
          </w:tcPr>
          <w:p w:rsidR="008170D2" w:rsidRPr="00246D2D" w:rsidRDefault="008170D2" w:rsidP="000D29C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170D2" w:rsidRPr="00246D2D" w:rsidRDefault="008170D2" w:rsidP="000D29C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170D2" w:rsidRPr="00246D2D" w:rsidRDefault="008170D2" w:rsidP="000D29C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170D2" w:rsidRPr="00246D2D" w:rsidRDefault="008170D2" w:rsidP="000D29C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170D2" w:rsidRPr="00246D2D" w:rsidRDefault="008170D2" w:rsidP="000D29CA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170D2" w:rsidRPr="00246D2D" w:rsidRDefault="008170D2" w:rsidP="000D29CA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170D2" w:rsidRPr="00246D2D" w:rsidRDefault="008170D2" w:rsidP="000D29CA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170D2" w:rsidRPr="00392E8E" w:rsidRDefault="008170D2" w:rsidP="000D29CA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170D2" w:rsidRPr="001F2168" w:rsidTr="008170D2">
        <w:trPr>
          <w:trHeight w:val="553"/>
        </w:trPr>
        <w:tc>
          <w:tcPr>
            <w:tcW w:w="1545" w:type="dxa"/>
          </w:tcPr>
          <w:p w:rsidR="008170D2" w:rsidRPr="00392E8E" w:rsidRDefault="008170D2" w:rsidP="000D29C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  <w:tc>
          <w:tcPr>
            <w:tcW w:w="1263" w:type="dxa"/>
          </w:tcPr>
          <w:p w:rsidR="008170D2" w:rsidRPr="00392E8E" w:rsidRDefault="008170D2" w:rsidP="000D29CA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0%</w:t>
            </w:r>
          </w:p>
        </w:tc>
        <w:tc>
          <w:tcPr>
            <w:tcW w:w="1437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170D2" w:rsidRPr="00392E8E" w:rsidRDefault="008170D2" w:rsidP="000D29CA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0D29CA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0D29CA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677" w:rsidRDefault="00E556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732"/>
        <w:gridCol w:w="4499"/>
        <w:gridCol w:w="6"/>
        <w:gridCol w:w="1634"/>
        <w:gridCol w:w="633"/>
      </w:tblGrid>
      <w:tr w:rsidR="00527457" w:rsidRPr="00392E8E">
        <w:trPr>
          <w:cantSplit/>
          <w:trHeight w:val="1134"/>
        </w:trPr>
        <w:tc>
          <w:tcPr>
            <w:tcW w:w="1018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732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499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27457" w:rsidRPr="00392E8E" w:rsidRDefault="00527457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  <w:rtl/>
                <w:lang w:bidi="ar-IQ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التعريف,الوسائل الإدارية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واجبات الإدارة,الإدارة العلمية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الإدارة والعلوم الأخرى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التسويق,النشاطات التسويقية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المنتج من خلال البيع والشراء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البيع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لإعلان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النقل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لمخازن,السلع ,التمويل والمخاطرة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عوامل الإنتاج,أنواع الإنتاج الأ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سواق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عوامل الإنتاج,أنواع الإنتاج الأ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سواق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23FB4" w:rsidP="00DF0406">
            <w:pPr>
              <w:bidi w:val="0"/>
              <w:jc w:val="right"/>
              <w:rPr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الإيرادات,تكاليف الإنتاج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F0406" w:rsidP="00DF0406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أختيار موقع المصنع,العوامل الؤثرة في اختيار موقع  المصنع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F0406" w:rsidP="00DF0406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تقييم البدائل  المختلفة لموقع المصنع ,تحديد أفضل المواقع لإنشاء وبناء المصنع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392E8E" w:rsidRDefault="00DF0406" w:rsidP="00DF0406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أنواع تخطيط المصنع,أستخدام طريقة نقطة التعادل في المقارنة ما بين أنواع التخطيط ,خطوات تنفيذ تخطي</w:t>
            </w:r>
            <w:r w:rsidRPr="002B73E9">
              <w:rPr>
                <w:rFonts w:hint="eastAsia"/>
                <w:sz w:val="28"/>
                <w:szCs w:val="28"/>
                <w:rtl/>
                <w:lang w:bidi="ar-SY"/>
              </w:rPr>
              <w:t>ط</w:t>
            </w: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 xml:space="preserve"> المصنع</w:t>
            </w:r>
          </w:p>
        </w:tc>
        <w:tc>
          <w:tcPr>
            <w:tcW w:w="1640" w:type="dxa"/>
            <w:gridSpan w:val="2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27457" w:rsidRPr="00392E8E">
        <w:trPr>
          <w:trHeight w:val="555"/>
        </w:trPr>
        <w:tc>
          <w:tcPr>
            <w:tcW w:w="1018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527457" w:rsidRPr="00392E8E" w:rsidRDefault="00527457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527457" w:rsidRPr="00DF0406" w:rsidRDefault="00DF0406" w:rsidP="00DF0406">
            <w:pPr>
              <w:bidi w:val="0"/>
              <w:jc w:val="right"/>
              <w:rPr>
                <w:lang w:bidi="ar-SY"/>
              </w:rPr>
            </w:pPr>
            <w:r w:rsidRPr="00DF0406">
              <w:rPr>
                <w:rFonts w:hint="cs"/>
                <w:sz w:val="28"/>
                <w:szCs w:val="28"/>
                <w:rtl/>
                <w:lang w:bidi="ar-SY"/>
              </w:rPr>
              <w:t>تقيم الاداءالصناعي</w:t>
            </w:r>
          </w:p>
        </w:tc>
        <w:tc>
          <w:tcPr>
            <w:tcW w:w="1640" w:type="dxa"/>
            <w:gridSpan w:val="2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27457" w:rsidRPr="00392E8E" w:rsidRDefault="00527457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527457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27457" w:rsidRDefault="00527457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4810BE">
      <w:pPr>
        <w:rPr>
          <w:b/>
          <w:bCs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4881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881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Default="00FF47A1" w:rsidP="00FF47A1">
            <w:pPr>
              <w:bidi w:val="0"/>
              <w:jc w:val="right"/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الأسس النظرية لتقييم الأداء الصناعي ,وظائف المنشاة الصناعية</w:t>
            </w:r>
          </w:p>
          <w:p w:rsidR="0059610A" w:rsidRPr="00392E8E" w:rsidRDefault="0059610A" w:rsidP="00FF47A1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392E8E" w:rsidRDefault="00FF47A1" w:rsidP="00FF47A1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مفهوم تقييم كفاءة الأداء, أنواع تقييم الأداء,أسس ومراحل تقييم كفاءة الأداء, مؤشرات تقييم الأداء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الصناعي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FF47A1" w:rsidRDefault="00FF47A1" w:rsidP="00FF47A1">
            <w:pPr>
              <w:bidi w:val="0"/>
              <w:ind w:right="-216"/>
              <w:jc w:val="right"/>
              <w:rPr>
                <w:rFonts w:ascii="Courier New" w:hAnsi="Courier New" w:cs="Courier New"/>
                <w:color w:val="333399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السيطرة النوعية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392E8E" w:rsidRDefault="00FF47A1" w:rsidP="00FF47A1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مفهوم السيطرة النوعية ,الضبط المتكامل للجودة,وظائف السيطرة النوعية تكاليف السيطرة النوعية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392E8E" w:rsidRDefault="00FF47A1" w:rsidP="00FF47A1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أساليب الفحص, مخططات السيطرة النوعية ,أنواع مخططات السيط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رة النوعية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392E8E" w:rsidRDefault="00FF47A1" w:rsidP="00FF47A1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أساليب الفحص, مخططات السيطرة النوعية ,أنواع مخططات السيط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رة النوعية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392E8E" w:rsidRDefault="00FF47A1" w:rsidP="00FF47A1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الأهمية,دراسة طريقة الأداء,مجالات تطبيق دراسة الأداء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392E8E" w:rsidRDefault="00FF47A1" w:rsidP="00FF47A1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مراحل التطبيق, الاحتياطات الواجب توفرها في إثناء التطبيق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392E8E" w:rsidRDefault="00FF47A1" w:rsidP="00FF47A1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خطوات دراسة طرق الأداء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392E8E" w:rsidRDefault="00FF47A1" w:rsidP="00FF47A1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قياس العمل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392E8E" w:rsidRDefault="00FF47A1" w:rsidP="00FF47A1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دراسة الوقت,اشتراطات عامة في استخدام طر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ق القياس للعمل ,الهندسة البشرية.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FF47A1" w:rsidRDefault="00FF47A1" w:rsidP="00FF47A1">
            <w:pPr>
              <w:bidi w:val="0"/>
              <w:jc w:val="right"/>
              <w:rPr>
                <w:lang w:bidi="ar-SY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دراسة الجدوى للمشاريع الهندسية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FF47A1" w:rsidRDefault="00FF47A1" w:rsidP="00FF47A1">
            <w:pPr>
              <w:bidi w:val="0"/>
              <w:jc w:val="right"/>
              <w:rPr>
                <w:rFonts w:ascii="Courier New" w:hAnsi="Courier New" w:cs="Courier New"/>
                <w:color w:val="333399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دراسة الجدوى للمشاريع الهندسية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FF47A1" w:rsidRDefault="00FF47A1" w:rsidP="00FF47A1">
            <w:pPr>
              <w:bidi w:val="0"/>
              <w:jc w:val="right"/>
              <w:rPr>
                <w:lang w:bidi="ar-SY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الصيانة والإحلال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59610A" w:rsidRPr="00FF47A1" w:rsidRDefault="00FF47A1" w:rsidP="00FF47A1">
            <w:pPr>
              <w:bidi w:val="0"/>
              <w:jc w:val="right"/>
              <w:rPr>
                <w:lang w:bidi="ar-SY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الصيانة والإحلال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59610A" w:rsidRPr="00FF47A1" w:rsidRDefault="00FF47A1" w:rsidP="00FF47A1">
            <w:pPr>
              <w:bidi w:val="0"/>
              <w:jc w:val="right"/>
              <w:rPr>
                <w:lang w:bidi="ar-SY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السلامة الصناعية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425462" w:rsidP="004810BE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32" style="position:absolute;left:0;text-align:left;margin-left:-67.1pt;margin-top:4.75pt;width:170.25pt;height:145.15pt;z-index:251649024" arcsize="10923f">
            <v:shadow on="t" opacity=".5" offset="-6pt,-6pt"/>
            <v:textbox style="mso-next-textbox:#_x0000_s1032">
              <w:txbxContent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الرابعة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روكان علي احمد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دكتوراة</w:t>
                  </w:r>
                </w:p>
                <w:p w:rsidR="008170D2" w:rsidRPr="00191B0D" w:rsidRDefault="008170D2" w:rsidP="00A664E3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 w:rsidRPr="00994B0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  <w:p w:rsidR="008170D2" w:rsidRPr="00A664E3" w:rsidRDefault="008170D2" w:rsidP="00A664E3"/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888740" cy="1668145"/>
            <wp:effectExtent l="19050" t="0" r="0" b="0"/>
            <wp:docPr id="24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8BA" w:rsidRDefault="000408BA" w:rsidP="001352C9">
      <w:pPr>
        <w:jc w:val="center"/>
        <w:outlineLvl w:val="0"/>
        <w:rPr>
          <w:b/>
          <w:bCs/>
          <w:sz w:val="32"/>
          <w:szCs w:val="32"/>
        </w:rPr>
      </w:pPr>
    </w:p>
    <w:p w:rsidR="000408BA" w:rsidRDefault="000408BA" w:rsidP="001352C9">
      <w:pPr>
        <w:jc w:val="center"/>
        <w:outlineLvl w:val="0"/>
        <w:rPr>
          <w:b/>
          <w:bCs/>
          <w:sz w:val="32"/>
          <w:szCs w:val="32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A664E3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Courier New" w:hAnsi="Courier New" w:cs="Simplified Arabic" w:hint="cs"/>
                <w:b/>
                <w:bCs/>
                <w:color w:val="333399"/>
                <w:sz w:val="28"/>
                <w:szCs w:val="28"/>
                <w:rtl/>
                <w:lang w:bidi="ar-IQ"/>
              </w:rPr>
              <w:t>روكان علي احمد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093AFE" w:rsidRDefault="000408BA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rtl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lang w:bidi="ar-IQ"/>
              </w:rPr>
              <w:t>Rokan_L4@</w:t>
            </w:r>
            <w:r w:rsidR="00093AFE" w:rsidRPr="00093AFE">
              <w:rPr>
                <w:rFonts w:ascii="Courier New" w:hAnsi="Courier New" w:cs="Simplified Arabic"/>
                <w:b/>
                <w:bCs/>
                <w:color w:val="333399"/>
                <w:lang w:bidi="ar-IQ"/>
              </w:rPr>
              <w:t>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6C2451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6C2451" w:rsidRPr="00D35739" w:rsidRDefault="006C2451" w:rsidP="006C2451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Power Electronics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6C2451" w:rsidRPr="00392E8E" w:rsidRDefault="006C2451" w:rsidP="006C2451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180346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180346" w:rsidRPr="00392E8E" w:rsidRDefault="00180346" w:rsidP="00AB694E">
            <w:pPr>
              <w:bidi w:val="0"/>
              <w:jc w:val="center"/>
              <w:rPr>
                <w:rFonts w:cs="Simplified Arabic"/>
                <w:lang w:bidi="ar-SY"/>
              </w:rPr>
            </w:pPr>
            <w:r w:rsidRPr="00972B6F">
              <w:rPr>
                <w:rFonts w:cs="Simplified Arabic"/>
                <w:lang w:bidi="ar-SY"/>
              </w:rPr>
              <w:t>Power Electronics - Circuits, Devices and Applications</w:t>
            </w:r>
            <w:r>
              <w:rPr>
                <w:rFonts w:cs="Simplified Arabic"/>
                <w:lang w:bidi="ar-SY"/>
              </w:rPr>
              <w:t xml:space="preserve"> by </w:t>
            </w:r>
            <w:r w:rsidRPr="00D671F9">
              <w:rPr>
                <w:rFonts w:cs="Simplified Arabic"/>
                <w:lang w:bidi="ar-SY"/>
              </w:rPr>
              <w:t>M. H. Rashid,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80346" w:rsidRPr="00392E8E" w:rsidRDefault="00180346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180346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180346" w:rsidRPr="00D671F9" w:rsidRDefault="00180346" w:rsidP="00AB694E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1</w:t>
            </w:r>
            <w:r w:rsidRPr="00D671F9">
              <w:rPr>
                <w:rFonts w:cs="Simplified Arabic"/>
                <w:lang w:bidi="ar-SY"/>
              </w:rPr>
              <w:t>.Power Electronics- Converters, Applications and Design</w:t>
            </w:r>
            <w:r>
              <w:rPr>
                <w:rFonts w:cs="Simplified Arabic"/>
                <w:lang w:bidi="ar-SY"/>
              </w:rPr>
              <w:t xml:space="preserve"> by </w:t>
            </w:r>
            <w:r w:rsidRPr="00D671F9">
              <w:rPr>
                <w:rFonts w:cs="Simplified Arabic"/>
                <w:lang w:bidi="ar-SY"/>
              </w:rPr>
              <w:t>N. Mohan et.al</w:t>
            </w:r>
          </w:p>
          <w:p w:rsidR="00180346" w:rsidRDefault="00180346" w:rsidP="00AB694E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</w:t>
            </w:r>
            <w:r w:rsidRPr="00D671F9">
              <w:rPr>
                <w:rFonts w:cs="Simplified Arabic"/>
                <w:lang w:bidi="ar-SY"/>
              </w:rPr>
              <w:t>. Power Electronics by C. W. Lander</w:t>
            </w:r>
          </w:p>
          <w:p w:rsidR="00180346" w:rsidRPr="00392E8E" w:rsidRDefault="00180346" w:rsidP="00AB694E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180346" w:rsidRPr="00392E8E" w:rsidRDefault="00180346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170D2" w:rsidRPr="001F2168" w:rsidTr="008170D2">
        <w:trPr>
          <w:trHeight w:val="1023"/>
        </w:trPr>
        <w:tc>
          <w:tcPr>
            <w:tcW w:w="1545" w:type="dxa"/>
          </w:tcPr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170D2" w:rsidRPr="00246D2D" w:rsidRDefault="008170D2" w:rsidP="006C2451">
            <w:pPr>
              <w:bidi w:val="0"/>
              <w:jc w:val="center"/>
              <w:rPr>
                <w:rFonts w:cs="Simplified Arabic" w:hint="cs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170D2" w:rsidRPr="00392E8E" w:rsidRDefault="008170D2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170D2" w:rsidRPr="001F2168" w:rsidTr="008170D2">
        <w:trPr>
          <w:trHeight w:val="553"/>
        </w:trPr>
        <w:tc>
          <w:tcPr>
            <w:tcW w:w="1545" w:type="dxa"/>
          </w:tcPr>
          <w:p w:rsidR="008170D2" w:rsidRPr="00392E8E" w:rsidRDefault="008170D2" w:rsidP="00AE5B59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8170D2" w:rsidRPr="00392E8E" w:rsidRDefault="008170D2" w:rsidP="00AE5B59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170D2" w:rsidRPr="00392E8E" w:rsidRDefault="008170D2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6C2451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C2451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2A6C39" w:rsidRDefault="002A6C39" w:rsidP="001352C9">
      <w:pPr>
        <w:jc w:val="center"/>
        <w:outlineLvl w:val="0"/>
        <w:rPr>
          <w:rFonts w:hint="cs"/>
          <w:b/>
          <w:bCs/>
          <w:sz w:val="32"/>
          <w:szCs w:val="32"/>
          <w:lang w:bidi="ar-IQ"/>
        </w:rPr>
      </w:pPr>
    </w:p>
    <w:p w:rsidR="000408BA" w:rsidRDefault="000408BA" w:rsidP="001352C9">
      <w:pPr>
        <w:jc w:val="center"/>
        <w:outlineLvl w:val="0"/>
        <w:rPr>
          <w:b/>
          <w:bCs/>
          <w:sz w:val="32"/>
          <w:szCs w:val="32"/>
        </w:rPr>
      </w:pPr>
    </w:p>
    <w:p w:rsidR="000408BA" w:rsidRDefault="000408BA" w:rsidP="001352C9">
      <w:pPr>
        <w:jc w:val="center"/>
        <w:outlineLvl w:val="0"/>
        <w:rPr>
          <w:b/>
          <w:bCs/>
          <w:sz w:val="32"/>
          <w:szCs w:val="32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146"/>
        <w:gridCol w:w="3441"/>
        <w:gridCol w:w="6"/>
        <w:gridCol w:w="1634"/>
        <w:gridCol w:w="633"/>
      </w:tblGrid>
      <w:tr w:rsidR="00180346" w:rsidRPr="00392E8E" w:rsidTr="00AB694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180346" w:rsidRPr="00392E8E" w:rsidRDefault="00180346" w:rsidP="00AB694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146" w:type="dxa"/>
            <w:shd w:val="clear" w:color="auto" w:fill="B3B3B3"/>
            <w:vAlign w:val="center"/>
          </w:tcPr>
          <w:p w:rsidR="00180346" w:rsidRPr="00392E8E" w:rsidRDefault="00180346" w:rsidP="00AB694E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441" w:type="dxa"/>
            <w:shd w:val="clear" w:color="auto" w:fill="B3B3B3"/>
            <w:vAlign w:val="center"/>
          </w:tcPr>
          <w:p w:rsidR="00180346" w:rsidRPr="00392E8E" w:rsidRDefault="00180346" w:rsidP="00AB694E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180346" w:rsidRPr="00392E8E" w:rsidRDefault="00180346" w:rsidP="00AB694E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180346" w:rsidRPr="00392E8E" w:rsidRDefault="00180346" w:rsidP="00AB694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E07CA0">
              <w:t>Survey of power semiconductor devices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E07CA0">
              <w:t>Power diode, SCR, GTO, LASCR, TRIAC, BJT, MOSFET,IGBT</w:t>
            </w:r>
            <w:r>
              <w:t>.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E07CA0">
              <w:t>Power diode, SCR, GTO, LASCR, TRIAC, BJT, MOSFET,IGBT</w:t>
            </w:r>
            <w:r>
              <w:t>.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E07CA0">
              <w:t>Power diode, SCR, GTO, LASCR, TRIAC, BJT, MOSFET,IGBT</w:t>
            </w:r>
            <w:r>
              <w:t>.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6F46FB" w:rsidRPr="00392E8E" w:rsidTr="00AB694E">
        <w:trPr>
          <w:trHeight w:val="434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ind w:right="-216"/>
              <w:jc w:val="both"/>
              <w:rPr>
                <w:lang w:bidi="ar-SY"/>
              </w:rPr>
            </w:pPr>
            <w:r w:rsidRPr="00E07CA0">
              <w:t>Turn-on and turn-off characteristics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6F46FB" w:rsidRPr="00392E8E" w:rsidTr="00AB694E">
        <w:trPr>
          <w:trHeight w:val="412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ind w:right="-216"/>
              <w:jc w:val="both"/>
              <w:rPr>
                <w:lang w:bidi="ar-SY"/>
              </w:rPr>
            </w:pPr>
            <w:r w:rsidRPr="00E07CA0">
              <w:t>Turn-on and turn-off characteristics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6F46FB" w:rsidRPr="00392E8E" w:rsidTr="00AB694E">
        <w:trPr>
          <w:trHeight w:val="559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039D3">
              <w:rPr>
                <w:sz w:val="28"/>
                <w:szCs w:val="28"/>
              </w:rPr>
              <w:t>switching losses</w:t>
            </w:r>
            <w:r>
              <w:rPr>
                <w:sz w:val="28"/>
                <w:szCs w:val="28"/>
              </w:rPr>
              <w:t xml:space="preserve"> and </w:t>
            </w:r>
            <w:r w:rsidRPr="007039D3">
              <w:rPr>
                <w:sz w:val="28"/>
                <w:szCs w:val="28"/>
              </w:rPr>
              <w:t>driver circuits.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6F46FB" w:rsidRPr="00392E8E" w:rsidTr="00AB694E">
        <w:trPr>
          <w:trHeight w:val="469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039D3">
              <w:rPr>
                <w:sz w:val="28"/>
                <w:szCs w:val="28"/>
              </w:rPr>
              <w:t>Protection</w:t>
            </w:r>
            <w:r>
              <w:rPr>
                <w:sz w:val="28"/>
                <w:szCs w:val="28"/>
              </w:rPr>
              <w:t xml:space="preserve"> and</w:t>
            </w:r>
            <w:r w:rsidRPr="007039D3">
              <w:rPr>
                <w:sz w:val="28"/>
                <w:szCs w:val="28"/>
              </w:rPr>
              <w:t xml:space="preserve"> cooling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6F46FB" w:rsidRPr="00392E8E" w:rsidTr="00AB694E">
        <w:trPr>
          <w:trHeight w:val="419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039D3">
              <w:rPr>
                <w:sz w:val="28"/>
                <w:szCs w:val="28"/>
              </w:rPr>
              <w:t xml:space="preserve">All types of rectifiers, 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rPr>
                <w:lang w:bidi="ar-SY"/>
              </w:rPr>
            </w:pPr>
            <w:r w:rsidRPr="007039D3">
              <w:rPr>
                <w:sz w:val="28"/>
                <w:szCs w:val="28"/>
              </w:rPr>
              <w:t>Single phase and three phase converters,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rPr>
                <w:lang w:bidi="ar-SY"/>
              </w:rPr>
            </w:pPr>
            <w:r w:rsidRPr="007039D3">
              <w:rPr>
                <w:sz w:val="28"/>
                <w:szCs w:val="28"/>
              </w:rPr>
              <w:t>Single phase and three phase converters,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6F46FB" w:rsidRPr="00392E8E" w:rsidTr="00AB694E">
        <w:trPr>
          <w:trHeight w:val="387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Default="006F46FB" w:rsidP="00AB694E">
            <w:pPr>
              <w:jc w:val="right"/>
            </w:pPr>
            <w:r w:rsidRPr="00876299">
              <w:rPr>
                <w:sz w:val="28"/>
                <w:szCs w:val="28"/>
              </w:rPr>
              <w:t>half and full waves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6F46FB" w:rsidRPr="00392E8E" w:rsidTr="00AB694E">
        <w:trPr>
          <w:trHeight w:val="381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Default="006F46FB" w:rsidP="00AB694E">
            <w:pPr>
              <w:jc w:val="right"/>
            </w:pPr>
            <w:r w:rsidRPr="00876299">
              <w:rPr>
                <w:sz w:val="28"/>
                <w:szCs w:val="28"/>
              </w:rPr>
              <w:t>half and full waves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jc w:val="right"/>
              <w:rPr>
                <w:lang w:bidi="ar-SY"/>
              </w:rPr>
            </w:pPr>
            <w:r w:rsidRPr="007039D3">
              <w:rPr>
                <w:sz w:val="28"/>
                <w:szCs w:val="28"/>
              </w:rPr>
              <w:t>Principle of chopper operation and control strategies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30/12/2015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rPr>
                <w:lang w:bidi="ar-SY"/>
              </w:rPr>
            </w:pPr>
            <w:r w:rsidRPr="007039D3">
              <w:rPr>
                <w:sz w:val="28"/>
                <w:szCs w:val="28"/>
              </w:rPr>
              <w:t>Step-up and step-down choppers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6F46FB" w:rsidRPr="00392E8E" w:rsidTr="008170D2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6F46FB" w:rsidRPr="007D2933" w:rsidRDefault="006F46FB" w:rsidP="00AB694E">
            <w:pPr>
              <w:bidi w:val="0"/>
              <w:rPr>
                <w:lang w:bidi="ar-SY"/>
              </w:rPr>
            </w:pPr>
            <w:r w:rsidRPr="007039D3">
              <w:rPr>
                <w:sz w:val="28"/>
                <w:szCs w:val="28"/>
              </w:rPr>
              <w:t>Step-up and step-down choppers</w:t>
            </w:r>
          </w:p>
        </w:tc>
        <w:tc>
          <w:tcPr>
            <w:tcW w:w="1640" w:type="dxa"/>
            <w:gridSpan w:val="2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16</w:t>
            </w:r>
          </w:p>
        </w:tc>
      </w:tr>
      <w:tr w:rsidR="00180346" w:rsidRPr="00392E8E" w:rsidTr="00AB694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180346" w:rsidRPr="00FF3CB0" w:rsidRDefault="006F46FB" w:rsidP="006F46FB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="00180346" w:rsidRPr="00FF3CB0">
              <w:rPr>
                <w:rFonts w:hint="cs"/>
                <w:sz w:val="28"/>
                <w:szCs w:val="28"/>
                <w:rtl/>
                <w:lang w:bidi="ar-IQ"/>
              </w:rPr>
              <w:t xml:space="preserve">عطلة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180346" w:rsidRDefault="00180346" w:rsidP="00AB694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180346" w:rsidRPr="00FF3CB0" w:rsidRDefault="00180346" w:rsidP="00AB694E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80346" w:rsidRDefault="00180346" w:rsidP="00180346">
      <w:pPr>
        <w:rPr>
          <w:rtl/>
          <w:lang w:bidi="ar-IQ"/>
        </w:rPr>
      </w:pPr>
    </w:p>
    <w:p w:rsidR="00180346" w:rsidRDefault="00180346" w:rsidP="00180346">
      <w:pPr>
        <w:rPr>
          <w:rtl/>
          <w:lang w:bidi="ar-IQ"/>
        </w:rPr>
      </w:pPr>
    </w:p>
    <w:p w:rsidR="00180346" w:rsidRDefault="00180346" w:rsidP="00180346">
      <w:pPr>
        <w:rPr>
          <w:rtl/>
          <w:lang w:bidi="ar-IQ"/>
        </w:rPr>
      </w:pPr>
    </w:p>
    <w:p w:rsidR="00180346" w:rsidRPr="007863DA" w:rsidRDefault="00180346" w:rsidP="00180346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80346" w:rsidRDefault="00180346" w:rsidP="00180346">
      <w:pPr>
        <w:jc w:val="center"/>
        <w:rPr>
          <w:b/>
          <w:bCs/>
          <w:sz w:val="32"/>
          <w:szCs w:val="32"/>
          <w:rtl/>
          <w:lang w:bidi="ar-IQ"/>
        </w:rPr>
      </w:pPr>
    </w:p>
    <w:p w:rsidR="00180346" w:rsidRDefault="00180346" w:rsidP="00180346">
      <w:pPr>
        <w:jc w:val="center"/>
        <w:rPr>
          <w:b/>
          <w:bCs/>
          <w:sz w:val="32"/>
          <w:szCs w:val="32"/>
        </w:rPr>
      </w:pPr>
    </w:p>
    <w:p w:rsidR="00180346" w:rsidRDefault="00180346" w:rsidP="00180346">
      <w:pPr>
        <w:jc w:val="center"/>
        <w:rPr>
          <w:b/>
          <w:bCs/>
          <w:sz w:val="32"/>
          <w:szCs w:val="32"/>
        </w:rPr>
      </w:pPr>
    </w:p>
    <w:p w:rsidR="00180346" w:rsidRDefault="00180346" w:rsidP="00180346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80346" w:rsidRPr="00204A98" w:rsidRDefault="00180346" w:rsidP="00180346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326"/>
        <w:gridCol w:w="3261"/>
        <w:gridCol w:w="1640"/>
        <w:gridCol w:w="633"/>
      </w:tblGrid>
      <w:tr w:rsidR="00180346" w:rsidRPr="00392E8E" w:rsidTr="00AB694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180346" w:rsidRPr="00392E8E" w:rsidRDefault="00180346" w:rsidP="00AB694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326" w:type="dxa"/>
            <w:shd w:val="clear" w:color="auto" w:fill="B3B3B3"/>
            <w:vAlign w:val="center"/>
          </w:tcPr>
          <w:p w:rsidR="00180346" w:rsidRPr="00392E8E" w:rsidRDefault="00180346" w:rsidP="00AB694E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180346" w:rsidRPr="00392E8E" w:rsidRDefault="00180346" w:rsidP="00AB694E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180346" w:rsidRPr="00392E8E" w:rsidRDefault="00180346" w:rsidP="00AB694E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180346" w:rsidRPr="00392E8E" w:rsidRDefault="00180346" w:rsidP="00AB694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6F46FB" w:rsidRPr="00392E8E" w:rsidTr="00AB694E">
        <w:trPr>
          <w:trHeight w:val="30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131EAA">
              <w:t>Types of chopper circuits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ind w:right="-216"/>
              <w:rPr>
                <w:rFonts w:ascii="Courier New" w:hAnsi="Courier New" w:cs="Courier New"/>
                <w:color w:val="333399"/>
                <w:lang w:bidi="ar-IQ"/>
              </w:rPr>
            </w:pPr>
            <w:r w:rsidRPr="00131EAA">
              <w:t>Voltage-commutated</w:t>
            </w:r>
            <w:r>
              <w:t xml:space="preserve"> </w:t>
            </w:r>
            <w:r w:rsidRPr="00131EAA">
              <w:t>chopper</w:t>
            </w:r>
            <w:r>
              <w:t xml:space="preserve"> and </w:t>
            </w:r>
            <w:r w:rsidRPr="00131EAA">
              <w:t>Current-commutated chopper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131EAA" w:rsidRDefault="006F46FB" w:rsidP="00AB694E">
            <w:pPr>
              <w:bidi w:val="0"/>
              <w:ind w:right="-216"/>
            </w:pPr>
            <w:r w:rsidRPr="00131EAA">
              <w:t>Load-commutated chopper.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ind w:right="-216"/>
            </w:pPr>
            <w:r w:rsidRPr="00131EAA">
              <w:t>Single phase and three phase (both 120 mode and 180 mode) inverters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ind w:right="-216"/>
            </w:pPr>
            <w:r w:rsidRPr="00131EAA">
              <w:t>Single phase and three phase (both 120 mode and 180 mode) inverters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ind w:right="-216"/>
            </w:pPr>
            <w:r w:rsidRPr="00131EAA">
              <w:t>Single phase and three phase (both 120 mode and 180 mode) inverters</w:t>
            </w:r>
            <w:r>
              <w:t>.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7039D3">
              <w:rPr>
                <w:sz w:val="28"/>
                <w:szCs w:val="28"/>
              </w:rPr>
              <w:t>Multi-level inverters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31EAA">
              <w:t>PWM techniques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31EAA">
              <w:t>PWM techniques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D12FC8" w:rsidRDefault="006F46FB" w:rsidP="00AB694E">
            <w:pPr>
              <w:jc w:val="right"/>
            </w:pPr>
            <w:r w:rsidRPr="00D12FC8">
              <w:t>AC voltage controller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D12FC8" w:rsidRDefault="006F46FB" w:rsidP="00AB694E">
            <w:pPr>
              <w:jc w:val="right"/>
            </w:pPr>
            <w:r w:rsidRPr="00D12FC8">
              <w:t>AC voltage controller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rPr>
                <w:lang w:bidi="ar-SY"/>
              </w:rPr>
            </w:pPr>
            <w:r>
              <w:t>S</w:t>
            </w:r>
            <w:r w:rsidRPr="00131EAA">
              <w:t>ingle phase ac voltage controllers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  <w:rPr>
                <w:lang w:bidi="ar-SY"/>
              </w:rPr>
            </w:pPr>
            <w:r>
              <w:t>T</w:t>
            </w:r>
            <w:r w:rsidRPr="00131EAA">
              <w:t>hree phase full wave ac voltage controller.</w:t>
            </w:r>
            <w:r w:rsidRPr="007039D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0C6C19" w:rsidRDefault="006F46FB" w:rsidP="00AB694E">
            <w:pPr>
              <w:bidi w:val="0"/>
            </w:pPr>
            <w:r w:rsidRPr="00D671F9">
              <w:t>General applications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6F46FB" w:rsidRPr="00D671F9" w:rsidRDefault="006F46FB" w:rsidP="00AB694E">
            <w:pPr>
              <w:bidi w:val="0"/>
            </w:pPr>
            <w:r w:rsidRPr="00D671F9">
              <w:t>Uninterruptible power supplies.</w:t>
            </w:r>
          </w:p>
        </w:tc>
        <w:tc>
          <w:tcPr>
            <w:tcW w:w="1640" w:type="dxa"/>
            <w:vAlign w:val="center"/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26/5/2016</w:t>
            </w:r>
          </w:p>
        </w:tc>
        <w:tc>
          <w:tcPr>
            <w:tcW w:w="633" w:type="dxa"/>
          </w:tcPr>
          <w:p w:rsidR="006F46FB" w:rsidRPr="00392E8E" w:rsidRDefault="006F46FB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6F46FB" w:rsidRPr="00392E8E" w:rsidTr="00AB694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6F46FB" w:rsidRPr="00392E8E" w:rsidRDefault="006F46FB" w:rsidP="00AB694E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46FB" w:rsidRPr="00392E8E" w:rsidRDefault="006F46FB" w:rsidP="00AB694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F46FB" w:rsidRPr="000C6C19" w:rsidRDefault="006F46FB" w:rsidP="00AB694E">
            <w:pPr>
              <w:bidi w:val="0"/>
            </w:pPr>
            <w:r w:rsidRPr="00D671F9">
              <w:t>DC motor control, Switched mode power supply (SMPS)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6F46FB" w:rsidRPr="00392E8E" w:rsidRDefault="006F46FB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80346" w:rsidRDefault="00180346" w:rsidP="00180346">
      <w:pPr>
        <w:rPr>
          <w:b/>
          <w:bCs/>
          <w:lang w:bidi="ar-SY"/>
        </w:rPr>
      </w:pPr>
    </w:p>
    <w:p w:rsidR="00180346" w:rsidRDefault="00180346" w:rsidP="00180346">
      <w:pPr>
        <w:rPr>
          <w:b/>
          <w:bCs/>
          <w:rtl/>
          <w:lang w:bidi="ar-SY"/>
        </w:rPr>
      </w:pPr>
    </w:p>
    <w:p w:rsidR="00180346" w:rsidRDefault="00180346" w:rsidP="00180346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4810BE" w:rsidRDefault="004810BE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Default="0042546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31" style="position:absolute;left:0;text-align:left;margin-left:-66.15pt;margin-top:4.9pt;width:170.25pt;height:134.5pt;z-index:251648000" arcsize="10923f">
            <v:shadow on="t" opacity=".5" offset="-6pt,-6pt"/>
            <v:textbox style="mso-next-textbox:#_x0000_s1031">
              <w:txbxContent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الهندسة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الرابعة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احمد محمد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4810BE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الماجستير</w:t>
                  </w:r>
                </w:p>
                <w:p w:rsidR="008170D2" w:rsidRPr="00191B0D" w:rsidRDefault="008170D2" w:rsidP="004810BE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قسم الاتصالات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4039235" cy="1668145"/>
            <wp:effectExtent l="0" t="0" r="0" b="0"/>
            <wp:docPr id="25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0EB">
        <w:rPr>
          <w:rFonts w:hint="cs"/>
          <w:b/>
          <w:bCs/>
          <w:sz w:val="32"/>
          <w:szCs w:val="32"/>
          <w:rtl/>
        </w:rPr>
        <w:t xml:space="preserve"> </w:t>
      </w:r>
      <w:r w:rsidR="001352C9"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A664E3" w:rsidRPr="00A664E3" w:rsidRDefault="00FD16B2" w:rsidP="00A664E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8"/>
                <w:szCs w:val="28"/>
                <w:rtl/>
              </w:rPr>
            </w:pPr>
            <w:r>
              <w:rPr>
                <w:rFonts w:ascii="Courier New" w:hAnsi="Courier New" w:cs="Simplified Arabic" w:hint="cs"/>
                <w:b/>
                <w:bCs/>
                <w:color w:val="333399"/>
                <w:sz w:val="28"/>
                <w:szCs w:val="28"/>
                <w:rtl/>
              </w:rPr>
              <w:t>احمد محمد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D24DB8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AHMED_ZYDI@YAHOO.COM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6C2451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6C2451" w:rsidRPr="00D35739" w:rsidRDefault="000408BA" w:rsidP="006C2451">
            <w:pPr>
              <w:bidi w:val="0"/>
              <w:jc w:val="center"/>
              <w:rPr>
                <w:lang w:bidi="ar-AE"/>
              </w:rPr>
            </w:pPr>
            <w:r>
              <w:rPr>
                <w:rFonts w:cs="Simplified Arabic"/>
                <w:lang w:bidi="ar-SY"/>
              </w:rPr>
              <w:t>C</w:t>
            </w:r>
            <w:r w:rsidR="00CC1F41">
              <w:rPr>
                <w:rFonts w:cs="Simplified Arabic"/>
                <w:lang w:bidi="ar-SY"/>
              </w:rPr>
              <w:t>ommunications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6C2451" w:rsidRPr="00392E8E" w:rsidRDefault="006C2451" w:rsidP="006C2451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CC1F41" w:rsidP="006C245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 xml:space="preserve">Anologe &amp; Digital communications by HWEI, </w:t>
            </w:r>
            <w:r w:rsidRPr="00CC1F41">
              <w:rPr>
                <w:rFonts w:ascii="Courier New" w:hAnsi="Courier New" w:cs="Simplified Arabic"/>
                <w:b/>
                <w:bCs/>
                <w:sz w:val="28"/>
                <w:szCs w:val="28"/>
              </w:rPr>
              <w:t>HSU</w:t>
            </w:r>
            <w:r w:rsidRPr="00CC1F41">
              <w:rPr>
                <w:rFonts w:ascii="Courier New" w:hAnsi="Courier New" w:cs="Simplified Arabic"/>
                <w:b/>
                <w:bCs/>
                <w:color w:val="333399"/>
                <w:sz w:val="28"/>
                <w:szCs w:val="28"/>
              </w:rPr>
              <w:t>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392E8E" w:rsidRDefault="00F46E74" w:rsidP="006C2451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Communication systemsby Ferrel G.Stremler. 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170D2" w:rsidRPr="001F2168" w:rsidTr="008170D2">
        <w:trPr>
          <w:trHeight w:val="1023"/>
        </w:trPr>
        <w:tc>
          <w:tcPr>
            <w:tcW w:w="1545" w:type="dxa"/>
          </w:tcPr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170D2" w:rsidRPr="00246D2D" w:rsidRDefault="008170D2" w:rsidP="006C2451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170D2" w:rsidRPr="00392E8E" w:rsidRDefault="008170D2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170D2" w:rsidRPr="001F2168" w:rsidTr="008170D2">
        <w:trPr>
          <w:trHeight w:val="553"/>
        </w:trPr>
        <w:tc>
          <w:tcPr>
            <w:tcW w:w="1545" w:type="dxa"/>
          </w:tcPr>
          <w:p w:rsidR="008170D2" w:rsidRPr="00392E8E" w:rsidRDefault="008170D2" w:rsidP="006C245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8170D2" w:rsidRPr="00392E8E" w:rsidRDefault="008170D2" w:rsidP="006C245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</w:tcPr>
          <w:p w:rsidR="008170D2" w:rsidRPr="00392E8E" w:rsidRDefault="008170D2" w:rsidP="006C2451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6C2451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C2451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47561D" w:rsidRDefault="0047561D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326"/>
        <w:gridCol w:w="3261"/>
        <w:gridCol w:w="6"/>
        <w:gridCol w:w="1634"/>
        <w:gridCol w:w="633"/>
      </w:tblGrid>
      <w:tr w:rsidR="00527457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326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27457" w:rsidRPr="00392E8E" w:rsidRDefault="00527457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27457" w:rsidRPr="00392E8E" w:rsidRDefault="00527457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Information Theory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>Self information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>sourse entropy and sourse entropy rate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  <w:r w:rsidRPr="0097177E">
              <w:t>mutual information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  <w:r w:rsidRPr="0097177E">
              <w:t>channel model BSC and nonsymmetric discrete channels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  <w:r w:rsidRPr="0097177E">
              <w:t>Optim</w:t>
            </w:r>
            <w:r>
              <w:t>um threshold setting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>Capacity of continuous channel(Shannon eq).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D34673" w:rsidRDefault="008170D2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34673">
              <w:t>Coding of Discrete Sources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>Efficiency and redundancy of a code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  <w:r w:rsidRPr="0097177E">
              <w:t>fixed length codes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  <w:r w:rsidRPr="0097177E">
              <w:t>variable length codes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  <w:r w:rsidRPr="0097177E">
              <w:t>fano code, huffiman code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7177E">
              <w:t>Shannon code. Nonbinary source coding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97177E" w:rsidRDefault="008170D2" w:rsidP="00151A64">
            <w:pPr>
              <w:tabs>
                <w:tab w:val="left" w:pos="5106"/>
                <w:tab w:val="right" w:pos="8306"/>
              </w:tabs>
              <w:bidi w:val="0"/>
              <w:jc w:val="lowKashida"/>
            </w:pPr>
            <w:r w:rsidRPr="0097177E">
              <w:t>Source extention for higher coding efficiency.</w:t>
            </w:r>
          </w:p>
          <w:p w:rsidR="008170D2" w:rsidRPr="00392E8E" w:rsidRDefault="008170D2" w:rsidP="00566FC9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30/12/2015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170D2" w:rsidRPr="00392E8E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  <w:r w:rsidRPr="00E51CDF">
              <w:rPr>
                <w:b/>
                <w:bCs/>
              </w:rPr>
              <w:t>Channel Coding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6/1/2016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170D2" w:rsidRPr="00392E8E" w:rsidTr="008170D2">
        <w:trPr>
          <w:trHeight w:val="555"/>
        </w:trPr>
        <w:tc>
          <w:tcPr>
            <w:tcW w:w="1662" w:type="dxa"/>
          </w:tcPr>
          <w:p w:rsidR="008170D2" w:rsidRPr="00392E8E" w:rsidRDefault="008170D2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326" w:type="dxa"/>
          </w:tcPr>
          <w:p w:rsidR="008170D2" w:rsidRPr="00392E8E" w:rsidRDefault="008170D2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261" w:type="dxa"/>
          </w:tcPr>
          <w:p w:rsidR="008170D2" w:rsidRPr="00392E8E" w:rsidRDefault="008170D2" w:rsidP="00566FC9">
            <w:pPr>
              <w:bidi w:val="0"/>
              <w:rPr>
                <w:lang w:bidi="ar-SY"/>
              </w:rPr>
            </w:pPr>
            <w:r w:rsidRPr="00E51CDF">
              <w:t>Even and odd parity error detecting codes</w:t>
            </w:r>
          </w:p>
        </w:tc>
        <w:tc>
          <w:tcPr>
            <w:tcW w:w="1640" w:type="dxa"/>
            <w:gridSpan w:val="2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/2016</w:t>
            </w:r>
          </w:p>
        </w:tc>
        <w:tc>
          <w:tcPr>
            <w:tcW w:w="633" w:type="dxa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16</w:t>
            </w:r>
          </w:p>
        </w:tc>
      </w:tr>
      <w:tr w:rsidR="00527457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27457" w:rsidRDefault="00527457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27457" w:rsidRPr="00FF3CB0" w:rsidRDefault="00527457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4730"/>
        <w:gridCol w:w="1796"/>
        <w:gridCol w:w="628"/>
      </w:tblGrid>
      <w:tr w:rsidR="0059610A" w:rsidRPr="00392E8E">
        <w:trPr>
          <w:cantSplit/>
          <w:trHeight w:val="1134"/>
        </w:trPr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3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796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28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151A64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prob of undetected errors. Error correcting codes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linear block codes (generator and parity check matrices),hamming distance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hamming weight bound, and error correction capabilities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E51CDF" w:rsidRDefault="008170D2" w:rsidP="00151A64">
            <w:pPr>
              <w:bidi w:val="0"/>
              <w:jc w:val="lowKashida"/>
            </w:pPr>
            <w:r w:rsidRPr="00E51CDF">
              <w:t>Decoding of linear block codes (syndromes).</w:t>
            </w:r>
          </w:p>
          <w:p w:rsidR="008170D2" w:rsidRPr="00392E8E" w:rsidRDefault="008170D2" w:rsidP="0059610A">
            <w:pPr>
              <w:bidi w:val="0"/>
              <w:rPr>
                <w:lang w:bidi="ar-SY"/>
              </w:rPr>
            </w:pP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lang w:bidi="ar-SY"/>
              </w:rPr>
            </w:pPr>
            <w:r w:rsidRPr="00E51CDF">
              <w:t>Cyclic codes: generator polynomial, nonsystematic code (multiplication)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lang w:bidi="ar-SY"/>
              </w:rPr>
            </w:pPr>
            <w:r w:rsidRPr="00E51CDF">
              <w:t>systematic cyclic code (division), and realization logic circuit for encoding logic and decoding of systematic cyclic codes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Convolution codes,encoding logic (generation),tree diagram state diagram and trellis diagram of convolutional cod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E51CDF" w:rsidRDefault="008170D2" w:rsidP="00151A64">
            <w:pPr>
              <w:bidi w:val="0"/>
              <w:jc w:val="lowKashida"/>
            </w:pPr>
            <w:r w:rsidRPr="00E51CDF">
              <w:t>Block diagram of a general</w:t>
            </w:r>
            <w:r>
              <w:t xml:space="preserve"> </w:t>
            </w:r>
            <w:r w:rsidRPr="00E51CDF">
              <w:t>(DSP) system.</w:t>
            </w:r>
          </w:p>
          <w:p w:rsidR="008170D2" w:rsidRPr="00392E8E" w:rsidRDefault="008170D2" w:rsidP="00151A64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Basic concepts:</w:t>
            </w:r>
            <w:r>
              <w:t xml:space="preserve"> </w:t>
            </w:r>
            <w:r w:rsidRPr="00E51CDF">
              <w:t>linear,</w:t>
            </w:r>
            <w:r>
              <w:t xml:space="preserve"> </w:t>
            </w:r>
            <w:r w:rsidRPr="00E51CDF">
              <w:t>time variant, stable and casual discrete systems.</w:t>
            </w:r>
            <w:r>
              <w:t xml:space="preserve"> </w:t>
            </w:r>
            <w:r w:rsidRPr="00E51CDF">
              <w:t>Input/output relation in Z-domains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51CDF">
              <w:t>Discrete convolution techniques: tabular method-transform method, matrix method, add overlap method.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lang w:bidi="ar-SY"/>
              </w:rPr>
            </w:pPr>
            <w:r w:rsidRPr="00E51CDF">
              <w:t>Deconvolution methods: iterativ</w:t>
            </w:r>
            <w:r>
              <w:t>e method and Z-transform method</w:t>
            </w:r>
            <w:r w:rsidRPr="00E51CDF">
              <w:t>. Frequency response of discrete system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lang w:bidi="ar-SY"/>
              </w:rPr>
            </w:pPr>
            <w:r w:rsidRPr="00E51CDF">
              <w:t>Discrete Fourier transform (DFT),Fast Fourier transform (F</w:t>
            </w:r>
            <w:r>
              <w:t>F</w:t>
            </w:r>
            <w:r w:rsidRPr="00E51CDF">
              <w:t>T) decimation in time.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lang w:bidi="ar-SY"/>
              </w:rPr>
            </w:pPr>
            <w:r w:rsidRPr="00E85180">
              <w:t>Review of analogue filters design (Butterworth and chebyshev filter)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E85180">
              <w:t>Classification and realization of discrete systems</w:t>
            </w:r>
            <w:r>
              <w:t xml:space="preserve"> </w:t>
            </w:r>
            <w:r w:rsidRPr="00E85180">
              <w:t>(FIR and IIR system )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lang w:bidi="ar-SY"/>
              </w:rPr>
            </w:pPr>
            <w:r w:rsidRPr="00E85180">
              <w:t>IIR filter design using analogue filters and the bilinear transformation, filter transformation for IIR(LPF/LPF,LPF/HPF,LPF/BPF,LPF/BSF)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</w:tcPr>
          <w:p w:rsidR="008170D2" w:rsidRPr="00392E8E" w:rsidRDefault="008170D2" w:rsidP="0059610A">
            <w:pPr>
              <w:bidi w:val="0"/>
              <w:rPr>
                <w:lang w:bidi="ar-SY"/>
              </w:rPr>
            </w:pPr>
            <w:r w:rsidRPr="00E85180">
              <w:t xml:space="preserve">FIR filter design using windows: Rectangular, </w:t>
            </w:r>
            <w:smartTag w:uri="urn:schemas-microsoft-com:office:smarttags" w:element="City">
              <w:smartTag w:uri="urn:schemas-microsoft-com:office:smarttags" w:element="place">
                <w:r w:rsidRPr="00E85180">
                  <w:t>Bartlett</w:t>
                </w:r>
              </w:smartTag>
            </w:smartTag>
            <w:r w:rsidRPr="00E85180">
              <w:t>, hanning</w:t>
            </w:r>
            <w:r>
              <w:t>, hamming and Blackman windows</w:t>
            </w:r>
          </w:p>
        </w:tc>
        <w:tc>
          <w:tcPr>
            <w:tcW w:w="1796" w:type="dxa"/>
            <w:vAlign w:val="center"/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26/5/2016</w:t>
            </w:r>
          </w:p>
        </w:tc>
        <w:tc>
          <w:tcPr>
            <w:tcW w:w="628" w:type="dxa"/>
          </w:tcPr>
          <w:p w:rsidR="008170D2" w:rsidRPr="00392E8E" w:rsidRDefault="008170D2" w:rsidP="008170D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170D2" w:rsidRPr="00392E8E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8170D2" w:rsidRPr="00392E8E" w:rsidRDefault="008170D2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70D2" w:rsidRPr="00392E8E" w:rsidRDefault="008170D2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:rsidR="008170D2" w:rsidRPr="00E85180" w:rsidRDefault="008170D2" w:rsidP="00806607">
            <w:pPr>
              <w:bidi w:val="0"/>
              <w:jc w:val="lowKashida"/>
            </w:pPr>
            <w:r w:rsidRPr="00E85180">
              <w:t>LPF, HPF, BPF, and BPF, and FIR filter.</w:t>
            </w:r>
          </w:p>
          <w:p w:rsidR="008170D2" w:rsidRPr="00392E8E" w:rsidRDefault="008170D2" w:rsidP="0059610A">
            <w:pPr>
              <w:bidi w:val="0"/>
              <w:rPr>
                <w:lang w:bidi="ar-SY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3/6/2016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8170D2" w:rsidRPr="00392E8E" w:rsidRDefault="008170D2" w:rsidP="008170D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7B096C">
      <w:pPr>
        <w:jc w:val="center"/>
        <w:rPr>
          <w:rtl/>
          <w:lang w:bidi="ar-SY"/>
        </w:rPr>
      </w:pPr>
    </w:p>
    <w:p w:rsidR="00BE70EB" w:rsidRDefault="00BE70EB" w:rsidP="001E0775">
      <w:pPr>
        <w:jc w:val="center"/>
        <w:outlineLvl w:val="0"/>
        <w:rPr>
          <w:b/>
          <w:bCs/>
          <w:sz w:val="32"/>
          <w:szCs w:val="32"/>
          <w:rtl/>
        </w:rPr>
      </w:pPr>
    </w:p>
    <w:p w:rsidR="001352C9" w:rsidRPr="00363109" w:rsidRDefault="00425462" w:rsidP="004810BE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pict>
          <v:roundrect id="_x0000_s1030" style="position:absolute;left:0;text-align:left;margin-left:-65.5pt;margin-top:3.3pt;width:170.25pt;height:141.3pt;z-index:251646976" arcsize="10923f">
            <v:shadow on="t" opacity=".5" offset="-6pt,-6pt"/>
            <v:textbox style="mso-next-textbox:#_x0000_s1030">
              <w:txbxContent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الرابعة</w:t>
                  </w:r>
                </w:p>
                <w:p w:rsidR="008170D2" w:rsidRPr="001B6D31" w:rsidRDefault="008170D2" w:rsidP="008170D2">
                  <w:pPr>
                    <w:rPr>
                      <w:rFonts w:ascii="Arial" w:hAnsi="Arial"/>
                      <w:b/>
                      <w:bCs/>
                      <w:rtl/>
                      <w:lang w:bidi="ar-AE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قحطان خلف </w:t>
                  </w:r>
                </w:p>
                <w:p w:rsidR="008170D2" w:rsidRPr="001B6D31" w:rsidRDefault="008170D2" w:rsidP="008170D2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</w:t>
                  </w:r>
                </w:p>
                <w:p w:rsidR="008170D2" w:rsidRPr="001B6D31" w:rsidRDefault="008170D2" w:rsidP="008170D2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دكتوراة</w:t>
                  </w:r>
                </w:p>
                <w:p w:rsidR="008170D2" w:rsidRPr="00191B0D" w:rsidRDefault="008170D2" w:rsidP="00A664E3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 w:rsidRPr="00994B0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  <w:p w:rsidR="008170D2" w:rsidRPr="00A664E3" w:rsidRDefault="008170D2" w:rsidP="00A664E3"/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38905" cy="1668145"/>
            <wp:effectExtent l="19050" t="0" r="4445" b="0"/>
            <wp:docPr id="2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0EB">
        <w:rPr>
          <w:rFonts w:hint="cs"/>
          <w:b/>
          <w:bCs/>
          <w:sz w:val="32"/>
          <w:szCs w:val="32"/>
          <w:rtl/>
        </w:rPr>
        <w:t xml:space="preserve"> </w:t>
      </w:r>
      <w:r w:rsidR="001352C9"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8170D2" w:rsidP="008170D2">
            <w:pPr>
              <w:bidi w:val="0"/>
              <w:jc w:val="center"/>
              <w:rPr>
                <w:rFonts w:cs="Simplified Arabic" w:hint="cs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قحطان خلف عمران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8170D2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Khatan khalafo</w:t>
            </w:r>
            <w:r w:rsidR="003C0B77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2F060E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2F060E" w:rsidRPr="00D35739" w:rsidRDefault="002F060E" w:rsidP="002F060E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Digital System Design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F060E" w:rsidRPr="00392E8E" w:rsidRDefault="002F060E" w:rsidP="002F060E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2F060E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DIGITAL DESIGN BY MORISANO 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2F060E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DIGITAL DESIGN BY FLOD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170D2" w:rsidRPr="001F2168" w:rsidTr="008170D2">
        <w:trPr>
          <w:trHeight w:val="1023"/>
        </w:trPr>
        <w:tc>
          <w:tcPr>
            <w:tcW w:w="1545" w:type="dxa"/>
          </w:tcPr>
          <w:p w:rsidR="008170D2" w:rsidRPr="00246D2D" w:rsidRDefault="008170D2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170D2" w:rsidRPr="00246D2D" w:rsidRDefault="008170D2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170D2" w:rsidRPr="00246D2D" w:rsidRDefault="008170D2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170D2" w:rsidRPr="00246D2D" w:rsidRDefault="008170D2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170D2" w:rsidRPr="00246D2D" w:rsidRDefault="008170D2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170D2" w:rsidRPr="00246D2D" w:rsidRDefault="008170D2" w:rsidP="002F060E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170D2" w:rsidRPr="00246D2D" w:rsidRDefault="008170D2" w:rsidP="002F060E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170D2" w:rsidRPr="00392E8E" w:rsidRDefault="008170D2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170D2" w:rsidRPr="001F2168" w:rsidTr="008170D2">
        <w:trPr>
          <w:trHeight w:val="553"/>
        </w:trPr>
        <w:tc>
          <w:tcPr>
            <w:tcW w:w="1545" w:type="dxa"/>
          </w:tcPr>
          <w:p w:rsidR="008170D2" w:rsidRPr="00392E8E" w:rsidRDefault="008170D2" w:rsidP="002F060E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8170D2" w:rsidRPr="00392E8E" w:rsidRDefault="008170D2" w:rsidP="002F060E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00%</w:t>
            </w:r>
          </w:p>
        </w:tc>
        <w:tc>
          <w:tcPr>
            <w:tcW w:w="1437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170D2" w:rsidRPr="00392E8E" w:rsidRDefault="008170D2" w:rsidP="008170D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170D2" w:rsidRPr="00392E8E" w:rsidRDefault="008170D2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2F060E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2F060E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2C2089" w:rsidRDefault="002C208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C2089" w:rsidRDefault="002C208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732"/>
        <w:gridCol w:w="4509"/>
        <w:gridCol w:w="6"/>
        <w:gridCol w:w="1634"/>
        <w:gridCol w:w="633"/>
      </w:tblGrid>
      <w:tr w:rsidR="00566FC9" w:rsidRPr="00392E8E">
        <w:trPr>
          <w:cantSplit/>
          <w:trHeight w:val="1134"/>
        </w:trPr>
        <w:tc>
          <w:tcPr>
            <w:tcW w:w="1620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732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509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66FC9" w:rsidRPr="00392E8E" w:rsidRDefault="00566FC9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1E0775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E0775">
              <w:t>Simplification of Boolean Function using K-map and Tabulation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IQ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1E0775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E0775">
              <w:t>Simplification of Boolean Function using K-map and Tabulation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1E0775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E0775">
              <w:t>Simplification of Boolean Function using K-map and Tabulation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lang w:bidi="ar-SY"/>
              </w:rPr>
            </w:pPr>
            <w:r w:rsidRPr="001E0775">
              <w:t>Digital Circuit Design using Logic Circuits (LSI, SSI, MSI)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lang w:bidi="ar-SY"/>
              </w:rPr>
            </w:pPr>
            <w:r w:rsidRPr="001E0775">
              <w:t>Digital Circuit Design using Logic Circuits (LSI, SSI, MSI)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lang w:bidi="ar-SY"/>
              </w:rPr>
            </w:pPr>
            <w:r w:rsidRPr="001E0775">
              <w:t>Digital Circuit Design using Logic Circuits (LSI, SSI, MSI)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1E0775">
              <w:t>Design using Programmable Logic Circuits (ROM, PLA, PAL)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E0775">
              <w:t>Design using Programmable Logic Circuits (ROM, PLA, PAL)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E0775">
              <w:t>Design using Programmable Logic Circuits (ROM, PLA, PAL)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lang w:bidi="ar-SY"/>
              </w:rPr>
            </w:pPr>
            <w:r w:rsidRPr="001E0775">
              <w:t>Synchronized Sequential Circuits (Analysis and Design)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lang w:bidi="ar-SY"/>
              </w:rPr>
            </w:pPr>
            <w:r w:rsidRPr="001E0775">
              <w:t>Synchronized Sequential Circuits (Analysis and Design)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lang w:bidi="ar-SY"/>
              </w:rPr>
            </w:pPr>
            <w:r w:rsidRPr="001E0775">
              <w:t>Synchronized Sequential Circuits (Analysis and Design)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E0775">
              <w:t>ASM Diagrams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jc w:val="lowKashida"/>
              <w:rPr>
                <w:lang w:bidi="ar-SY"/>
              </w:rPr>
            </w:pPr>
            <w:r w:rsidRPr="001E0775">
              <w:t>ASM Diagrams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1E0775" w:rsidRDefault="001E0775" w:rsidP="00566FC9">
            <w:pPr>
              <w:bidi w:val="0"/>
              <w:rPr>
                <w:lang w:bidi="ar-SY"/>
              </w:rPr>
            </w:pPr>
            <w:r w:rsidRPr="001E0775">
              <w:t>ASM Diagrams</w:t>
            </w:r>
          </w:p>
        </w:tc>
        <w:tc>
          <w:tcPr>
            <w:tcW w:w="1640" w:type="dxa"/>
            <w:gridSpan w:val="2"/>
            <w:vAlign w:val="center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1E0775" w:rsidRPr="00392E8E">
        <w:trPr>
          <w:trHeight w:val="555"/>
        </w:trPr>
        <w:tc>
          <w:tcPr>
            <w:tcW w:w="1620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1E0775" w:rsidRPr="00392E8E" w:rsidRDefault="001E0775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1E0775" w:rsidRPr="00392E8E" w:rsidRDefault="001E0775" w:rsidP="00566FC9">
            <w:pPr>
              <w:bidi w:val="0"/>
              <w:rPr>
                <w:lang w:bidi="ar-SY"/>
              </w:rPr>
            </w:pPr>
            <w:r w:rsidRPr="00D75699">
              <w:rPr>
                <w:b/>
                <w:bCs/>
              </w:rPr>
              <w:t xml:space="preserve">ASM </w:t>
            </w:r>
            <w:r>
              <w:rPr>
                <w:b/>
                <w:bCs/>
              </w:rPr>
              <w:t>D</w:t>
            </w:r>
            <w:r w:rsidRPr="00D75699">
              <w:rPr>
                <w:b/>
                <w:bCs/>
              </w:rPr>
              <w:t>iagrams</w:t>
            </w:r>
          </w:p>
        </w:tc>
        <w:tc>
          <w:tcPr>
            <w:tcW w:w="1640" w:type="dxa"/>
            <w:gridSpan w:val="2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1E0775" w:rsidRPr="00392E8E" w:rsidRDefault="001E0775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1E0775" w:rsidRPr="00392E8E">
        <w:trPr>
          <w:trHeight w:val="555"/>
        </w:trPr>
        <w:tc>
          <w:tcPr>
            <w:tcW w:w="6867" w:type="dxa"/>
            <w:gridSpan w:val="4"/>
            <w:tcBorders>
              <w:bottom w:val="single" w:sz="4" w:space="0" w:color="auto"/>
            </w:tcBorders>
          </w:tcPr>
          <w:p w:rsidR="001E0775" w:rsidRPr="00FF3CB0" w:rsidRDefault="001E0775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1E0775" w:rsidRDefault="001E0775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1E0775" w:rsidRPr="00FF3CB0" w:rsidRDefault="001E0775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900"/>
        <w:gridCol w:w="4521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2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90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521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3D2686" w:rsidP="003D2686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810E19">
              <w:t>Analysis and Design of Sequential Circuits using ASM Diagrams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3D2686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810E19">
              <w:t>Analysis and Design of Sequential Circuits using ASM Diagrams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3D2686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810E19">
              <w:t>Analysis and Design of Sequential Circuits using ASM Diagrams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3D2686" w:rsidP="0059610A">
            <w:pPr>
              <w:bidi w:val="0"/>
              <w:rPr>
                <w:lang w:bidi="ar-SY"/>
              </w:rPr>
            </w:pPr>
            <w:r w:rsidRPr="00810E19">
              <w:t>Asynchronous Circuits (Analysis)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3D2686" w:rsidP="0059610A">
            <w:pPr>
              <w:bidi w:val="0"/>
              <w:rPr>
                <w:lang w:bidi="ar-SY"/>
              </w:rPr>
            </w:pPr>
            <w:r w:rsidRPr="00810E19">
              <w:t>Asynchronous Circuits (Analysis)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3D2686" w:rsidP="0059610A">
            <w:pPr>
              <w:bidi w:val="0"/>
              <w:rPr>
                <w:lang w:bidi="ar-SY"/>
              </w:rPr>
            </w:pPr>
            <w:r w:rsidRPr="00810E19">
              <w:t>Asynchronous Circuits (Analysis)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810E19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Luminescent pulse phenomenon in logic circuits (Static and Dynamic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810E19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Luminescent pulse phenomenon in logic circuits (Static and Dynamic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810E19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Luminescent pulse phenomenon in logic circuits (Static and Dynamic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810E19" w:rsidP="0059610A">
            <w:pPr>
              <w:bidi w:val="0"/>
              <w:rPr>
                <w:lang w:bidi="ar-SY"/>
              </w:rPr>
            </w:pPr>
            <w:r w:rsidRPr="00810E19">
              <w:t>Microprocessors-Component and Architecture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810E19" w:rsidP="0059610A">
            <w:pPr>
              <w:bidi w:val="0"/>
              <w:rPr>
                <w:lang w:bidi="ar-SY"/>
              </w:rPr>
            </w:pPr>
            <w:r w:rsidRPr="00810E19">
              <w:t>Microprocessors-Component and Architecture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810E19" w:rsidP="0059610A">
            <w:pPr>
              <w:bidi w:val="0"/>
              <w:rPr>
                <w:lang w:bidi="ar-SY"/>
              </w:rPr>
            </w:pPr>
            <w:r w:rsidRPr="00810E19">
              <w:t>Microprocessors-Component and Architecture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810E19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Microprocessors Hardwer, 4-, 8-, 16- and 32-bit Microprocessors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810E19" w:rsidP="0059610A">
            <w:pPr>
              <w:bidi w:val="0"/>
              <w:rPr>
                <w:lang w:bidi="ar-SY"/>
              </w:rPr>
            </w:pPr>
            <w:r w:rsidRPr="00810E19">
              <w:t>Microprocessors Hardwer, 4-, 8-, 16- and 32-bit Microprocessors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59610A" w:rsidRPr="00810E19" w:rsidRDefault="00810E19" w:rsidP="0059610A">
            <w:pPr>
              <w:bidi w:val="0"/>
              <w:rPr>
                <w:lang w:bidi="ar-SY"/>
              </w:rPr>
            </w:pPr>
            <w:r w:rsidRPr="00810E19">
              <w:t>Single Chip   Microcomputer  8085, 8088, MPU details.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62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59610A" w:rsidRPr="00810E19" w:rsidRDefault="00810E19" w:rsidP="0059610A">
            <w:pPr>
              <w:bidi w:val="0"/>
              <w:rPr>
                <w:lang w:bidi="ar-SY"/>
              </w:rPr>
            </w:pPr>
            <w:r w:rsidRPr="00810E19">
              <w:t>Single Chip   Microcomputer  8085, 8088, MPU details.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425462" w:rsidP="004810BE">
      <w:pPr>
        <w:rPr>
          <w:rtl/>
          <w:lang w:bidi="ar-SY"/>
        </w:rPr>
      </w:pPr>
      <w:r w:rsidRPr="00425462">
        <w:rPr>
          <w:b/>
          <w:bCs/>
          <w:noProof/>
          <w:sz w:val="32"/>
          <w:szCs w:val="32"/>
          <w:rtl/>
        </w:rPr>
        <w:lastRenderedPageBreak/>
        <w:pict>
          <v:roundrect id="_x0000_s1029" style="position:absolute;left:0;text-align:left;margin-left:-71.15pt;margin-top:3.45pt;width:170.25pt;height:148.9pt;z-index:251645952" arcsize="10923f">
            <v:shadow on="t" opacity=".5" offset="-6pt,-6pt"/>
            <v:textbox style="mso-next-textbox:#_x0000_s1029">
              <w:txbxContent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الرابعة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AE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عصام صلاح حميد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A664E3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  <w:p w:rsidR="008170D2" w:rsidRPr="00A664E3" w:rsidRDefault="008170D2" w:rsidP="00A664E3"/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59225" cy="1668145"/>
            <wp:effectExtent l="19050" t="0" r="3175" b="0"/>
            <wp:docPr id="27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0D" w:rsidRDefault="00994B0D" w:rsidP="001352C9">
      <w:pPr>
        <w:jc w:val="center"/>
        <w:outlineLvl w:val="0"/>
        <w:rPr>
          <w:b/>
          <w:bCs/>
          <w:sz w:val="32"/>
          <w:szCs w:val="32"/>
        </w:rPr>
      </w:pPr>
    </w:p>
    <w:p w:rsidR="00994B0D" w:rsidRDefault="00994B0D" w:rsidP="001352C9">
      <w:pPr>
        <w:jc w:val="center"/>
        <w:outlineLvl w:val="0"/>
        <w:rPr>
          <w:b/>
          <w:bCs/>
          <w:sz w:val="32"/>
          <w:szCs w:val="32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CE37D2" w:rsidRDefault="00A664E3" w:rsidP="00A664E3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AE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عصام صلاح حميد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994B0D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husamtakt</w:t>
            </w:r>
            <w:r w:rsidR="008A1E5A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2F060E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2F060E" w:rsidRPr="00810D1E" w:rsidRDefault="002F060E" w:rsidP="002F060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lang w:bidi="ar-AE"/>
              </w:rPr>
              <w:t>Microelectronics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F060E" w:rsidRPr="00392E8E" w:rsidRDefault="002F060E" w:rsidP="002F060E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2F060E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lang w:bidi="ar-AE"/>
              </w:rPr>
              <w:t xml:space="preserve">Microelectronic engineering by BOHEREZ 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Default="00A13BF9" w:rsidP="002F060E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Microelectronic engineering by MILIMAN</w:t>
            </w:r>
          </w:p>
          <w:p w:rsidR="00A13BF9" w:rsidRPr="00392E8E" w:rsidRDefault="00A13BF9" w:rsidP="008A1E5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lang w:bidi="ar-AE"/>
              </w:rPr>
              <w:t>Microelectronic engineering by SEDRA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5669E" w:rsidRPr="001F2168" w:rsidTr="00F936D4">
        <w:trPr>
          <w:trHeight w:val="1023"/>
        </w:trPr>
        <w:tc>
          <w:tcPr>
            <w:tcW w:w="1545" w:type="dxa"/>
          </w:tcPr>
          <w:p w:rsidR="0085669E" w:rsidRPr="00246D2D" w:rsidRDefault="0085669E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5669E" w:rsidRPr="00246D2D" w:rsidRDefault="0085669E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5669E" w:rsidRPr="00246D2D" w:rsidRDefault="0085669E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5669E" w:rsidRPr="00246D2D" w:rsidRDefault="0085669E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5669E" w:rsidRPr="00246D2D" w:rsidRDefault="0085669E" w:rsidP="002F060E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5669E" w:rsidRPr="00246D2D" w:rsidRDefault="0085669E" w:rsidP="002F060E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5669E" w:rsidRPr="00246D2D" w:rsidRDefault="0085669E" w:rsidP="002F060E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5669E" w:rsidRPr="00392E8E" w:rsidRDefault="0085669E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5669E" w:rsidRPr="001F2168" w:rsidTr="00B814BF">
        <w:trPr>
          <w:trHeight w:val="553"/>
        </w:trPr>
        <w:tc>
          <w:tcPr>
            <w:tcW w:w="1545" w:type="dxa"/>
          </w:tcPr>
          <w:p w:rsidR="0085669E" w:rsidRPr="00392E8E" w:rsidRDefault="0085669E" w:rsidP="00405AC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85669E" w:rsidRPr="00392E8E" w:rsidRDefault="0085669E" w:rsidP="00405AC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85669E" w:rsidRPr="00392E8E" w:rsidRDefault="0085669E" w:rsidP="00AA7DB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5669E" w:rsidRPr="00392E8E" w:rsidRDefault="0085669E" w:rsidP="00AA7DB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5669E" w:rsidRPr="00392E8E" w:rsidRDefault="0085669E" w:rsidP="002F060E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2F060E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2F060E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CE37D2" w:rsidRDefault="00CE37D2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CE37D2" w:rsidRDefault="00CE37D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4701"/>
        <w:gridCol w:w="6"/>
        <w:gridCol w:w="1634"/>
        <w:gridCol w:w="633"/>
      </w:tblGrid>
      <w:tr w:rsidR="00566FC9" w:rsidRPr="00392E8E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66FC9" w:rsidRPr="00392E8E" w:rsidRDefault="00566FC9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0371E1">
              <w:t>Energy Band Theory (Insulater, Conductor, Semiconductor)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0371E1">
              <w:t>PN Junction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0371E1">
              <w:t>MS (Metal-Semiconductor) Junction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lang w:bidi="ar-SY"/>
              </w:rPr>
            </w:pPr>
            <w:r w:rsidRPr="000371E1">
              <w:t>MOS (Metal-Oxide-Semiconductor) Junction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lang w:bidi="ar-SY"/>
              </w:rPr>
            </w:pPr>
            <w:r w:rsidRPr="000371E1">
              <w:t>Electronic Devices Fabrication Technology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lang w:bidi="ar-SY"/>
              </w:rPr>
            </w:pPr>
            <w:r w:rsidRPr="000371E1">
              <w:t>IC Fabrication  Steps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0371E1">
              <w:t>Thin Film Fabrication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371E1">
              <w:t>Thick Film Fabrication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371E1">
              <w:t>MOSFET Transister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lang w:bidi="ar-SY"/>
              </w:rPr>
            </w:pPr>
            <w:r w:rsidRPr="000371E1">
              <w:t>MOSFET Transister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lang w:bidi="ar-SY"/>
              </w:rPr>
            </w:pPr>
            <w:r w:rsidRPr="000371E1">
              <w:t>NMOS Inverter Analysis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lang w:bidi="ar-SY"/>
              </w:rPr>
            </w:pPr>
            <w:r w:rsidRPr="000371E1">
              <w:t>NMOS Inverter Analysis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371E1">
              <w:t>NMOS Gate Circuit Analysis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jc w:val="lowKashida"/>
              <w:rPr>
                <w:lang w:bidi="ar-SY"/>
              </w:rPr>
            </w:pPr>
            <w:r w:rsidRPr="000371E1">
              <w:t>NMOS Gate Circuit Analysis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lang w:bidi="ar-SY"/>
              </w:rPr>
            </w:pPr>
            <w:r w:rsidRPr="000371E1">
              <w:t>CMOS Inverter Analysis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66FC9" w:rsidRPr="00392E8E">
        <w:trPr>
          <w:trHeight w:val="555"/>
        </w:trPr>
        <w:tc>
          <w:tcPr>
            <w:tcW w:w="1260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566FC9" w:rsidRPr="000371E1" w:rsidRDefault="00CE37D2" w:rsidP="00566FC9">
            <w:pPr>
              <w:bidi w:val="0"/>
              <w:rPr>
                <w:lang w:bidi="ar-SY"/>
              </w:rPr>
            </w:pPr>
            <w:r w:rsidRPr="000371E1">
              <w:t>CMOS Inverter Analysis</w:t>
            </w:r>
          </w:p>
        </w:tc>
        <w:tc>
          <w:tcPr>
            <w:tcW w:w="1640" w:type="dxa"/>
            <w:gridSpan w:val="2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566FC9" w:rsidRPr="00392E8E">
        <w:trPr>
          <w:trHeight w:val="555"/>
        </w:trPr>
        <w:tc>
          <w:tcPr>
            <w:tcW w:w="7227" w:type="dxa"/>
            <w:gridSpan w:val="4"/>
            <w:tcBorders>
              <w:bottom w:val="single" w:sz="4" w:space="0" w:color="auto"/>
            </w:tcBorders>
          </w:tcPr>
          <w:p w:rsidR="00566FC9" w:rsidRPr="00FF3CB0" w:rsidRDefault="00566FC9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66FC9" w:rsidRDefault="00566FC9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66FC9" w:rsidRPr="00FF3CB0" w:rsidRDefault="00566FC9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A71334" w:rsidRDefault="00A71334" w:rsidP="001352C9">
      <w:pPr>
        <w:jc w:val="center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CE37D2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211AE8">
              <w:t>CMOS Gate Circuit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11AE8">
              <w:t>CMOS Gate Circuit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11AE8">
              <w:t>TTL Gate Circuit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lang w:bidi="ar-SY"/>
              </w:rPr>
            </w:pPr>
            <w:r w:rsidRPr="00211AE8">
              <w:t>TTL Gate Circuit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lang w:bidi="ar-SY"/>
              </w:rPr>
            </w:pPr>
            <w:r w:rsidRPr="00211AE8">
              <w:t>TTL Gate Circuit Analysis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lang w:bidi="ar-SY"/>
              </w:rPr>
            </w:pPr>
            <w:r w:rsidRPr="00211AE8">
              <w:t>Photo-Electronic-Light Detection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Photo-Electronic-Light Detection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Light Source, Microwave Devices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Light Source, Microwave Devices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lang w:bidi="ar-SY"/>
              </w:rPr>
            </w:pPr>
            <w:r w:rsidRPr="00211AE8">
              <w:t>Tunnel Diode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lang w:bidi="ar-SY"/>
              </w:rPr>
            </w:pPr>
            <w:r w:rsidRPr="00211AE8">
              <w:t>Tunnel Diode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lang w:bidi="ar-SY"/>
              </w:rPr>
            </w:pPr>
            <w:r w:rsidRPr="00211AE8">
              <w:t>IMPATT Diode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IMPATT Diode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lang w:bidi="ar-SY"/>
              </w:rPr>
            </w:pPr>
            <w:r w:rsidRPr="00211AE8">
              <w:t>IMPATT Diode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211AE8" w:rsidRDefault="00CE37D2" w:rsidP="0059610A">
            <w:pPr>
              <w:bidi w:val="0"/>
              <w:rPr>
                <w:lang w:bidi="ar-SY"/>
              </w:rPr>
            </w:pPr>
            <w:r w:rsidRPr="00211AE8">
              <w:t>BARITT Diode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59610A" w:rsidRPr="00211AE8" w:rsidRDefault="00CE37D2" w:rsidP="0059610A">
            <w:pPr>
              <w:bidi w:val="0"/>
              <w:rPr>
                <w:lang w:bidi="ar-SY"/>
              </w:rPr>
            </w:pPr>
            <w:r w:rsidRPr="00211AE8">
              <w:t>BARITT Diode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425462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28" style="position:absolute;left:0;text-align:left;margin-left:-68.65pt;margin-top:3.15pt;width:163.8pt;height:133.5pt;z-index:251644928" arcsize="10923f">
            <v:shadow on="t" opacity=".5" offset="-6pt,-6pt"/>
            <v:textbox style="mso-next-textbox:#_x0000_s1028">
              <w:txbxContent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الرابعة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حنان بديع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 مساعد</w:t>
                  </w:r>
                </w:p>
                <w:p w:rsidR="008170D2" w:rsidRPr="001B6D31" w:rsidRDefault="008170D2" w:rsidP="00A664E3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ماجستير</w:t>
                  </w:r>
                </w:p>
                <w:p w:rsidR="008170D2" w:rsidRPr="00191B0D" w:rsidRDefault="008170D2" w:rsidP="00A664E3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  <w:p w:rsidR="008170D2" w:rsidRPr="00A664E3" w:rsidRDefault="008170D2" w:rsidP="00A664E3"/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3959225" cy="1668145"/>
            <wp:effectExtent l="19050" t="0" r="3175" b="0"/>
            <wp:docPr id="28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0EB">
        <w:rPr>
          <w:rFonts w:hint="cs"/>
          <w:b/>
          <w:bCs/>
          <w:sz w:val="32"/>
          <w:szCs w:val="32"/>
          <w:rtl/>
        </w:rPr>
        <w:t xml:space="preserve"> </w:t>
      </w:r>
      <w:r w:rsidR="001352C9">
        <w:rPr>
          <w:rFonts w:hint="cs"/>
          <w:b/>
          <w:bCs/>
          <w:sz w:val="32"/>
          <w:szCs w:val="32"/>
          <w:rtl/>
        </w:rPr>
        <w:t xml:space="preserve">(( استمارة الخطة </w:t>
      </w:r>
      <w:r w:rsidR="004810BE">
        <w:rPr>
          <w:rFonts w:hint="cs"/>
          <w:b/>
          <w:bCs/>
          <w:sz w:val="32"/>
          <w:szCs w:val="32"/>
          <w:rtl/>
        </w:rPr>
        <w:t xml:space="preserve">((استمارة الخطة </w:t>
      </w:r>
      <w:r w:rsidR="001352C9">
        <w:rPr>
          <w:rFonts w:hint="cs"/>
          <w:b/>
          <w:bCs/>
          <w:sz w:val="32"/>
          <w:szCs w:val="32"/>
          <w:rtl/>
        </w:rPr>
        <w:t>التدريسية السنوية 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A664E3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حنان بديع</w:t>
            </w:r>
            <w:r w:rsidR="008B69DF">
              <w:rPr>
                <w:rFonts w:cs="Simplified Arabic" w:hint="cs"/>
                <w:b/>
                <w:bCs/>
                <w:rtl/>
                <w:lang w:bidi="ar-AE"/>
              </w:rPr>
              <w:t xml:space="preserve"> احمد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A664E3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Hanan1980</w:t>
            </w:r>
            <w:r w:rsidR="00751F81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6934EF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6934EF" w:rsidRPr="00663F10" w:rsidRDefault="006934EF" w:rsidP="006934EF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Microwave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6934EF" w:rsidRPr="00392E8E" w:rsidRDefault="006934EF" w:rsidP="006934EF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934EF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6934E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Microwave engineering  by R.GOWRI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934EF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392E8E" w:rsidRDefault="00A13BF9" w:rsidP="006934EF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Electromagnetics with applications by KRAUS/FLEISH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934EF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5669E" w:rsidRPr="001F2168" w:rsidTr="00C66D4F">
        <w:trPr>
          <w:trHeight w:val="1023"/>
        </w:trPr>
        <w:tc>
          <w:tcPr>
            <w:tcW w:w="1545" w:type="dxa"/>
          </w:tcPr>
          <w:p w:rsidR="0085669E" w:rsidRPr="00246D2D" w:rsidRDefault="0085669E" w:rsidP="006934EF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5669E" w:rsidRPr="00246D2D" w:rsidRDefault="0085669E" w:rsidP="006934EF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5669E" w:rsidRPr="00246D2D" w:rsidRDefault="0085669E" w:rsidP="006934EF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5669E" w:rsidRPr="00246D2D" w:rsidRDefault="0085669E" w:rsidP="006934EF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5669E" w:rsidRPr="00246D2D" w:rsidRDefault="0085669E" w:rsidP="006934EF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5669E" w:rsidRPr="00246D2D" w:rsidRDefault="0085669E" w:rsidP="006934EF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5669E" w:rsidRPr="00246D2D" w:rsidRDefault="0085669E" w:rsidP="006934EF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5669E" w:rsidRPr="00392E8E" w:rsidRDefault="0085669E" w:rsidP="006934EF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5669E" w:rsidRPr="001F2168" w:rsidTr="002078C0">
        <w:trPr>
          <w:trHeight w:val="553"/>
        </w:trPr>
        <w:tc>
          <w:tcPr>
            <w:tcW w:w="1545" w:type="dxa"/>
          </w:tcPr>
          <w:p w:rsidR="0085669E" w:rsidRPr="00392E8E" w:rsidRDefault="0085669E" w:rsidP="00405AC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85669E" w:rsidRPr="00392E8E" w:rsidRDefault="0085669E" w:rsidP="00405AC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85669E" w:rsidRPr="00392E8E" w:rsidRDefault="0085669E" w:rsidP="00AA7DB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5669E" w:rsidRPr="00392E8E" w:rsidRDefault="0085669E" w:rsidP="00AA7DB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5669E" w:rsidRPr="00392E8E" w:rsidRDefault="0085669E" w:rsidP="006934EF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6934EF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6934EF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2D6877" w:rsidRDefault="002D6877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2D6877" w:rsidRDefault="002D6877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4521"/>
        <w:gridCol w:w="6"/>
        <w:gridCol w:w="1634"/>
        <w:gridCol w:w="633"/>
      </w:tblGrid>
      <w:tr w:rsidR="00566FC9" w:rsidRPr="00392E8E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521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66FC9" w:rsidRPr="00392E8E" w:rsidRDefault="00566FC9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2D6877">
              <w:t>Electromagnetic Theory: Review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D6877">
              <w:t>Electromagnetic Theory: Review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D6877">
              <w:t>Transmission Lines in Microwaves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lang w:bidi="ar-SY"/>
              </w:rPr>
            </w:pPr>
            <w:r w:rsidRPr="002D6877">
              <w:t>Transmission Lines in Microwaves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lang w:bidi="ar-SY"/>
              </w:rPr>
            </w:pPr>
            <w:r w:rsidRPr="002D6877">
              <w:t>Microwave Network Analysis Using S-Parameters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lang w:bidi="ar-SY"/>
              </w:rPr>
            </w:pPr>
            <w:r w:rsidRPr="002D6877">
              <w:t>Microwave Network Analysis Using S-Parameters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2D6877">
              <w:t>Passive Components in Microwave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D6877">
              <w:t>Passive Components in Microwave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D6877">
              <w:t>Microwave Filters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lang w:bidi="ar-SY"/>
              </w:rPr>
            </w:pPr>
            <w:r w:rsidRPr="002D6877">
              <w:t>Microwave Filters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lang w:bidi="ar-SY"/>
              </w:rPr>
            </w:pPr>
            <w:r w:rsidRPr="002D6877">
              <w:t>Design &amp; Analysis of Ferromagnetic Components in Microwave.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lang w:bidi="ar-SY"/>
              </w:rPr>
            </w:pPr>
            <w:r w:rsidRPr="002D6877">
              <w:t>Design &amp; Analysis of Ferromagnetic Components in Microwave.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D6877">
              <w:t>Active Microwave Circuits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jc w:val="lowKashida"/>
              <w:rPr>
                <w:lang w:bidi="ar-SY"/>
              </w:rPr>
            </w:pPr>
            <w:r w:rsidRPr="002D6877">
              <w:t>Active Microwave Circuits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lang w:bidi="ar-SY"/>
              </w:rPr>
            </w:pPr>
            <w:r w:rsidRPr="002D6877">
              <w:t>Microwave Tubes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85669E" w:rsidRPr="002D6877" w:rsidRDefault="0085669E" w:rsidP="00566FC9">
            <w:pPr>
              <w:bidi w:val="0"/>
              <w:rPr>
                <w:lang w:bidi="ar-SY"/>
              </w:rPr>
            </w:pPr>
            <w:r w:rsidRPr="002D6877">
              <w:t>Microwave Tubes</w:t>
            </w:r>
          </w:p>
        </w:tc>
        <w:tc>
          <w:tcPr>
            <w:tcW w:w="1640" w:type="dxa"/>
            <w:gridSpan w:val="2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566FC9" w:rsidRPr="00392E8E">
        <w:trPr>
          <w:trHeight w:val="555"/>
        </w:trPr>
        <w:tc>
          <w:tcPr>
            <w:tcW w:w="7047" w:type="dxa"/>
            <w:gridSpan w:val="4"/>
            <w:tcBorders>
              <w:bottom w:val="single" w:sz="4" w:space="0" w:color="auto"/>
            </w:tcBorders>
          </w:tcPr>
          <w:p w:rsidR="00566FC9" w:rsidRPr="00FF3CB0" w:rsidRDefault="00566FC9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66FC9" w:rsidRDefault="00566FC9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66FC9" w:rsidRPr="00FF3CB0" w:rsidRDefault="00566FC9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IQ"/>
        </w:rPr>
      </w:pPr>
    </w:p>
    <w:p w:rsidR="00A71334" w:rsidRDefault="00A71334" w:rsidP="001352C9">
      <w:pPr>
        <w:jc w:val="center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CF048B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CF048B">
              <w:t>Diode &amp; Transistors in Microwaves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CF048B">
              <w:t>Diode &amp; Transistors in Microwaves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CF048B">
              <w:t>Microwave Amplifier Design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lang w:bidi="ar-SY"/>
              </w:rPr>
            </w:pPr>
            <w:r w:rsidRPr="00CF048B">
              <w:t>Microwave Amplifier Design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lang w:bidi="ar-SY"/>
              </w:rPr>
            </w:pPr>
            <w:r w:rsidRPr="00CF048B">
              <w:t>Microwave Oscillator Design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lang w:bidi="ar-SY"/>
              </w:rPr>
            </w:pPr>
            <w:r w:rsidRPr="00CF048B">
              <w:t>Microwave Oscillator Design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CF048B">
              <w:t>Microwave Integrated Circuits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CF048B">
              <w:t>Microwave Integrated Circuits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CF048B">
              <w:t>Microwave Integrated Circuits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lang w:bidi="ar-SY"/>
              </w:rPr>
            </w:pPr>
            <w:r w:rsidRPr="00CF048B">
              <w:t>Applcation of Microwave in Communication Systems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lang w:bidi="ar-SY"/>
              </w:rPr>
            </w:pPr>
            <w:r w:rsidRPr="00CF048B">
              <w:t>Applcation of Microwave in Communication Systems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lang w:bidi="ar-SY"/>
              </w:rPr>
            </w:pPr>
            <w:r w:rsidRPr="00CF048B">
              <w:t>Applcation of Microwave in Communication Systems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CF048B">
              <w:t>Applcation of Microwave in Communication Systems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lang w:bidi="ar-SY"/>
              </w:rPr>
            </w:pPr>
            <w:r w:rsidRPr="00CF048B">
              <w:t>Radar System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5669E" w:rsidRPr="00CF048B" w:rsidRDefault="0085669E" w:rsidP="0059610A">
            <w:pPr>
              <w:bidi w:val="0"/>
              <w:rPr>
                <w:lang w:bidi="ar-SY"/>
              </w:rPr>
            </w:pPr>
            <w:r w:rsidRPr="00CF048B">
              <w:t>Radar System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5669E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85669E" w:rsidRPr="00CF048B" w:rsidRDefault="0085669E" w:rsidP="0059610A">
            <w:pPr>
              <w:bidi w:val="0"/>
              <w:rPr>
                <w:lang w:bidi="ar-SY"/>
              </w:rPr>
            </w:pPr>
            <w:r w:rsidRPr="00CF048B">
              <w:t>Radar System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47D9B" w:rsidRDefault="00147D9B" w:rsidP="001352C9">
      <w:pPr>
        <w:jc w:val="center"/>
        <w:outlineLvl w:val="0"/>
        <w:rPr>
          <w:b/>
          <w:bCs/>
          <w:noProof/>
          <w:sz w:val="32"/>
          <w:szCs w:val="32"/>
        </w:rPr>
      </w:pPr>
    </w:p>
    <w:p w:rsidR="00147D9B" w:rsidRDefault="00425462" w:rsidP="001352C9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roundrect id="_x0000_s1027" style="position:absolute;left:0;text-align:left;margin-left:-65.5pt;margin-top:6.6pt;width:163pt;height:127.15pt;z-index:251643904" arcsize="10923f">
            <v:shadow on="t" opacity=".5" offset="-6pt,-6pt"/>
            <v:textbox style="mso-next-textbox:#_x0000_s1027">
              <w:txbxContent>
                <w:p w:rsidR="008170D2" w:rsidRPr="001B6D31" w:rsidRDefault="008170D2" w:rsidP="00AD6A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AD6A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AD6A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AD6A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الرابعة</w:t>
                  </w:r>
                </w:p>
                <w:p w:rsidR="008170D2" w:rsidRPr="001B6D31" w:rsidRDefault="008170D2" w:rsidP="00AD6A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محمد سلمان</w:t>
                  </w:r>
                </w:p>
                <w:p w:rsidR="008170D2" w:rsidRPr="001B6D31" w:rsidRDefault="008170D2" w:rsidP="00AD6A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</w:t>
                  </w:r>
                </w:p>
                <w:p w:rsidR="008170D2" w:rsidRPr="001B6D31" w:rsidRDefault="008170D2" w:rsidP="00AD6A8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دكتوراة</w:t>
                  </w:r>
                </w:p>
                <w:p w:rsidR="008170D2" w:rsidRPr="00191B0D" w:rsidRDefault="008170D2" w:rsidP="00AD6A8D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>
                    <w:rPr>
                      <w:b/>
                      <w:bCs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  <w:p w:rsidR="008170D2" w:rsidRPr="00AD6A8D" w:rsidRDefault="008170D2" w:rsidP="00AD6A8D"/>
              </w:txbxContent>
            </v:textbox>
            <w10:wrap anchorx="page"/>
          </v:roundrect>
        </w:pict>
      </w:r>
      <w:r w:rsidR="00147D9B">
        <w:rPr>
          <w:b/>
          <w:bCs/>
          <w:noProof/>
          <w:sz w:val="32"/>
          <w:szCs w:val="32"/>
        </w:rPr>
        <w:t xml:space="preserve">                       </w: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4029075" cy="1668145"/>
            <wp:effectExtent l="0" t="0" r="9525" b="0"/>
            <wp:docPr id="29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0EB">
        <w:rPr>
          <w:rFonts w:hint="cs"/>
          <w:b/>
          <w:bCs/>
          <w:sz w:val="32"/>
          <w:szCs w:val="32"/>
          <w:rtl/>
        </w:rPr>
        <w:t xml:space="preserve"> </w:t>
      </w: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1352C9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1352C9" w:rsidRPr="00392E8E" w:rsidRDefault="00695FD3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محمد سلمان صالح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1352C9" w:rsidRPr="00392E8E" w:rsidRDefault="001352C9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FD16B2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FD16B2" w:rsidRPr="00392E8E" w:rsidRDefault="00695FD3" w:rsidP="00045FBA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MSELMAN-09@YAHOO.COM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D16B2" w:rsidRPr="00392E8E" w:rsidRDefault="00FD16B2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FD16B2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FD16B2" w:rsidRPr="004B5CEA" w:rsidRDefault="00FD16B2" w:rsidP="00695FD3">
            <w:pPr>
              <w:bidi w:val="0"/>
              <w:rPr>
                <w:rFonts w:ascii="Courier New" w:hAnsi="Courier New" w:cs="Simplified Arabic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FD16B2" w:rsidRPr="00392E8E" w:rsidRDefault="00FD16B2" w:rsidP="001352C9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FD16B2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FD16B2" w:rsidRPr="0001348D" w:rsidRDefault="00FD16B2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D16B2" w:rsidRPr="00392E8E" w:rsidRDefault="00FD16B2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FD16B2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FD16B2" w:rsidRPr="00392E8E" w:rsidRDefault="00FD16B2" w:rsidP="001352C9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 xml:space="preserve">Fundamentals of digital signal procssing”Ludeman,jhon Wiley &amp; sons,1987. 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D16B2" w:rsidRPr="00392E8E" w:rsidRDefault="00FD16B2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FD16B2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FD16B2" w:rsidRPr="00392E8E" w:rsidRDefault="00FD16B2" w:rsidP="001352C9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“Discrete-time signal processing “M.H.Hayes,McGraw-Hill,1999.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D16B2" w:rsidRPr="00392E8E" w:rsidRDefault="00FD16B2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5669E" w:rsidRPr="001F2168" w:rsidTr="00C11FD1">
        <w:trPr>
          <w:trHeight w:val="1023"/>
        </w:trPr>
        <w:tc>
          <w:tcPr>
            <w:tcW w:w="1545" w:type="dxa"/>
          </w:tcPr>
          <w:p w:rsidR="0085669E" w:rsidRPr="00246D2D" w:rsidRDefault="0085669E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5669E" w:rsidRPr="00246D2D" w:rsidRDefault="0085669E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5669E" w:rsidRPr="00246D2D" w:rsidRDefault="0085669E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5669E" w:rsidRPr="00246D2D" w:rsidRDefault="0085669E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5669E" w:rsidRPr="00246D2D" w:rsidRDefault="0085669E" w:rsidP="001352C9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5669E" w:rsidRPr="00246D2D" w:rsidRDefault="0085669E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5669E" w:rsidRPr="00246D2D" w:rsidRDefault="0085669E" w:rsidP="001352C9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5669E" w:rsidRPr="00392E8E" w:rsidRDefault="0085669E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5669E" w:rsidRPr="001F2168" w:rsidTr="008938C3">
        <w:trPr>
          <w:trHeight w:val="553"/>
        </w:trPr>
        <w:tc>
          <w:tcPr>
            <w:tcW w:w="1545" w:type="dxa"/>
          </w:tcPr>
          <w:p w:rsidR="0085669E" w:rsidRPr="00392E8E" w:rsidRDefault="0085669E" w:rsidP="001352C9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85669E" w:rsidRPr="00392E8E" w:rsidRDefault="0085669E" w:rsidP="001352C9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85669E" w:rsidRPr="00392E8E" w:rsidRDefault="0085669E" w:rsidP="00AA7DB5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5669E" w:rsidRPr="00392E8E" w:rsidRDefault="0085669E" w:rsidP="00AA7DB5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5669E" w:rsidRPr="00392E8E" w:rsidRDefault="0085669E" w:rsidP="001352C9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FD16B2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FD16B2" w:rsidRPr="00BF2BB9" w:rsidRDefault="00FD16B2" w:rsidP="001352C9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FD16B2" w:rsidRPr="00392E8E" w:rsidRDefault="00FD16B2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2C2089" w:rsidRDefault="002C2089" w:rsidP="001352C9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2C2089" w:rsidRDefault="002C208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9E20F1" w:rsidRDefault="009E20F1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9E20F1" w:rsidRDefault="009E20F1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9E20F1" w:rsidRDefault="009E20F1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4701"/>
        <w:gridCol w:w="6"/>
        <w:gridCol w:w="1634"/>
        <w:gridCol w:w="633"/>
      </w:tblGrid>
      <w:tr w:rsidR="00566FC9" w:rsidRPr="00392E8E">
        <w:trPr>
          <w:cantSplit/>
          <w:trHeight w:val="1134"/>
        </w:trPr>
        <w:tc>
          <w:tcPr>
            <w:tcW w:w="1440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66FC9" w:rsidRPr="00392E8E" w:rsidRDefault="00566FC9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4B5CEA" w:rsidRDefault="0085669E" w:rsidP="00566FC9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4B5CEA">
              <w:t>Introduction to Digital Images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Components of Imaging System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Types of Digital Images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  <w:r w:rsidRPr="00817FCA">
              <w:t>Image Sampling and Quantization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  <w:r w:rsidRPr="00817FCA">
              <w:t>Digital Image File Format</w:t>
            </w:r>
            <w:r>
              <w:t xml:space="preserve">, </w:t>
            </w:r>
            <w:r w:rsidRPr="00817FCA">
              <w:t>Relationship Between Pixels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  <w:r w:rsidRPr="00817FCA">
              <w:t>Neighborhood, Connectivity, Adjacency and Distance Measure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Arithmetic &amp; Logic Operations</w:t>
            </w:r>
            <w:r>
              <w:t xml:space="preserve">, </w:t>
            </w:r>
            <w:r w:rsidRPr="00817FCA">
              <w:t>Image Zooming, Shrinking</w:t>
            </w:r>
            <w:r w:rsidRPr="00817FCA">
              <w:rPr>
                <w:rtl/>
              </w:rPr>
              <w:t xml:space="preserve">, </w:t>
            </w:r>
            <w:r>
              <w:t xml:space="preserve"> </w:t>
            </w:r>
            <w:r w:rsidRPr="00817FCA">
              <w:t>Translation &amp; Rotation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4B5CEA" w:rsidRDefault="0085669E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4B5CEA">
              <w:t>Image Enhancement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Some Basic Gray Level Transformation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  <w:r w:rsidRPr="00817FCA">
              <w:t>Histogram Processing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  <w:r w:rsidRPr="00817FCA">
              <w:t>Spatial Filtering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  <w:r w:rsidRPr="00817FCA">
              <w:t>Linear Spatial Filtering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Nonlinear Spatial Filtering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jc w:val="lowKashida"/>
              <w:rPr>
                <w:lang w:bidi="ar-SY"/>
              </w:rPr>
            </w:pPr>
            <w:r w:rsidRPr="00705C6B">
              <w:rPr>
                <w:b/>
                <w:bCs/>
              </w:rPr>
              <w:t>Image Transforms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  <w:r w:rsidRPr="00817FCA">
              <w:t>Discrete Fourier Transform</w:t>
            </w:r>
          </w:p>
        </w:tc>
        <w:tc>
          <w:tcPr>
            <w:tcW w:w="1640" w:type="dxa"/>
            <w:gridSpan w:val="2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5669E" w:rsidRPr="00392E8E">
        <w:trPr>
          <w:trHeight w:val="555"/>
        </w:trPr>
        <w:tc>
          <w:tcPr>
            <w:tcW w:w="1440" w:type="dxa"/>
          </w:tcPr>
          <w:p w:rsidR="0085669E" w:rsidRPr="00392E8E" w:rsidRDefault="0085669E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85669E" w:rsidRPr="00392E8E" w:rsidRDefault="0085669E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85669E" w:rsidRPr="00392E8E" w:rsidRDefault="0085669E" w:rsidP="00566FC9">
            <w:pPr>
              <w:bidi w:val="0"/>
              <w:rPr>
                <w:lang w:bidi="ar-SY"/>
              </w:rPr>
            </w:pPr>
            <w:r w:rsidRPr="00817FCA">
              <w:t>Discrete Fourier Transform</w:t>
            </w:r>
          </w:p>
        </w:tc>
        <w:tc>
          <w:tcPr>
            <w:tcW w:w="1640" w:type="dxa"/>
            <w:gridSpan w:val="2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566FC9" w:rsidRPr="00392E8E">
        <w:trPr>
          <w:trHeight w:val="555"/>
        </w:trPr>
        <w:tc>
          <w:tcPr>
            <w:tcW w:w="7227" w:type="dxa"/>
            <w:gridSpan w:val="4"/>
            <w:tcBorders>
              <w:bottom w:val="single" w:sz="4" w:space="0" w:color="auto"/>
            </w:tcBorders>
          </w:tcPr>
          <w:p w:rsidR="00566FC9" w:rsidRPr="00FF3CB0" w:rsidRDefault="00566FC9" w:rsidP="00566FC9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66FC9" w:rsidRDefault="00566FC9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566FC9" w:rsidRPr="00FF3CB0" w:rsidRDefault="00566FC9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A71334" w:rsidRDefault="00A71334" w:rsidP="001352C9">
      <w:pPr>
        <w:jc w:val="center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32"/>
        <w:gridCol w:w="4689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73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689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F9099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Discrete Cosine Transform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Discrete Cosine Transform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Default="0085669E" w:rsidP="00F90997">
            <w:pPr>
              <w:bidi w:val="0"/>
              <w:jc w:val="both"/>
            </w:pPr>
            <w:r w:rsidRPr="00817FCA">
              <w:t>Wavelet Transform</w:t>
            </w:r>
          </w:p>
          <w:p w:rsidR="0085669E" w:rsidRPr="00817FCA" w:rsidRDefault="0085669E" w:rsidP="00F90997">
            <w:pPr>
              <w:bidi w:val="0"/>
              <w:jc w:val="both"/>
            </w:pPr>
          </w:p>
          <w:p w:rsidR="0085669E" w:rsidRPr="00392E8E" w:rsidRDefault="0085669E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Default="0085669E" w:rsidP="00F90997">
            <w:pPr>
              <w:bidi w:val="0"/>
              <w:jc w:val="both"/>
            </w:pPr>
            <w:r w:rsidRPr="00817FCA">
              <w:t>Wavelet Transform</w:t>
            </w:r>
          </w:p>
          <w:p w:rsidR="0085669E" w:rsidRPr="00817FCA" w:rsidRDefault="0085669E" w:rsidP="00F90997">
            <w:pPr>
              <w:bidi w:val="0"/>
              <w:jc w:val="both"/>
            </w:pPr>
          </w:p>
          <w:p w:rsidR="0085669E" w:rsidRPr="00392E8E" w:rsidRDefault="0085669E" w:rsidP="0059610A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871487">
            <w:pPr>
              <w:bidi w:val="0"/>
              <w:rPr>
                <w:lang w:bidi="ar-SY"/>
              </w:rPr>
            </w:pPr>
            <w:r w:rsidRPr="00817FCA">
              <w:t>Image Compression Concepts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87148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Image Redundancy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87148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Lossless Compression Methods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87148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Lossy Compression Methods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871487">
            <w:pPr>
              <w:bidi w:val="0"/>
              <w:rPr>
                <w:lang w:bidi="ar-SY"/>
              </w:rPr>
            </w:pPr>
            <w:r w:rsidRPr="00817FCA">
              <w:t>Lossy Compression Methods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871487">
            <w:pPr>
              <w:bidi w:val="0"/>
              <w:rPr>
                <w:lang w:bidi="ar-SY"/>
              </w:rPr>
            </w:pPr>
            <w:r w:rsidRPr="00817FCA">
              <w:t>Image Compression Concepts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871487">
            <w:pPr>
              <w:bidi w:val="0"/>
              <w:rPr>
                <w:lang w:bidi="ar-SY"/>
              </w:rPr>
            </w:pPr>
            <w:r w:rsidRPr="00817FCA">
              <w:t>A Model of Degradation/Restoration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87148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Noise Models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392E8E" w:rsidRDefault="0085669E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17FCA">
              <w:t>Color Models</w:t>
            </w:r>
            <w:r>
              <w:t>, pseudo Image Processing, True Image Processing, Color Model Conversion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871487" w:rsidRDefault="0085669E" w:rsidP="00871487">
            <w:pPr>
              <w:bidi w:val="0"/>
              <w:rPr>
                <w:lang w:bidi="ar-SY"/>
              </w:rPr>
            </w:pPr>
            <w:r w:rsidRPr="00871487">
              <w:t>Image Segmentation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</w:tcPr>
          <w:p w:rsidR="0085669E" w:rsidRPr="00871487" w:rsidRDefault="0085669E" w:rsidP="00871487">
            <w:pPr>
              <w:bidi w:val="0"/>
              <w:rPr>
                <w:lang w:bidi="ar-SY"/>
              </w:rPr>
            </w:pPr>
            <w:r w:rsidRPr="00871487">
              <w:t>Image Segmentation</w:t>
            </w:r>
          </w:p>
        </w:tc>
        <w:tc>
          <w:tcPr>
            <w:tcW w:w="1640" w:type="dxa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85669E" w:rsidRPr="00392E8E" w:rsidRDefault="0085669E" w:rsidP="00AA7DB5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5669E" w:rsidRPr="00392E8E">
        <w:trPr>
          <w:trHeight w:val="555"/>
        </w:trPr>
        <w:tc>
          <w:tcPr>
            <w:tcW w:w="1260" w:type="dxa"/>
            <w:tcBorders>
              <w:bottom w:val="single" w:sz="4" w:space="0" w:color="auto"/>
            </w:tcBorders>
          </w:tcPr>
          <w:p w:rsidR="0085669E" w:rsidRPr="00392E8E" w:rsidRDefault="0085669E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85669E" w:rsidRPr="00392E8E" w:rsidRDefault="0085669E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:rsidR="0085669E" w:rsidRPr="00871487" w:rsidRDefault="0085669E" w:rsidP="0059610A">
            <w:pPr>
              <w:bidi w:val="0"/>
              <w:rPr>
                <w:lang w:bidi="ar-SY"/>
              </w:rPr>
            </w:pPr>
            <w:r w:rsidRPr="00871487">
              <w:t>Image Segmentation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85669E" w:rsidRPr="00392E8E" w:rsidRDefault="0085669E" w:rsidP="00AA7DB5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rFonts w:hint="cs"/>
          <w:b/>
          <w:bCs/>
          <w:rtl/>
          <w:lang w:bidi="ar-IQ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425462" w:rsidP="00652457">
      <w:pPr>
        <w:rPr>
          <w:rtl/>
          <w:lang w:bidi="ar-SY"/>
        </w:rPr>
      </w:pPr>
      <w:r w:rsidRPr="00425462">
        <w:rPr>
          <w:b/>
          <w:bCs/>
          <w:noProof/>
          <w:sz w:val="32"/>
          <w:szCs w:val="32"/>
          <w:rtl/>
        </w:rPr>
        <w:lastRenderedPageBreak/>
        <w:pict>
          <v:roundrect id="_x0000_s1026" style="position:absolute;left:0;text-align:left;margin-left:-64.35pt;margin-top:3.25pt;width:153.95pt;height:147.7pt;z-index:251642880" arcsize="10923f">
            <v:shadow on="t" opacity=".5" offset="-6pt,-6pt"/>
            <v:textbox style="mso-next-textbox:#_x0000_s1026">
              <w:txbxContent>
                <w:p w:rsidR="008170D2" w:rsidRPr="001B6D31" w:rsidRDefault="008170D2" w:rsidP="00AC525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الجامعة: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ديالى</w:t>
                  </w:r>
                </w:p>
                <w:p w:rsidR="008170D2" w:rsidRPr="001B6D31" w:rsidRDefault="008170D2" w:rsidP="00AC525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الكلية: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الهندسة</w:t>
                  </w:r>
                </w:p>
                <w:p w:rsidR="008170D2" w:rsidRPr="001B6D31" w:rsidRDefault="008170D2" w:rsidP="00AC525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القسم: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الالكترونيك</w:t>
                  </w:r>
                </w:p>
                <w:p w:rsidR="008170D2" w:rsidRPr="001B6D31" w:rsidRDefault="008170D2" w:rsidP="00AC525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المرحلة: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الرابعة</w:t>
                  </w:r>
                </w:p>
                <w:p w:rsidR="008170D2" w:rsidRPr="001B6D31" w:rsidRDefault="008170D2" w:rsidP="0085669E">
                  <w:pP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اسم المحاضر الثلاثي:</w:t>
                  </w:r>
                  <w:r w:rsidR="0085669E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ارشد عبد الحميد</w:t>
                  </w:r>
                </w:p>
                <w:p w:rsidR="008170D2" w:rsidRPr="001B6D31" w:rsidRDefault="008170D2" w:rsidP="00AC525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اللقب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مدرس</w:t>
                  </w:r>
                </w:p>
                <w:p w:rsidR="008170D2" w:rsidRPr="001B6D31" w:rsidRDefault="008170D2" w:rsidP="00AC525D">
                  <w:pP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1B6D3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المؤهل العلمي:</w:t>
                  </w: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 دكتوراة</w:t>
                  </w:r>
                </w:p>
                <w:p w:rsidR="008170D2" w:rsidRPr="00191B0D" w:rsidRDefault="008170D2" w:rsidP="00AC525D">
                  <w:pPr>
                    <w:rPr>
                      <w:b/>
                      <w:bCs/>
                      <w:lang w:bidi="ar-IQ"/>
                    </w:rPr>
                  </w:pPr>
                  <w:r w:rsidRPr="00191B0D">
                    <w:rPr>
                      <w:rFonts w:hint="cs"/>
                      <w:b/>
                      <w:bCs/>
                      <w:rtl/>
                      <w:lang w:bidi="ar-IQ"/>
                    </w:rPr>
                    <w:t>مكان العمل:</w:t>
                  </w:r>
                  <w:r w:rsidRPr="00994B0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كلية الهندسة</w:t>
                  </w:r>
                </w:p>
              </w:txbxContent>
            </v:textbox>
            <w10:wrap anchorx="page"/>
          </v:roundrect>
        </w:pict>
      </w:r>
      <w:r w:rsidR="00023F34">
        <w:rPr>
          <w:b/>
          <w:bCs/>
          <w:noProof/>
          <w:sz w:val="32"/>
          <w:szCs w:val="32"/>
        </w:rPr>
        <w:drawing>
          <wp:inline distT="0" distB="0" distL="0" distR="0">
            <wp:extent cx="4029075" cy="1668145"/>
            <wp:effectExtent l="0" t="0" r="9525" b="0"/>
            <wp:docPr id="30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1352C9" w:rsidRDefault="001352C9" w:rsidP="001352C9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263"/>
        <w:gridCol w:w="1437"/>
        <w:gridCol w:w="2222"/>
        <w:gridCol w:w="2055"/>
      </w:tblGrid>
      <w:tr w:rsidR="0085669E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cs="Simplified Arabic" w:hint="cs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SY"/>
              </w:rPr>
              <w:t>ارشد عبد الحميد محمد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5669E" w:rsidRPr="00392E8E" w:rsidRDefault="0085669E" w:rsidP="001352C9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85669E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5669E" w:rsidRPr="00392E8E" w:rsidRDefault="0085669E" w:rsidP="00AA7DB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Arshad.ahd@gmail.com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5669E" w:rsidRPr="00392E8E" w:rsidRDefault="0085669E" w:rsidP="001352C9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521853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521853" w:rsidRPr="00BC0BD9" w:rsidRDefault="00BC0BD9" w:rsidP="00521853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C0BD9">
              <w:rPr>
                <w:b/>
                <w:bCs/>
                <w:sz w:val="28"/>
                <w:szCs w:val="28"/>
                <w:lang w:bidi="ar-IQ"/>
              </w:rPr>
              <w:t>MODERN CONTROL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521853" w:rsidRPr="00392E8E" w:rsidRDefault="00521853" w:rsidP="00521853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01348D" w:rsidRDefault="00A13BF9" w:rsidP="007F0E54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52185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13BF9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A13BF9" w:rsidRPr="00392E8E" w:rsidRDefault="007F0E54" w:rsidP="0052185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Modern control system by “OGATA”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52185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13BF9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A13BF9" w:rsidRPr="00D81579" w:rsidRDefault="007F0E54" w:rsidP="00521853">
            <w:pPr>
              <w:bidi w:val="0"/>
              <w:jc w:val="center"/>
              <w:rPr>
                <w:rFonts w:ascii="Courier New" w:hAnsi="Courier New" w:cs="Simplified Arabic"/>
                <w:b/>
                <w:bCs/>
              </w:rPr>
            </w:pPr>
            <w:r w:rsidRPr="00D81579">
              <w:rPr>
                <w:rFonts w:ascii="Courier New" w:hAnsi="Courier New" w:cs="Simplified Arabic"/>
                <w:b/>
                <w:bCs/>
              </w:rPr>
              <w:t>Advanced control system by’ROLAND S.BURNS”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52185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5669E" w:rsidRPr="001F2168" w:rsidTr="000D356B">
        <w:trPr>
          <w:trHeight w:val="1023"/>
        </w:trPr>
        <w:tc>
          <w:tcPr>
            <w:tcW w:w="1545" w:type="dxa"/>
          </w:tcPr>
          <w:p w:rsidR="0085669E" w:rsidRPr="00246D2D" w:rsidRDefault="0085669E" w:rsidP="0052185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5669E" w:rsidRPr="00246D2D" w:rsidRDefault="0085669E" w:rsidP="0052185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5669E" w:rsidRPr="00246D2D" w:rsidRDefault="0085669E" w:rsidP="0052185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5669E" w:rsidRPr="00246D2D" w:rsidRDefault="0085669E" w:rsidP="0052185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85669E" w:rsidRPr="00246D2D" w:rsidRDefault="0085669E" w:rsidP="0052185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5669E" w:rsidRPr="00246D2D" w:rsidRDefault="0085669E" w:rsidP="00521853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5669E" w:rsidRPr="00246D2D" w:rsidRDefault="0085669E" w:rsidP="00521853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5669E" w:rsidRPr="00392E8E" w:rsidRDefault="0085669E" w:rsidP="0052185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5669E" w:rsidRPr="001F2168" w:rsidTr="00F050AA">
        <w:trPr>
          <w:trHeight w:val="553"/>
        </w:trPr>
        <w:tc>
          <w:tcPr>
            <w:tcW w:w="1545" w:type="dxa"/>
          </w:tcPr>
          <w:p w:rsidR="0085669E" w:rsidRPr="00392E8E" w:rsidRDefault="0085669E" w:rsidP="0052185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85669E" w:rsidRPr="00392E8E" w:rsidRDefault="0085669E" w:rsidP="0052185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85669E" w:rsidRPr="00392E8E" w:rsidRDefault="0085669E" w:rsidP="00AA7DB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85669E" w:rsidRPr="00392E8E" w:rsidRDefault="0085669E" w:rsidP="00AA7DB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5669E" w:rsidRPr="00392E8E" w:rsidRDefault="0085669E" w:rsidP="00521853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13BF9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A13BF9" w:rsidRPr="00BF2BB9" w:rsidRDefault="00A13BF9" w:rsidP="00521853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13BF9" w:rsidRPr="00392E8E" w:rsidRDefault="00A13BF9" w:rsidP="00521853">
            <w:pPr>
              <w:rPr>
                <w:rFonts w:cs="Simplified Arabic" w:hint="cs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1352C9" w:rsidRDefault="001352C9" w:rsidP="001352C9">
      <w:pPr>
        <w:bidi w:val="0"/>
        <w:rPr>
          <w:rtl/>
          <w:lang w:bidi="ar-SY"/>
        </w:rPr>
      </w:pPr>
    </w:p>
    <w:p w:rsidR="004B5CEA" w:rsidRDefault="004B5CEA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C0D58" w:rsidRDefault="004C0D58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C0D58" w:rsidRDefault="004C0D58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1352C9" w:rsidRPr="00363109" w:rsidRDefault="001352C9" w:rsidP="001352C9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1352C9" w:rsidRDefault="001352C9" w:rsidP="001352C9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786"/>
        <w:gridCol w:w="3801"/>
        <w:gridCol w:w="6"/>
        <w:gridCol w:w="1634"/>
        <w:gridCol w:w="633"/>
      </w:tblGrid>
      <w:tr w:rsidR="00566FC9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786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801" w:type="dxa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66FC9" w:rsidRPr="00392E8E" w:rsidRDefault="00566FC9" w:rsidP="00566FC9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0F706B" w:rsidRDefault="000F706B" w:rsidP="00566FC9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0F706B">
              <w:t>Basic Definition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392E8E" w:rsidRDefault="000F706B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Transfer  functions of electrical system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392E8E" w:rsidRDefault="000F706B" w:rsidP="00566FC9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mechanical system &amp; servo system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0F706B" w:rsidRDefault="000F706B" w:rsidP="00566FC9">
            <w:pPr>
              <w:bidi w:val="0"/>
              <w:rPr>
                <w:lang w:bidi="ar-SY"/>
              </w:rPr>
            </w:pPr>
            <w:r w:rsidRPr="000F706B">
              <w:t>Block Diagram Algebra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392E8E" w:rsidRDefault="000F706B" w:rsidP="00566FC9">
            <w:pPr>
              <w:bidi w:val="0"/>
              <w:rPr>
                <w:lang w:bidi="ar-SY"/>
              </w:rPr>
            </w:pPr>
            <w:r>
              <w:t>Signal flow graph &amp; mason's rule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A56278" w:rsidRDefault="000F706B" w:rsidP="00566FC9">
            <w:pPr>
              <w:bidi w:val="0"/>
              <w:rPr>
                <w:lang w:bidi="ar-SY"/>
              </w:rPr>
            </w:pPr>
            <w:r w:rsidRPr="00A56278">
              <w:t>Time Domain Response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392E8E" w:rsidRDefault="000F706B" w:rsidP="00566FC9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826E2">
              <w:t>Typical test signals &amp; types of the systems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392E8E" w:rsidRDefault="000F706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826E2">
              <w:t>The steady-state error due to step</w:t>
            </w:r>
            <w:r>
              <w:t>, ramp &amp; parabolic inputs.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0F706B" w:rsidRDefault="000F706B" w:rsidP="00566FC9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F706B">
              <w:t>Transient Response of Second Order Systems.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0F706B" w:rsidRDefault="000F706B" w:rsidP="00566FC9">
            <w:pPr>
              <w:bidi w:val="0"/>
              <w:rPr>
                <w:lang w:bidi="ar-SY"/>
              </w:rPr>
            </w:pPr>
            <w:r w:rsidRPr="000F706B">
              <w:t>Transient Response of Second Order Systems.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566FC9" w:rsidRPr="00392E8E">
        <w:trPr>
          <w:trHeight w:val="555"/>
        </w:trPr>
        <w:tc>
          <w:tcPr>
            <w:tcW w:w="1662" w:type="dxa"/>
          </w:tcPr>
          <w:p w:rsidR="00566FC9" w:rsidRPr="00392E8E" w:rsidRDefault="00566FC9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566FC9" w:rsidRPr="00392E8E" w:rsidRDefault="00566FC9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566FC9" w:rsidRPr="000F706B" w:rsidRDefault="000F706B" w:rsidP="00566FC9">
            <w:pPr>
              <w:bidi w:val="0"/>
              <w:rPr>
                <w:lang w:bidi="ar-SY"/>
              </w:rPr>
            </w:pPr>
            <w:r w:rsidRPr="000F706B">
              <w:t>Stability of control system, Routh criterion, Root locus</w:t>
            </w:r>
          </w:p>
        </w:tc>
        <w:tc>
          <w:tcPr>
            <w:tcW w:w="1640" w:type="dxa"/>
            <w:gridSpan w:val="2"/>
            <w:vAlign w:val="center"/>
          </w:tcPr>
          <w:p w:rsidR="00566FC9" w:rsidRPr="00392E8E" w:rsidRDefault="00566FC9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566FC9" w:rsidRPr="00392E8E" w:rsidRDefault="00566FC9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F706B" w:rsidRPr="00392E8E">
        <w:trPr>
          <w:trHeight w:val="555"/>
        </w:trPr>
        <w:tc>
          <w:tcPr>
            <w:tcW w:w="1662" w:type="dxa"/>
          </w:tcPr>
          <w:p w:rsidR="000F706B" w:rsidRPr="00392E8E" w:rsidRDefault="000F706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0F706B" w:rsidRPr="00392E8E" w:rsidRDefault="000F706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0F706B" w:rsidRPr="000F706B" w:rsidRDefault="000F706B" w:rsidP="000F706B">
            <w:pPr>
              <w:bidi w:val="0"/>
              <w:rPr>
                <w:lang w:bidi="ar-SY"/>
              </w:rPr>
            </w:pPr>
            <w:r w:rsidRPr="000F706B">
              <w:t>Stability of control system, Routh criterion, Root locus</w:t>
            </w:r>
          </w:p>
        </w:tc>
        <w:tc>
          <w:tcPr>
            <w:tcW w:w="1640" w:type="dxa"/>
            <w:gridSpan w:val="2"/>
            <w:vAlign w:val="center"/>
          </w:tcPr>
          <w:p w:rsidR="000F706B" w:rsidRPr="00392E8E" w:rsidRDefault="000F706B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F706B" w:rsidRPr="00392E8E" w:rsidRDefault="000F706B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F706B" w:rsidRPr="00392E8E">
        <w:trPr>
          <w:trHeight w:val="555"/>
        </w:trPr>
        <w:tc>
          <w:tcPr>
            <w:tcW w:w="1662" w:type="dxa"/>
          </w:tcPr>
          <w:p w:rsidR="000F706B" w:rsidRPr="00392E8E" w:rsidRDefault="000F706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0F706B" w:rsidRPr="00392E8E" w:rsidRDefault="000F706B" w:rsidP="00566FC9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0F706B" w:rsidRPr="000F706B" w:rsidRDefault="000F706B" w:rsidP="000F706B">
            <w:pPr>
              <w:bidi w:val="0"/>
              <w:rPr>
                <w:lang w:bidi="ar-SY"/>
              </w:rPr>
            </w:pPr>
            <w:r w:rsidRPr="000F706B">
              <w:t>Stability of control system, Routh criterion, Root locus</w:t>
            </w:r>
          </w:p>
        </w:tc>
        <w:tc>
          <w:tcPr>
            <w:tcW w:w="1640" w:type="dxa"/>
            <w:gridSpan w:val="2"/>
            <w:vAlign w:val="center"/>
          </w:tcPr>
          <w:p w:rsidR="000F706B" w:rsidRPr="00392E8E" w:rsidRDefault="000F706B" w:rsidP="00566FC9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F706B" w:rsidRPr="00392E8E" w:rsidRDefault="000F706B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F706B" w:rsidRPr="00392E8E">
        <w:trPr>
          <w:trHeight w:val="555"/>
        </w:trPr>
        <w:tc>
          <w:tcPr>
            <w:tcW w:w="1662" w:type="dxa"/>
          </w:tcPr>
          <w:p w:rsidR="000F706B" w:rsidRPr="00392E8E" w:rsidRDefault="000F706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0F706B" w:rsidRPr="00392E8E" w:rsidRDefault="000F706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0F706B" w:rsidRPr="000F706B" w:rsidRDefault="000F706B" w:rsidP="000F706B">
            <w:pPr>
              <w:bidi w:val="0"/>
              <w:rPr>
                <w:lang w:bidi="ar-SY"/>
              </w:rPr>
            </w:pPr>
            <w:r w:rsidRPr="000F706B">
              <w:t>Stability of control system, Routh criterion, Root locus</w:t>
            </w:r>
          </w:p>
        </w:tc>
        <w:tc>
          <w:tcPr>
            <w:tcW w:w="1640" w:type="dxa"/>
            <w:gridSpan w:val="2"/>
            <w:vAlign w:val="center"/>
          </w:tcPr>
          <w:p w:rsidR="000F706B" w:rsidRPr="00392E8E" w:rsidRDefault="000F706B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33" w:type="dxa"/>
          </w:tcPr>
          <w:p w:rsidR="000F706B" w:rsidRPr="00392E8E" w:rsidRDefault="000F706B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F706B" w:rsidRPr="00392E8E">
        <w:trPr>
          <w:trHeight w:val="555"/>
        </w:trPr>
        <w:tc>
          <w:tcPr>
            <w:tcW w:w="1662" w:type="dxa"/>
          </w:tcPr>
          <w:p w:rsidR="000F706B" w:rsidRPr="00392E8E" w:rsidRDefault="000F706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0F706B" w:rsidRPr="00392E8E" w:rsidRDefault="000F706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0F706B" w:rsidRPr="00392E8E" w:rsidRDefault="00AA583D" w:rsidP="00566FC9">
            <w:pPr>
              <w:bidi w:val="0"/>
              <w:rPr>
                <w:lang w:bidi="ar-SY"/>
              </w:rPr>
            </w:pPr>
            <w:r w:rsidRPr="00AA583D">
              <w:t>F</w:t>
            </w:r>
            <w:r w:rsidRPr="0050035C">
              <w:rPr>
                <w:b/>
                <w:bCs/>
              </w:rPr>
              <w:t>r</w:t>
            </w:r>
            <w:r w:rsidRPr="00AA583D">
              <w:t>equency Response</w:t>
            </w:r>
          </w:p>
        </w:tc>
        <w:tc>
          <w:tcPr>
            <w:tcW w:w="1640" w:type="dxa"/>
            <w:gridSpan w:val="2"/>
            <w:vAlign w:val="center"/>
          </w:tcPr>
          <w:p w:rsidR="000F706B" w:rsidRPr="00392E8E" w:rsidRDefault="000F706B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F706B" w:rsidRPr="00392E8E" w:rsidRDefault="000F706B" w:rsidP="00566FC9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F706B" w:rsidRPr="00392E8E">
        <w:trPr>
          <w:trHeight w:val="555"/>
        </w:trPr>
        <w:tc>
          <w:tcPr>
            <w:tcW w:w="1662" w:type="dxa"/>
          </w:tcPr>
          <w:p w:rsidR="000F706B" w:rsidRPr="00392E8E" w:rsidRDefault="000F706B" w:rsidP="00566FC9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86" w:type="dxa"/>
          </w:tcPr>
          <w:p w:rsidR="000F706B" w:rsidRPr="00392E8E" w:rsidRDefault="000F706B" w:rsidP="00566FC9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801" w:type="dxa"/>
          </w:tcPr>
          <w:p w:rsidR="000F706B" w:rsidRPr="00392E8E" w:rsidRDefault="00AA583D" w:rsidP="00566FC9">
            <w:pPr>
              <w:bidi w:val="0"/>
              <w:rPr>
                <w:lang w:bidi="ar-SY"/>
              </w:rPr>
            </w:pPr>
            <w:r w:rsidRPr="0050035C">
              <w:t>Introduction to Nyquist plot</w:t>
            </w:r>
          </w:p>
        </w:tc>
        <w:tc>
          <w:tcPr>
            <w:tcW w:w="1640" w:type="dxa"/>
            <w:gridSpan w:val="2"/>
          </w:tcPr>
          <w:p w:rsidR="000F706B" w:rsidRPr="00392E8E" w:rsidRDefault="000F706B" w:rsidP="00566FC9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0F706B" w:rsidRPr="00392E8E" w:rsidRDefault="000F706B" w:rsidP="00566FC9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0F706B" w:rsidRPr="00392E8E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0F706B" w:rsidRPr="00FF3CB0" w:rsidRDefault="000F706B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F706B" w:rsidRDefault="000F706B" w:rsidP="00566FC9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0F706B" w:rsidRPr="00FF3CB0" w:rsidRDefault="000F706B" w:rsidP="00566FC9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Default="001352C9" w:rsidP="001352C9">
      <w:pPr>
        <w:rPr>
          <w:rtl/>
          <w:lang w:bidi="ar-IQ"/>
        </w:rPr>
      </w:pP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1352C9" w:rsidRPr="007863DA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A71334" w:rsidRDefault="00A71334" w:rsidP="001352C9">
      <w:pPr>
        <w:jc w:val="center"/>
        <w:rPr>
          <w:b/>
          <w:bCs/>
          <w:sz w:val="32"/>
          <w:szCs w:val="32"/>
          <w:rtl/>
          <w:lang w:bidi="ar-IQ"/>
        </w:rPr>
      </w:pPr>
    </w:p>
    <w:p w:rsidR="00A71334" w:rsidRDefault="00A71334" w:rsidP="001352C9">
      <w:pPr>
        <w:jc w:val="center"/>
        <w:rPr>
          <w:b/>
          <w:bCs/>
          <w:sz w:val="32"/>
          <w:szCs w:val="32"/>
          <w:rtl/>
          <w:lang w:bidi="ar-IQ"/>
        </w:rPr>
      </w:pPr>
    </w:p>
    <w:p w:rsidR="001352C9" w:rsidRDefault="001352C9" w:rsidP="001352C9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1352C9" w:rsidRPr="00204A98" w:rsidRDefault="001352C9" w:rsidP="001352C9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70"/>
        <w:gridCol w:w="2917"/>
        <w:gridCol w:w="1640"/>
        <w:gridCol w:w="633"/>
      </w:tblGrid>
      <w:tr w:rsidR="0059610A" w:rsidRPr="00392E8E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59610A" w:rsidRPr="00392E8E" w:rsidRDefault="0059610A" w:rsidP="0059610A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583D" w:rsidP="00AA583D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0035C">
              <w:t>Nyquist plot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583D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P</w:t>
            </w:r>
            <w:r w:rsidRPr="0050035C">
              <w:t>hase margin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583D" w:rsidP="0059610A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G</w:t>
            </w:r>
            <w:r w:rsidRPr="0050035C">
              <w:t>ain margin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392E8E" w:rsidRDefault="00AA583D" w:rsidP="0059610A">
            <w:pPr>
              <w:bidi w:val="0"/>
              <w:rPr>
                <w:lang w:bidi="ar-SY"/>
              </w:rPr>
            </w:pPr>
            <w:r>
              <w:t>I</w:t>
            </w:r>
            <w:r w:rsidRPr="0050035C">
              <w:t>ntroduction to Bode plot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392E8E" w:rsidRDefault="00AA583D" w:rsidP="00AA583D">
            <w:pPr>
              <w:bidi w:val="0"/>
              <w:rPr>
                <w:lang w:bidi="ar-IQ"/>
              </w:rPr>
            </w:pPr>
            <w:r w:rsidRPr="0050035C">
              <w:t>Lead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AA583D">
              <w:t>Compensation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392E8E" w:rsidRDefault="00AA583D" w:rsidP="00AA583D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0035C">
              <w:t>Lag</w:t>
            </w:r>
            <w:r w:rsidRPr="00AA583D">
              <w:t xml:space="preserve"> Compensation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392E8E" w:rsidRDefault="00AA583D" w:rsidP="00AA583D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0035C">
              <w:t>Lead-Lag</w:t>
            </w:r>
            <w:r w:rsidRPr="00AA583D">
              <w:t xml:space="preserve"> Compensation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59610A" w:rsidRPr="00392E8E">
        <w:trPr>
          <w:trHeight w:val="555"/>
        </w:trPr>
        <w:tc>
          <w:tcPr>
            <w:tcW w:w="1662" w:type="dxa"/>
          </w:tcPr>
          <w:p w:rsidR="0059610A" w:rsidRPr="00392E8E" w:rsidRDefault="0059610A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59610A" w:rsidRPr="00392E8E" w:rsidRDefault="0059610A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59610A" w:rsidRPr="00AA583D" w:rsidRDefault="00AA583D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AA583D">
              <w:t>Three-term Controller (PID)</w:t>
            </w:r>
          </w:p>
        </w:tc>
        <w:tc>
          <w:tcPr>
            <w:tcW w:w="1640" w:type="dxa"/>
            <w:vAlign w:val="center"/>
          </w:tcPr>
          <w:p w:rsidR="0059610A" w:rsidRPr="00392E8E" w:rsidRDefault="0059610A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59610A" w:rsidRPr="00392E8E" w:rsidRDefault="0059610A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AA583D" w:rsidRDefault="00AA583D" w:rsidP="00AA583D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AA583D">
              <w:t>Three-term Controller (PID)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AA583D" w:rsidRDefault="00AA583D" w:rsidP="00AA583D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AA583D">
              <w:t>Three-term Controller (PID)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392E8E" w:rsidRDefault="00AA583D" w:rsidP="0059610A">
            <w:pPr>
              <w:bidi w:val="0"/>
              <w:rPr>
                <w:lang w:bidi="ar-SY"/>
              </w:rPr>
            </w:pPr>
            <w:smartTag w:uri="urn:schemas-microsoft-com:office:smarttags" w:element="PlaceType">
              <w:r>
                <w:t>State</w:t>
              </w:r>
            </w:smartTag>
            <w:r>
              <w:t xml:space="preserve"> equation for dynamic system (electrical system)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392E8E" w:rsidRDefault="00AA583D" w:rsidP="0059610A">
            <w:pPr>
              <w:bidi w:val="0"/>
              <w:rPr>
                <w:lang w:bidi="ar-SY"/>
              </w:rPr>
            </w:pPr>
            <w:r>
              <w:t>Solving state equations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AA583D" w:rsidRDefault="00AA583D" w:rsidP="0059610A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AA583D">
              <w:t>Analogue Computer Simulation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AA583D" w:rsidRDefault="00AA583D" w:rsidP="0059610A">
            <w:pPr>
              <w:bidi w:val="0"/>
              <w:rPr>
                <w:lang w:bidi="ar-SY"/>
              </w:rPr>
            </w:pPr>
            <w:r w:rsidRPr="00AA583D">
              <w:t>Analogue Computer Simulation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AA583D" w:rsidRPr="003F0508" w:rsidRDefault="003F0508" w:rsidP="0059610A">
            <w:pPr>
              <w:bidi w:val="0"/>
              <w:rPr>
                <w:lang w:bidi="ar-SY"/>
              </w:rPr>
            </w:pPr>
            <w:r w:rsidRPr="003F0508">
              <w:t>Analogue Computer Simulation</w:t>
            </w:r>
          </w:p>
        </w:tc>
        <w:tc>
          <w:tcPr>
            <w:tcW w:w="1640" w:type="dxa"/>
            <w:vAlign w:val="center"/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</w:tcPr>
          <w:p w:rsidR="00AA583D" w:rsidRPr="00392E8E" w:rsidRDefault="00AA583D" w:rsidP="0059610A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AA583D" w:rsidRPr="00392E8E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AA583D" w:rsidRPr="00392E8E" w:rsidRDefault="00AA583D" w:rsidP="0059610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AA583D" w:rsidRPr="003F0508" w:rsidRDefault="003F0508" w:rsidP="0059610A">
            <w:pPr>
              <w:bidi w:val="0"/>
              <w:rPr>
                <w:lang w:bidi="ar-SY"/>
              </w:rPr>
            </w:pPr>
            <w:r w:rsidRPr="003F0508">
              <w:t>Nonlinear Control System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A583D" w:rsidRPr="00392E8E" w:rsidRDefault="00AA583D" w:rsidP="0059610A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Default="001352C9" w:rsidP="001352C9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</w:p>
    <w:sectPr w:rsidR="001352C9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hideSpellingErrors/>
  <w:hideGrammaticalErrors/>
  <w:stylePaneFormatFilter w:val="3F01"/>
  <w:defaultTabStop w:val="720"/>
  <w:noPunctuationKerning/>
  <w:characterSpacingControl w:val="doNotCompress"/>
  <w:compat>
    <w:applyBreakingRules/>
    <w:useFELayout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E29E9"/>
    <w:rsid w:val="008E497D"/>
    <w:rsid w:val="008F3A45"/>
    <w:rsid w:val="00922BBC"/>
    <w:rsid w:val="00927353"/>
    <w:rsid w:val="009345DE"/>
    <w:rsid w:val="0093521F"/>
    <w:rsid w:val="009543ED"/>
    <w:rsid w:val="00964C21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oodkhalid@yah00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dham.had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01CB-B45D-4B1B-8DBC-69505F53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90</Pages>
  <Words>12029</Words>
  <Characters>68567</Characters>
  <Application>Microsoft Office Word</Application>
  <DocSecurity>0</DocSecurity>
  <Lines>571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80436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Electronic</cp:lastModifiedBy>
  <cp:revision>4</cp:revision>
  <cp:lastPrinted>2014-12-07T07:28:00Z</cp:lastPrinted>
  <dcterms:created xsi:type="dcterms:W3CDTF">2016-08-12T07:19:00Z</dcterms:created>
  <dcterms:modified xsi:type="dcterms:W3CDTF">2016-08-12T08:46:00Z</dcterms:modified>
</cp:coreProperties>
</file>